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Pr="005D5BCF" w:rsidRDefault="005D2E39" w:rsidP="00090721">
      <w:pPr>
        <w:pStyle w:val="a7"/>
        <w:rPr>
          <w:szCs w:val="24"/>
        </w:rPr>
      </w:pPr>
      <w:bookmarkStart w:id="0" w:name="_GoBack"/>
      <w:bookmarkEnd w:id="0"/>
      <w:r w:rsidRPr="005D5BCF">
        <w:t xml:space="preserve">Протокол об итогах </w:t>
      </w:r>
      <w:r w:rsidR="004D4484" w:rsidRPr="005D5BCF">
        <w:t>аукциона</w:t>
      </w:r>
      <w:r w:rsidR="00C90D7C" w:rsidRPr="00C90D7C">
        <w:t xml:space="preserve"> </w:t>
      </w:r>
      <w:r w:rsidR="00B37AA2" w:rsidRPr="005D5BCF">
        <w:t>по лоту</w:t>
      </w:r>
      <w:r w:rsidR="00385273">
        <w:rPr>
          <w:szCs w:val="24"/>
        </w:rPr>
        <w:t xml:space="preserve"> № 1 (торги 23 января 2020 12-00 мск)</w:t>
      </w:r>
    </w:p>
    <w:p w:rsidR="00A71EA3" w:rsidRPr="005D5BCF" w:rsidRDefault="00E67D8D" w:rsidP="00534B50">
      <w:pPr>
        <w:pStyle w:val="a7"/>
      </w:pPr>
      <w:r w:rsidRPr="005D5BCF">
        <w:t>по продаже</w:t>
      </w:r>
      <w:r w:rsidR="00385273">
        <w:t xml:space="preserve"> </w:t>
      </w:r>
      <w:r w:rsidR="00385273">
        <w:rPr>
          <w:szCs w:val="24"/>
        </w:rPr>
        <w:t xml:space="preserve">ООО "Альянс Трейд" </w:t>
      </w:r>
      <w:r w:rsidR="00A17E4E">
        <w:t>ма</w:t>
      </w:r>
      <w:r w:rsidR="00CE13C0">
        <w:t>териалов от утилизации</w:t>
      </w:r>
    </w:p>
    <w:p w:rsidR="004D4484" w:rsidRPr="005D5BCF" w:rsidRDefault="004D4484" w:rsidP="00534B50">
      <w:pPr>
        <w:pStyle w:val="a7"/>
      </w:pPr>
    </w:p>
    <w:p w:rsidR="0078592A" w:rsidRPr="005D5BCF" w:rsidRDefault="0078592A" w:rsidP="00534B50">
      <w:pPr>
        <w:pStyle w:val="a7"/>
      </w:pPr>
    </w:p>
    <w:p w:rsidR="004D4484" w:rsidRPr="005D5BCF" w:rsidRDefault="00385273" w:rsidP="00B81AC2">
      <w:pPr>
        <w:tabs>
          <w:tab w:val="left" w:pos="12333"/>
        </w:tabs>
        <w:rPr>
          <w:iCs/>
          <w:color w:val="000000"/>
          <w:sz w:val="24"/>
        </w:rPr>
      </w:pPr>
      <w:r w:rsidRPr="00385273">
        <w:rPr>
          <w:iCs/>
          <w:color w:val="000000"/>
          <w:sz w:val="24"/>
        </w:rPr>
        <w:t xml:space="preserve">23.01.2020 г. 13:00 </w:t>
      </w:r>
      <w:r w:rsidR="00B81AC2" w:rsidRPr="005D5BCF">
        <w:rPr>
          <w:iCs/>
          <w:color w:val="000000"/>
          <w:sz w:val="24"/>
        </w:rPr>
        <w:tab/>
        <w:t>г. Санкт-Петербург</w:t>
      </w:r>
    </w:p>
    <w:p w:rsidR="00A71EA3" w:rsidRPr="005D5BCF" w:rsidRDefault="00A71EA3" w:rsidP="00A71EA3">
      <w:pPr>
        <w:rPr>
          <w:sz w:val="24"/>
          <w:szCs w:val="24"/>
          <w:u w:val="single"/>
        </w:rPr>
      </w:pPr>
      <w:r w:rsidRPr="005D5BCF">
        <w:rPr>
          <w:sz w:val="24"/>
          <w:szCs w:val="24"/>
          <w:u w:val="single"/>
        </w:rPr>
        <w:t xml:space="preserve">Дата проведения аукциона: </w:t>
      </w:r>
      <w:r w:rsidR="00385273" w:rsidRPr="00385273">
        <w:rPr>
          <w:iCs/>
          <w:color w:val="000000"/>
          <w:sz w:val="24"/>
        </w:rPr>
        <w:t>23.01.2020</w:t>
      </w:r>
      <w:r w:rsidRPr="005D5BCF">
        <w:rPr>
          <w:sz w:val="24"/>
          <w:szCs w:val="24"/>
        </w:rPr>
        <w:t>г.</w:t>
      </w:r>
    </w:p>
    <w:p w:rsidR="00A71EA3" w:rsidRPr="005D5BCF" w:rsidRDefault="00A71EA3" w:rsidP="00A71EA3">
      <w:pPr>
        <w:rPr>
          <w:sz w:val="24"/>
          <w:szCs w:val="24"/>
          <w:u w:val="single"/>
        </w:rPr>
      </w:pPr>
      <w:r w:rsidRPr="005D5BCF">
        <w:rPr>
          <w:sz w:val="24"/>
          <w:szCs w:val="24"/>
          <w:u w:val="single"/>
        </w:rPr>
        <w:t>Начало торгов:</w:t>
      </w:r>
      <w:r w:rsidR="00385273">
        <w:rPr>
          <w:sz w:val="24"/>
          <w:szCs w:val="24"/>
        </w:rPr>
        <w:t xml:space="preserve">23.01.2020 г. 12:00 </w:t>
      </w:r>
    </w:p>
    <w:p w:rsidR="00A71EA3" w:rsidRPr="005D5BCF" w:rsidRDefault="00A71EA3" w:rsidP="00A71EA3">
      <w:pPr>
        <w:rPr>
          <w:sz w:val="24"/>
          <w:szCs w:val="24"/>
          <w:u w:val="single"/>
        </w:rPr>
      </w:pPr>
      <w:r w:rsidRPr="005D5BCF">
        <w:rPr>
          <w:sz w:val="24"/>
          <w:szCs w:val="24"/>
          <w:u w:val="single"/>
        </w:rPr>
        <w:t>Окончание торгов:</w:t>
      </w:r>
      <w:r w:rsidR="00385273">
        <w:rPr>
          <w:sz w:val="24"/>
          <w:szCs w:val="24"/>
        </w:rPr>
        <w:t xml:space="preserve">23.01.2020 г. 13:00 </w:t>
      </w:r>
    </w:p>
    <w:p w:rsidR="00A71EA3" w:rsidRPr="005D5BCF" w:rsidRDefault="00A71EA3" w:rsidP="00A71EA3">
      <w:pPr>
        <w:rPr>
          <w:i/>
          <w:color w:val="FF0000"/>
          <w:sz w:val="24"/>
          <w:szCs w:val="24"/>
          <w:u w:val="single"/>
        </w:rPr>
      </w:pPr>
      <w:r w:rsidRPr="005D5BCF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r w:rsidR="00385273">
        <w:rPr>
          <w:sz w:val="24"/>
          <w:szCs w:val="24"/>
          <w:u w:val="single"/>
        </w:rPr>
        <w:t>0 (ноль)</w:t>
      </w:r>
    </w:p>
    <w:p w:rsidR="00A71EA3" w:rsidRPr="005D5BCF" w:rsidRDefault="00A71EA3" w:rsidP="00D313AF">
      <w:pPr>
        <w:rPr>
          <w:sz w:val="24"/>
          <w:szCs w:val="24"/>
          <w:u w:val="single"/>
        </w:rPr>
      </w:pPr>
    </w:p>
    <w:p w:rsidR="00BE0814" w:rsidRPr="005D5BCF" w:rsidRDefault="00CA5B25" w:rsidP="00D313AF">
      <w:pPr>
        <w:rPr>
          <w:b/>
          <w:sz w:val="24"/>
          <w:szCs w:val="24"/>
        </w:rPr>
      </w:pPr>
      <w:r w:rsidRPr="005D5BCF">
        <w:rPr>
          <w:b/>
          <w:sz w:val="24"/>
          <w:szCs w:val="24"/>
        </w:rPr>
        <w:t>Информация об аукционе</w:t>
      </w:r>
      <w:r w:rsidR="00D313AF" w:rsidRPr="005D5BCF">
        <w:rPr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8079"/>
      </w:tblGrid>
      <w:tr w:rsidR="00CA5B25" w:rsidRPr="005D5BCF" w:rsidTr="00C6443C">
        <w:tc>
          <w:tcPr>
            <w:tcW w:w="6204" w:type="dxa"/>
          </w:tcPr>
          <w:p w:rsidR="00CA5B25" w:rsidRPr="005D5BCF" w:rsidRDefault="00CA5B25" w:rsidP="00C02370">
            <w:pPr>
              <w:rPr>
                <w:b/>
                <w:sz w:val="24"/>
                <w:szCs w:val="24"/>
              </w:rPr>
            </w:pPr>
            <w:r w:rsidRPr="005D5BCF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079" w:type="dxa"/>
          </w:tcPr>
          <w:p w:rsidR="00CA5B25" w:rsidRPr="005D5BCF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5D5BCF">
              <w:rPr>
                <w:sz w:val="24"/>
                <w:szCs w:val="24"/>
              </w:rPr>
              <w:t>АО «Биржа «Санкт-Петербург» (ИНН 7801012233, КПП 780101001)</w:t>
            </w:r>
          </w:p>
        </w:tc>
      </w:tr>
      <w:tr w:rsidR="00CA5B25" w:rsidRPr="005D5BCF" w:rsidTr="00C6443C">
        <w:tc>
          <w:tcPr>
            <w:tcW w:w="6204" w:type="dxa"/>
          </w:tcPr>
          <w:p w:rsidR="00CA5B25" w:rsidRPr="005D5BCF" w:rsidRDefault="00CA5B25" w:rsidP="008E3830">
            <w:pPr>
              <w:rPr>
                <w:b/>
                <w:sz w:val="24"/>
                <w:szCs w:val="24"/>
              </w:rPr>
            </w:pPr>
            <w:r w:rsidRPr="005D5BCF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079" w:type="dxa"/>
          </w:tcPr>
          <w:p w:rsidR="00CA5B25" w:rsidRPr="005D5BCF" w:rsidRDefault="00385273" w:rsidP="008E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https://torgi.spbex.ru</w:t>
            </w:r>
          </w:p>
        </w:tc>
      </w:tr>
    </w:tbl>
    <w:p w:rsidR="003B252E" w:rsidRPr="005D5BCF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CA5B25" w:rsidRPr="005D5BCF" w:rsidRDefault="00CA5B25" w:rsidP="00CA5B25">
      <w:pPr>
        <w:rPr>
          <w:b/>
          <w:sz w:val="24"/>
          <w:szCs w:val="24"/>
        </w:rPr>
      </w:pPr>
      <w:r w:rsidRPr="005D5BCF">
        <w:rPr>
          <w:b/>
          <w:sz w:val="24"/>
          <w:szCs w:val="24"/>
        </w:rPr>
        <w:t xml:space="preserve">Информация о лоте: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8"/>
        <w:gridCol w:w="2908"/>
        <w:gridCol w:w="1819"/>
        <w:gridCol w:w="3476"/>
        <w:gridCol w:w="3135"/>
      </w:tblGrid>
      <w:tr w:rsidR="00F25C85" w:rsidRPr="005D5BCF" w:rsidTr="00F25C85">
        <w:tc>
          <w:tcPr>
            <w:tcW w:w="3448" w:type="dxa"/>
          </w:tcPr>
          <w:p w:rsidR="00F25C85" w:rsidRPr="005D5BCF" w:rsidRDefault="00E428A0" w:rsidP="007B0C55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r w:rsidRPr="005D5BCF">
              <w:rPr>
                <w:b/>
                <w:sz w:val="24"/>
                <w:szCs w:val="24"/>
              </w:rPr>
              <w:t>№ и наименование</w:t>
            </w:r>
            <w:r w:rsidR="00C90D7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D5BCF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2908" w:type="dxa"/>
          </w:tcPr>
          <w:p w:rsidR="00F25C85" w:rsidRPr="005D5BCF" w:rsidRDefault="00F25C85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4"/>
                <w:szCs w:val="24"/>
              </w:rPr>
            </w:pPr>
            <w:r w:rsidRPr="005D5BCF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1819" w:type="dxa"/>
          </w:tcPr>
          <w:p w:rsidR="00F25C85" w:rsidRPr="005D5BCF" w:rsidRDefault="00F25C85" w:rsidP="00C02370">
            <w:pPr>
              <w:pStyle w:val="a8"/>
              <w:tabs>
                <w:tab w:val="left" w:pos="7200"/>
              </w:tabs>
              <w:ind w:left="34"/>
              <w:rPr>
                <w:b/>
                <w:sz w:val="24"/>
                <w:szCs w:val="24"/>
              </w:rPr>
            </w:pPr>
            <w:r w:rsidRPr="005D5BCF">
              <w:rPr>
                <w:b/>
                <w:sz w:val="24"/>
                <w:szCs w:val="24"/>
              </w:rPr>
              <w:t>Размер лота (кг)</w:t>
            </w:r>
          </w:p>
        </w:tc>
        <w:tc>
          <w:tcPr>
            <w:tcW w:w="3476" w:type="dxa"/>
          </w:tcPr>
          <w:p w:rsidR="00F25C85" w:rsidRPr="005D5BCF" w:rsidRDefault="00F25C85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5D5BCF">
              <w:rPr>
                <w:b/>
                <w:sz w:val="24"/>
                <w:szCs w:val="24"/>
              </w:rPr>
              <w:t>Стартовая цена лота (</w:t>
            </w:r>
            <w:r w:rsidR="00385273">
              <w:rPr>
                <w:b/>
                <w:sz w:val="24"/>
                <w:szCs w:val="24"/>
              </w:rPr>
              <w:t>руб.</w:t>
            </w:r>
            <w:r w:rsidRPr="005D5BCF">
              <w:rPr>
                <w:b/>
                <w:sz w:val="24"/>
                <w:szCs w:val="24"/>
              </w:rPr>
              <w:t xml:space="preserve"> без НДС)</w:t>
            </w:r>
          </w:p>
        </w:tc>
        <w:tc>
          <w:tcPr>
            <w:tcW w:w="3135" w:type="dxa"/>
          </w:tcPr>
          <w:p w:rsidR="00F25C85" w:rsidRPr="005D5BCF" w:rsidRDefault="00F25C85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5D5BCF">
              <w:rPr>
                <w:b/>
                <w:sz w:val="24"/>
                <w:szCs w:val="24"/>
              </w:rPr>
              <w:t>Шаг изменения цены (</w:t>
            </w:r>
            <w:r w:rsidR="00385273">
              <w:rPr>
                <w:b/>
                <w:sz w:val="24"/>
                <w:szCs w:val="24"/>
              </w:rPr>
              <w:t>руб.</w:t>
            </w:r>
            <w:r w:rsidRPr="005D5BCF">
              <w:rPr>
                <w:b/>
                <w:sz w:val="24"/>
                <w:szCs w:val="24"/>
              </w:rPr>
              <w:t xml:space="preserve"> без НДС)</w:t>
            </w:r>
          </w:p>
        </w:tc>
      </w:tr>
      <w:tr w:rsidR="003E2AF8" w:rsidRPr="005D5BCF" w:rsidTr="00362A40"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AF8" w:rsidRPr="005D5BCF" w:rsidRDefault="003E2AF8" w:rsidP="003E2AF8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  <w:r>
              <w:rPr>
                <w:rStyle w:val="ad"/>
                <w:color w:val="auto"/>
                <w:sz w:val="24"/>
                <w:szCs w:val="24"/>
              </w:rPr>
              <w:t>Лот № 1 (торги 23 января 2020 12-00 мск)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900B25" w:rsidRDefault="003E2AF8" w:rsidP="003E2AF8">
            <w:r w:rsidRPr="00900B25">
              <w:t>Лом черных металлов, Группы 12А, засор 2%, ГОСТ 2787-85</w:t>
            </w:r>
          </w:p>
        </w:tc>
        <w:tc>
          <w:tcPr>
            <w:tcW w:w="1819" w:type="dxa"/>
            <w:shd w:val="clear" w:color="auto" w:fill="auto"/>
          </w:tcPr>
          <w:p w:rsidR="003E2AF8" w:rsidRPr="00900B25" w:rsidRDefault="003E2AF8" w:rsidP="003E2AF8">
            <w:pPr>
              <w:jc w:val="center"/>
            </w:pPr>
            <w:r>
              <w:t>50 543,00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900B25" w:rsidRDefault="003E2AF8" w:rsidP="003E2AF8">
            <w:pPr>
              <w:jc w:val="center"/>
            </w:pPr>
            <w:r w:rsidRPr="00900B25">
              <w:t>554 760,00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5D5BCF" w:rsidRDefault="003E2AF8" w:rsidP="003E2AF8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E2AF8" w:rsidRPr="005D5BCF" w:rsidTr="00362A40">
        <w:tc>
          <w:tcPr>
            <w:tcW w:w="3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AF8" w:rsidRDefault="003E2AF8" w:rsidP="003E2AF8">
            <w:pPr>
              <w:pStyle w:val="a8"/>
              <w:tabs>
                <w:tab w:val="left" w:pos="7200"/>
              </w:tabs>
              <w:ind w:left="142"/>
              <w:rPr>
                <w:rStyle w:val="ad"/>
                <w:color w:val="auto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DB0E10" w:rsidRDefault="003E2AF8" w:rsidP="003E2AF8">
            <w:r w:rsidRPr="00DB0E10">
              <w:t xml:space="preserve">Лом черных металлов, Группы </w:t>
            </w:r>
            <w:r>
              <w:t>5</w:t>
            </w:r>
            <w:r w:rsidRPr="00DB0E10">
              <w:t xml:space="preserve">А, засор </w:t>
            </w:r>
            <w:r>
              <w:t>3</w:t>
            </w:r>
            <w:r w:rsidRPr="00DB0E10">
              <w:t>%, ГОСТ 2787-85</w:t>
            </w:r>
          </w:p>
        </w:tc>
        <w:tc>
          <w:tcPr>
            <w:tcW w:w="1819" w:type="dxa"/>
            <w:shd w:val="clear" w:color="auto" w:fill="auto"/>
          </w:tcPr>
          <w:p w:rsidR="003E2AF8" w:rsidRPr="00DB0E10" w:rsidRDefault="003E2AF8" w:rsidP="003E2AF8">
            <w:pPr>
              <w:jc w:val="center"/>
            </w:pPr>
            <w:r>
              <w:t>347 142,00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DB0E10" w:rsidRDefault="003E2AF8" w:rsidP="003E2AF8">
            <w:pPr>
              <w:jc w:val="center"/>
            </w:pPr>
            <w:r>
              <w:t>3 771 350,00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3E2AF8" w:rsidRDefault="003E2AF8" w:rsidP="003E2AF8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E2AF8" w:rsidRPr="005D5BCF" w:rsidTr="00362A40">
        <w:tc>
          <w:tcPr>
            <w:tcW w:w="3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AF8" w:rsidRDefault="003E2AF8" w:rsidP="003E2AF8">
            <w:pPr>
              <w:pStyle w:val="a8"/>
              <w:tabs>
                <w:tab w:val="left" w:pos="7200"/>
              </w:tabs>
              <w:ind w:left="142"/>
              <w:rPr>
                <w:rStyle w:val="ad"/>
                <w:color w:val="auto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DB0E10" w:rsidRDefault="003E2AF8" w:rsidP="003E2AF8">
            <w:r w:rsidRPr="00DB0E10">
              <w:t xml:space="preserve">Лом алюминиевых сплавов, Группа А </w:t>
            </w:r>
            <w:r>
              <w:t>9</w:t>
            </w:r>
            <w:r w:rsidRPr="00DB0E10">
              <w:t xml:space="preserve">, засор </w:t>
            </w:r>
            <w:r>
              <w:t>3</w:t>
            </w:r>
            <w:r w:rsidRPr="00DB0E10">
              <w:t xml:space="preserve">%, ГОСТ </w:t>
            </w:r>
            <w:r w:rsidRPr="00427131">
              <w:rPr>
                <w:sz w:val="20"/>
              </w:rPr>
              <w:t>Р 54564-2011</w:t>
            </w:r>
          </w:p>
        </w:tc>
        <w:tc>
          <w:tcPr>
            <w:tcW w:w="1819" w:type="dxa"/>
            <w:shd w:val="clear" w:color="auto" w:fill="auto"/>
          </w:tcPr>
          <w:p w:rsidR="003E2AF8" w:rsidRPr="00DB0E10" w:rsidRDefault="003E2AF8" w:rsidP="003E2AF8">
            <w:pPr>
              <w:jc w:val="center"/>
            </w:pPr>
            <w:r>
              <w:t>3 615,00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DB0E10" w:rsidRDefault="003E2AF8" w:rsidP="003E2AF8">
            <w:pPr>
              <w:jc w:val="center"/>
            </w:pPr>
            <w:r>
              <w:t>156 041,00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3E2AF8" w:rsidRDefault="003E2AF8" w:rsidP="003E2AF8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E2AF8" w:rsidRPr="005D5BCF" w:rsidTr="00362A40">
        <w:tc>
          <w:tcPr>
            <w:tcW w:w="3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AF8" w:rsidRDefault="003E2AF8" w:rsidP="003E2AF8">
            <w:pPr>
              <w:pStyle w:val="a8"/>
              <w:tabs>
                <w:tab w:val="left" w:pos="7200"/>
              </w:tabs>
              <w:ind w:left="142"/>
              <w:rPr>
                <w:rStyle w:val="ad"/>
                <w:color w:val="auto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DB0E10" w:rsidRDefault="003E2AF8" w:rsidP="003E2AF8">
            <w:r w:rsidRPr="00DB0E10">
              <w:t xml:space="preserve">Лом алюминиевых сплавов, Группа А </w:t>
            </w:r>
            <w:r>
              <w:t>18</w:t>
            </w:r>
            <w:r w:rsidRPr="00DB0E10">
              <w:t xml:space="preserve">, засор </w:t>
            </w:r>
            <w:r>
              <w:t>20</w:t>
            </w:r>
            <w:r w:rsidRPr="00DB0E10">
              <w:t xml:space="preserve">%, ГОСТ </w:t>
            </w:r>
            <w:r w:rsidRPr="00427131">
              <w:rPr>
                <w:sz w:val="20"/>
              </w:rPr>
              <w:t>Р 54564-2011</w:t>
            </w:r>
          </w:p>
        </w:tc>
        <w:tc>
          <w:tcPr>
            <w:tcW w:w="1819" w:type="dxa"/>
            <w:shd w:val="clear" w:color="auto" w:fill="auto"/>
          </w:tcPr>
          <w:p w:rsidR="003E2AF8" w:rsidRPr="00DB0E10" w:rsidRDefault="003E2AF8" w:rsidP="003E2AF8">
            <w:pPr>
              <w:jc w:val="center"/>
            </w:pPr>
            <w:r>
              <w:t>10 573,00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DB0E10" w:rsidRDefault="003E2AF8" w:rsidP="003E2AF8">
            <w:pPr>
              <w:jc w:val="center"/>
            </w:pPr>
            <w:r>
              <w:t>376 399,00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3E2AF8" w:rsidRDefault="003E2AF8" w:rsidP="003E2AF8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E2AF8" w:rsidRPr="005D5BCF" w:rsidTr="00362A40">
        <w:tc>
          <w:tcPr>
            <w:tcW w:w="3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AF8" w:rsidRDefault="003E2AF8" w:rsidP="003E2AF8">
            <w:pPr>
              <w:pStyle w:val="a8"/>
              <w:tabs>
                <w:tab w:val="left" w:pos="7200"/>
              </w:tabs>
              <w:ind w:left="142"/>
              <w:rPr>
                <w:rStyle w:val="ad"/>
                <w:color w:val="auto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DB0E10" w:rsidRDefault="003E2AF8" w:rsidP="003E2AF8">
            <w:r w:rsidRPr="00DB0E10">
              <w:t xml:space="preserve">Лом латуни, Группа Л </w:t>
            </w:r>
            <w:r>
              <w:t>5</w:t>
            </w:r>
            <w:r w:rsidRPr="00DB0E10">
              <w:t xml:space="preserve">, засор </w:t>
            </w:r>
            <w:r>
              <w:t>6</w:t>
            </w:r>
            <w:r w:rsidRPr="00DB0E10">
              <w:t xml:space="preserve">%, ГОСТ </w:t>
            </w:r>
            <w:r w:rsidRPr="00427131">
              <w:rPr>
                <w:sz w:val="20"/>
              </w:rPr>
              <w:t xml:space="preserve">Р </w:t>
            </w:r>
            <w:r w:rsidRPr="00427131">
              <w:rPr>
                <w:sz w:val="20"/>
              </w:rPr>
              <w:lastRenderedPageBreak/>
              <w:t>54564-2011</w:t>
            </w:r>
          </w:p>
        </w:tc>
        <w:tc>
          <w:tcPr>
            <w:tcW w:w="1819" w:type="dxa"/>
            <w:shd w:val="clear" w:color="auto" w:fill="auto"/>
          </w:tcPr>
          <w:p w:rsidR="003E2AF8" w:rsidRPr="00DB0E10" w:rsidRDefault="003E2AF8" w:rsidP="003E2AF8">
            <w:pPr>
              <w:jc w:val="center"/>
            </w:pPr>
            <w:r>
              <w:lastRenderedPageBreak/>
              <w:t>850,00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DB0E10" w:rsidRDefault="003E2AF8" w:rsidP="003E2AF8">
            <w:pPr>
              <w:jc w:val="center"/>
            </w:pPr>
            <w:r>
              <w:t>105 868,00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3E2AF8" w:rsidRDefault="003E2AF8" w:rsidP="003E2AF8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E2AF8" w:rsidRPr="005D5BCF" w:rsidTr="00362A40">
        <w:tc>
          <w:tcPr>
            <w:tcW w:w="3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AF8" w:rsidRDefault="003E2AF8" w:rsidP="003E2AF8">
            <w:pPr>
              <w:pStyle w:val="a8"/>
              <w:tabs>
                <w:tab w:val="left" w:pos="7200"/>
              </w:tabs>
              <w:ind w:left="142"/>
              <w:rPr>
                <w:rStyle w:val="ad"/>
                <w:color w:val="auto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DB0E10" w:rsidRDefault="003E2AF8" w:rsidP="003E2AF8">
            <w:r w:rsidRPr="00DB0E10">
              <w:t xml:space="preserve">Лом медных сплавов (электродвигатели), Группа М 9, засор 90%, ГОСТ </w:t>
            </w:r>
            <w:r w:rsidRPr="00427131">
              <w:rPr>
                <w:sz w:val="20"/>
              </w:rPr>
              <w:t>Р 54564-2011</w:t>
            </w:r>
          </w:p>
        </w:tc>
        <w:tc>
          <w:tcPr>
            <w:tcW w:w="1819" w:type="dxa"/>
            <w:shd w:val="clear" w:color="auto" w:fill="auto"/>
          </w:tcPr>
          <w:p w:rsidR="003E2AF8" w:rsidRPr="00DB0E10" w:rsidRDefault="003E2AF8" w:rsidP="003E2AF8">
            <w:pPr>
              <w:jc w:val="center"/>
            </w:pPr>
            <w:r>
              <w:t>4 681,00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DB0E10" w:rsidRDefault="003E2AF8" w:rsidP="003E2AF8">
            <w:pPr>
              <w:jc w:val="center"/>
            </w:pPr>
            <w:r>
              <w:t>94 010,00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3E2AF8" w:rsidRDefault="003E2AF8" w:rsidP="003E2AF8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E2AF8" w:rsidRPr="005D5BCF" w:rsidTr="00362A40">
        <w:tc>
          <w:tcPr>
            <w:tcW w:w="3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AF8" w:rsidRDefault="003E2AF8" w:rsidP="003E2AF8">
            <w:pPr>
              <w:pStyle w:val="a8"/>
              <w:tabs>
                <w:tab w:val="left" w:pos="7200"/>
              </w:tabs>
              <w:ind w:left="142"/>
              <w:rPr>
                <w:rStyle w:val="ad"/>
                <w:color w:val="auto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DB0E10" w:rsidRDefault="003E2AF8" w:rsidP="003E2AF8">
            <w:r w:rsidRPr="00DB0E10">
              <w:t xml:space="preserve">Лом медных сплавов (электропроводка), Группа М 12, засор 58%, ГОСТ </w:t>
            </w:r>
            <w:r w:rsidRPr="00427131">
              <w:rPr>
                <w:sz w:val="20"/>
              </w:rPr>
              <w:t>Р 54564-2011</w:t>
            </w:r>
          </w:p>
        </w:tc>
        <w:tc>
          <w:tcPr>
            <w:tcW w:w="1819" w:type="dxa"/>
            <w:shd w:val="clear" w:color="auto" w:fill="auto"/>
          </w:tcPr>
          <w:p w:rsidR="003E2AF8" w:rsidRPr="00DB0E10" w:rsidRDefault="003E2AF8" w:rsidP="003E2AF8">
            <w:pPr>
              <w:jc w:val="center"/>
            </w:pPr>
            <w:r>
              <w:t>5 497,00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DB0E10" w:rsidRDefault="003E2AF8" w:rsidP="003E2AF8">
            <w:pPr>
              <w:jc w:val="center"/>
            </w:pPr>
            <w:r>
              <w:t>359 779,00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3E2AF8" w:rsidRDefault="003E2AF8" w:rsidP="003E2AF8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3E2AF8" w:rsidRPr="005D5BCF" w:rsidTr="00362A40">
        <w:tc>
          <w:tcPr>
            <w:tcW w:w="3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AF8" w:rsidRDefault="003E2AF8" w:rsidP="003E2AF8">
            <w:pPr>
              <w:pStyle w:val="a8"/>
              <w:tabs>
                <w:tab w:val="left" w:pos="7200"/>
              </w:tabs>
              <w:ind w:left="142"/>
              <w:rPr>
                <w:rStyle w:val="ad"/>
                <w:color w:val="auto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DB0E10" w:rsidRDefault="003E2AF8" w:rsidP="003E2AF8">
            <w:r w:rsidRPr="00DB0E10">
              <w:t>Лом и отходы, содержащие ДГМ (лигатурный вес), засор более 99% (включает возврат медных сплавов -12% от лигатурного веса), в том числе:</w:t>
            </w:r>
          </w:p>
          <w:p w:rsidR="003E2AF8" w:rsidRPr="00DB0E10" w:rsidRDefault="003E2AF8" w:rsidP="003E2AF8">
            <w:r w:rsidRPr="00DB0E10">
              <w:t xml:space="preserve">Золото (грамм) - </w:t>
            </w:r>
            <w:r w:rsidRPr="006B7013">
              <w:t>2774,763356</w:t>
            </w:r>
          </w:p>
          <w:p w:rsidR="003E2AF8" w:rsidRPr="00DB0E10" w:rsidRDefault="003E2AF8" w:rsidP="003E2AF8">
            <w:r w:rsidRPr="00DB0E10">
              <w:t xml:space="preserve">Серебро (грамм) - </w:t>
            </w:r>
            <w:r w:rsidRPr="006B7013">
              <w:t>42876,20479</w:t>
            </w:r>
          </w:p>
          <w:p w:rsidR="003E2AF8" w:rsidRPr="00DB0E10" w:rsidRDefault="003E2AF8" w:rsidP="003E2AF8">
            <w:r w:rsidRPr="00DB0E10">
              <w:t xml:space="preserve">Платина (грамм) - </w:t>
            </w:r>
            <w:r w:rsidRPr="006B7013">
              <w:t>196,7048</w:t>
            </w:r>
          </w:p>
          <w:p w:rsidR="003E2AF8" w:rsidRPr="00DB0E10" w:rsidRDefault="003E2AF8" w:rsidP="003E2AF8">
            <w:r w:rsidRPr="00DB0E10">
              <w:t xml:space="preserve">МПГ (грамм) - </w:t>
            </w:r>
            <w:r w:rsidRPr="006B7013">
              <w:t>237,676458</w:t>
            </w:r>
          </w:p>
        </w:tc>
        <w:tc>
          <w:tcPr>
            <w:tcW w:w="1819" w:type="dxa"/>
            <w:shd w:val="clear" w:color="auto" w:fill="auto"/>
          </w:tcPr>
          <w:p w:rsidR="003E2AF8" w:rsidRPr="00DB0E10" w:rsidRDefault="003E2AF8" w:rsidP="003E2AF8">
            <w:pPr>
              <w:jc w:val="center"/>
            </w:pPr>
            <w:r>
              <w:t>7 549,00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DB0E10" w:rsidRDefault="003E2AF8" w:rsidP="003E2AF8">
            <w:pPr>
              <w:jc w:val="center"/>
            </w:pPr>
            <w:r>
              <w:t>1 966 236,00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Default="003E2AF8" w:rsidP="003E2AF8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E2AF8" w:rsidRPr="005D5BCF" w:rsidTr="00362A40">
        <w:tc>
          <w:tcPr>
            <w:tcW w:w="3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Default="003E2AF8" w:rsidP="003E2AF8">
            <w:pPr>
              <w:pStyle w:val="a8"/>
              <w:tabs>
                <w:tab w:val="left" w:pos="7200"/>
              </w:tabs>
              <w:ind w:left="142"/>
              <w:rPr>
                <w:rStyle w:val="ad"/>
                <w:color w:val="auto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DB0E10" w:rsidRDefault="003E2AF8" w:rsidP="003E2AF8">
            <w:r w:rsidRPr="00DB0E10">
              <w:t>Лом и отходы, содержащие ДГМ (лигатурный вес), засор более 99% (включает возврат медных сплавов -12% от лигатурного веса), в том числе:</w:t>
            </w:r>
          </w:p>
          <w:p w:rsidR="003E2AF8" w:rsidRPr="00DB0E10" w:rsidRDefault="003E2AF8" w:rsidP="003E2AF8">
            <w:r w:rsidRPr="00DB0E10">
              <w:t xml:space="preserve">Золото (грамм) </w:t>
            </w:r>
            <w:r>
              <w:t xml:space="preserve">- </w:t>
            </w:r>
            <w:r w:rsidRPr="006B7013">
              <w:t>531,35</w:t>
            </w:r>
          </w:p>
          <w:p w:rsidR="003E2AF8" w:rsidRPr="00DB0E10" w:rsidRDefault="003E2AF8" w:rsidP="003E2AF8">
            <w:r w:rsidRPr="00DB0E10">
              <w:t xml:space="preserve">Серебро (грамм) - </w:t>
            </w:r>
            <w:r w:rsidRPr="006B7013">
              <w:t>8101,74</w:t>
            </w:r>
          </w:p>
          <w:p w:rsidR="003E2AF8" w:rsidRPr="00DB0E10" w:rsidRDefault="003E2AF8" w:rsidP="003E2AF8">
            <w:r w:rsidRPr="00DB0E10">
              <w:t xml:space="preserve">Платина (грамм) - </w:t>
            </w:r>
            <w:r w:rsidRPr="006B7013">
              <w:t>11,03</w:t>
            </w:r>
          </w:p>
          <w:p w:rsidR="003E2AF8" w:rsidRPr="00DB0E10" w:rsidRDefault="003E2AF8" w:rsidP="003E2AF8">
            <w:r w:rsidRPr="00DB0E10">
              <w:t xml:space="preserve">МПГ (грамм) - </w:t>
            </w:r>
            <w:r w:rsidRPr="006B7013">
              <w:t>19,04</w:t>
            </w:r>
          </w:p>
        </w:tc>
        <w:tc>
          <w:tcPr>
            <w:tcW w:w="1819" w:type="dxa"/>
            <w:shd w:val="clear" w:color="auto" w:fill="auto"/>
          </w:tcPr>
          <w:p w:rsidR="003E2AF8" w:rsidRPr="00DB0E10" w:rsidRDefault="003E2AF8" w:rsidP="003E2AF8">
            <w:pPr>
              <w:jc w:val="center"/>
            </w:pPr>
            <w:r>
              <w:t>1 861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DB0E10" w:rsidRDefault="003E2AF8" w:rsidP="003E2AF8">
            <w:pPr>
              <w:jc w:val="center"/>
            </w:pPr>
            <w:r>
              <w:t>345 237,00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Default="003E2AF8" w:rsidP="003E2AF8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E2AF8" w:rsidRPr="005D5BCF" w:rsidTr="00362A40">
        <w:tc>
          <w:tcPr>
            <w:tcW w:w="3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Default="003E2AF8" w:rsidP="003E2AF8">
            <w:pPr>
              <w:pStyle w:val="a8"/>
              <w:tabs>
                <w:tab w:val="left" w:pos="7200"/>
              </w:tabs>
              <w:ind w:left="142"/>
              <w:rPr>
                <w:rStyle w:val="ad"/>
                <w:color w:val="auto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DB0E10" w:rsidRDefault="003E2AF8" w:rsidP="003E2AF8"/>
        </w:tc>
        <w:tc>
          <w:tcPr>
            <w:tcW w:w="1819" w:type="dxa"/>
            <w:shd w:val="clear" w:color="auto" w:fill="auto"/>
          </w:tcPr>
          <w:p w:rsidR="003E2AF8" w:rsidRDefault="003E2AF8" w:rsidP="003E2AF8">
            <w:pPr>
              <w:jc w:val="center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Pr="0057036D" w:rsidRDefault="003E2AF8" w:rsidP="003E2A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7 729 680,00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F8" w:rsidRDefault="003E2AF8" w:rsidP="003E2AF8">
            <w:pPr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3E2AF8">
              <w:rPr>
                <w:b/>
                <w:bCs/>
              </w:rPr>
              <w:t>38 649,00</w:t>
            </w:r>
          </w:p>
        </w:tc>
      </w:tr>
    </w:tbl>
    <w:p w:rsidR="00C6443C" w:rsidRPr="005D5BCF" w:rsidRDefault="00C6443C" w:rsidP="003B252E">
      <w:pPr>
        <w:pStyle w:val="Normal1"/>
        <w:rPr>
          <w:rFonts w:ascii="Times New Roman" w:hAnsi="Times New Roman"/>
          <w:b/>
          <w:sz w:val="24"/>
          <w:szCs w:val="24"/>
          <w:lang w:val="en-US"/>
        </w:rPr>
      </w:pPr>
    </w:p>
    <w:p w:rsidR="00FC63F4" w:rsidRPr="005D5BCF" w:rsidRDefault="00385273" w:rsidP="00FC63F4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>На лот  № 1 (торги 23 января 2020 12-00 мск)</w:t>
      </w:r>
      <w:r w:rsidR="00FC63F4" w:rsidRPr="005D5BCF">
        <w:rPr>
          <w:sz w:val="24"/>
          <w:szCs w:val="24"/>
        </w:rPr>
        <w:t xml:space="preserve"> не было представлено ни одной заявки.</w:t>
      </w:r>
    </w:p>
    <w:p w:rsidR="00FC63F4" w:rsidRPr="005D5BCF" w:rsidRDefault="00FC63F4" w:rsidP="00FC63F4">
      <w:pPr>
        <w:pStyle w:val="a8"/>
        <w:ind w:left="0"/>
        <w:rPr>
          <w:b/>
          <w:sz w:val="24"/>
          <w:szCs w:val="24"/>
        </w:rPr>
      </w:pPr>
    </w:p>
    <w:p w:rsidR="00FC63F4" w:rsidRPr="005D5BCF" w:rsidRDefault="00FC63F4" w:rsidP="00FC63F4">
      <w:pPr>
        <w:pStyle w:val="Default"/>
        <w:rPr>
          <w:b/>
        </w:rPr>
      </w:pPr>
      <w:r w:rsidRPr="005D5BCF">
        <w:rPr>
          <w:b/>
        </w:rPr>
        <w:t>Аукционная комиссия решила:</w:t>
      </w:r>
    </w:p>
    <w:p w:rsidR="00FC63F4" w:rsidRPr="005D5BCF" w:rsidRDefault="00385273" w:rsidP="00FC63F4">
      <w:pPr>
        <w:pStyle w:val="Default"/>
      </w:pPr>
      <w:r>
        <w:t>1. Признать торги по лоту  № 1 (торги 23 января 2020 12-00 мск)</w:t>
      </w:r>
      <w:r w:rsidR="00FC63F4" w:rsidRPr="005D5BCF">
        <w:t xml:space="preserve"> несостоявшимися.</w:t>
      </w:r>
    </w:p>
    <w:p w:rsidR="00CA5B25" w:rsidRPr="005D5BCF" w:rsidRDefault="00CA5B25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1A47FB" w:rsidRPr="005D5BCF" w:rsidRDefault="001A47FB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6B2C" w:rsidRDefault="00B66B2C" w:rsidP="00B66B2C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АУКЦИОННОЙ КОМИССИИ:</w:t>
      </w:r>
    </w:p>
    <w:p w:rsidR="00B66B2C" w:rsidRDefault="00B66B2C" w:rsidP="00B66B2C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B66B2C" w:rsidTr="00B66B2C">
        <w:tc>
          <w:tcPr>
            <w:tcW w:w="5422" w:type="dxa"/>
            <w:hideMark/>
          </w:tcPr>
          <w:p w:rsidR="00B66B2C" w:rsidRDefault="008032B7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745D2F">
              <w:rPr>
                <w:sz w:val="24"/>
                <w:szCs w:val="24"/>
              </w:rPr>
              <w:t>Начальник Департамента «Нефтепродукты»</w:t>
            </w:r>
          </w:p>
        </w:tc>
        <w:tc>
          <w:tcPr>
            <w:tcW w:w="5423" w:type="dxa"/>
            <w:hideMark/>
          </w:tcPr>
          <w:p w:rsidR="00B66B2C" w:rsidRDefault="00B66B2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8032B7" w:rsidRPr="0035608D">
              <w:rPr>
                <w:sz w:val="24"/>
                <w:szCs w:val="24"/>
              </w:rPr>
              <w:t>Лавринович О.А.</w:t>
            </w:r>
          </w:p>
        </w:tc>
      </w:tr>
    </w:tbl>
    <w:p w:rsidR="00B66B2C" w:rsidRDefault="00B66B2C" w:rsidP="00B66B2C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6B2C" w:rsidRDefault="00B66B2C" w:rsidP="00B66B2C">
      <w:pPr>
        <w:rPr>
          <w:b/>
          <w:kern w:val="28"/>
          <w:sz w:val="24"/>
          <w:szCs w:val="24"/>
        </w:rPr>
      </w:pPr>
    </w:p>
    <w:p w:rsidR="00B66B2C" w:rsidRDefault="00B66B2C" w:rsidP="00B66B2C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p w:rsidR="00B66B2C" w:rsidRDefault="00B66B2C" w:rsidP="00B66B2C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B66B2C" w:rsidTr="00B66B2C">
        <w:trPr>
          <w:trHeight w:val="709"/>
        </w:trPr>
        <w:tc>
          <w:tcPr>
            <w:tcW w:w="5422" w:type="dxa"/>
            <w:hideMark/>
          </w:tcPr>
          <w:p w:rsidR="00B66B2C" w:rsidRDefault="00B66B2C" w:rsidP="008032B7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032B7" w:rsidRPr="00C66362">
              <w:rPr>
                <w:sz w:val="24"/>
                <w:szCs w:val="24"/>
              </w:rPr>
              <w:t>Начальник Департамента «Минеральное сырьё»</w:t>
            </w:r>
          </w:p>
        </w:tc>
        <w:tc>
          <w:tcPr>
            <w:tcW w:w="5423" w:type="dxa"/>
            <w:hideMark/>
          </w:tcPr>
          <w:p w:rsidR="00B66B2C" w:rsidRDefault="00B66B2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8032B7" w:rsidRPr="002B5C49">
              <w:rPr>
                <w:sz w:val="24"/>
                <w:szCs w:val="24"/>
              </w:rPr>
              <w:t>Акимов И.В.</w:t>
            </w:r>
          </w:p>
        </w:tc>
      </w:tr>
      <w:tr w:rsidR="00B66B2C" w:rsidTr="00B66B2C">
        <w:trPr>
          <w:trHeight w:val="709"/>
        </w:trPr>
        <w:tc>
          <w:tcPr>
            <w:tcW w:w="5422" w:type="dxa"/>
            <w:hideMark/>
          </w:tcPr>
          <w:p w:rsidR="00B66B2C" w:rsidRDefault="00B66B2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E2AF8">
              <w:rPr>
                <w:sz w:val="24"/>
                <w:szCs w:val="24"/>
              </w:rPr>
              <w:t>Главный специалист Департамента «Нефтепродукты»</w:t>
            </w:r>
          </w:p>
        </w:tc>
        <w:tc>
          <w:tcPr>
            <w:tcW w:w="5423" w:type="dxa"/>
            <w:hideMark/>
          </w:tcPr>
          <w:p w:rsidR="00B66B2C" w:rsidRDefault="00B66B2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3E2AF8">
              <w:rPr>
                <w:sz w:val="24"/>
                <w:szCs w:val="24"/>
              </w:rPr>
              <w:t>Егоров Н.</w:t>
            </w:r>
            <w:r w:rsidR="003E2AF8" w:rsidRPr="008B77FF">
              <w:rPr>
                <w:sz w:val="24"/>
                <w:szCs w:val="24"/>
              </w:rPr>
              <w:t>В.</w:t>
            </w:r>
          </w:p>
        </w:tc>
      </w:tr>
      <w:tr w:rsidR="00B66B2C" w:rsidTr="00B66B2C">
        <w:trPr>
          <w:trHeight w:val="709"/>
        </w:trPr>
        <w:tc>
          <w:tcPr>
            <w:tcW w:w="5422" w:type="dxa"/>
            <w:hideMark/>
          </w:tcPr>
          <w:p w:rsidR="00B66B2C" w:rsidRDefault="00B66B2C" w:rsidP="008032B7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032B7" w:rsidRPr="00792C2D">
              <w:rPr>
                <w:sz w:val="24"/>
                <w:szCs w:val="24"/>
              </w:rPr>
              <w:t>Начальник Отдела проведения биржевых торгов</w:t>
            </w:r>
          </w:p>
        </w:tc>
        <w:tc>
          <w:tcPr>
            <w:tcW w:w="5423" w:type="dxa"/>
            <w:hideMark/>
          </w:tcPr>
          <w:p w:rsidR="00B66B2C" w:rsidRDefault="00B66B2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8032B7" w:rsidRPr="00EB75FC">
              <w:rPr>
                <w:sz w:val="24"/>
                <w:szCs w:val="24"/>
              </w:rPr>
              <w:t>Канчер О.Ю.</w:t>
            </w:r>
          </w:p>
        </w:tc>
      </w:tr>
      <w:tr w:rsidR="00B66B2C" w:rsidTr="00B66B2C">
        <w:trPr>
          <w:trHeight w:val="709"/>
        </w:trPr>
        <w:tc>
          <w:tcPr>
            <w:tcW w:w="5422" w:type="dxa"/>
            <w:hideMark/>
          </w:tcPr>
          <w:p w:rsidR="00B66B2C" w:rsidRDefault="00B66B2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032B7">
              <w:rPr>
                <w:sz w:val="24"/>
                <w:szCs w:val="24"/>
              </w:rPr>
              <w:t>Специалист О</w:t>
            </w:r>
            <w:r>
              <w:rPr>
                <w:sz w:val="24"/>
                <w:szCs w:val="24"/>
              </w:rPr>
              <w:t>тдела проведения биржевых торгов</w:t>
            </w:r>
          </w:p>
        </w:tc>
        <w:tc>
          <w:tcPr>
            <w:tcW w:w="5423" w:type="dxa"/>
            <w:hideMark/>
          </w:tcPr>
          <w:p w:rsidR="00B66B2C" w:rsidRPr="00385273" w:rsidRDefault="00B66B2C" w:rsidP="00385273">
            <w:pPr>
              <w:pStyle w:val="1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385273" w:rsidRPr="00385273">
              <w:rPr>
                <w:sz w:val="24"/>
                <w:szCs w:val="24"/>
              </w:rPr>
              <w:t>Андреева М.Е.</w:t>
            </w:r>
          </w:p>
        </w:tc>
      </w:tr>
    </w:tbl>
    <w:p w:rsidR="002C1D7C" w:rsidRPr="00ED0BC3" w:rsidRDefault="002C1D7C" w:rsidP="00BA091F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CD68D2">
      <w:footerReference w:type="even" r:id="rId7"/>
      <w:footerReference w:type="default" r:id="rId8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D0" w:rsidRDefault="00E945D0">
      <w:r>
        <w:separator/>
      </w:r>
    </w:p>
  </w:endnote>
  <w:endnote w:type="continuationSeparator" w:id="0">
    <w:p w:rsidR="00E945D0" w:rsidRDefault="00E9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86229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86229A">
        <w:pPr>
          <w:pStyle w:val="a4"/>
          <w:jc w:val="right"/>
        </w:pPr>
        <w:r>
          <w:fldChar w:fldCharType="begin"/>
        </w:r>
        <w:r w:rsidR="009529FB">
          <w:instrText xml:space="preserve"> PAGE   \* MERGEFORMAT </w:instrText>
        </w:r>
        <w:r>
          <w:fldChar w:fldCharType="separate"/>
        </w:r>
        <w:r w:rsidR="005F3D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D0" w:rsidRDefault="00E945D0">
      <w:r>
        <w:separator/>
      </w:r>
    </w:p>
  </w:footnote>
  <w:footnote w:type="continuationSeparator" w:id="0">
    <w:p w:rsidR="00E945D0" w:rsidRDefault="00E9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0"/>
    <w:rsid w:val="00001084"/>
    <w:rsid w:val="00002CF8"/>
    <w:rsid w:val="00016B9F"/>
    <w:rsid w:val="000324AE"/>
    <w:rsid w:val="00034E0E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278F"/>
    <w:rsid w:val="000C3F47"/>
    <w:rsid w:val="000C4CFB"/>
    <w:rsid w:val="000C5B5B"/>
    <w:rsid w:val="000D1637"/>
    <w:rsid w:val="000D35EF"/>
    <w:rsid w:val="000D4D14"/>
    <w:rsid w:val="000E2A2B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721C"/>
    <w:rsid w:val="001552A1"/>
    <w:rsid w:val="00171DB5"/>
    <w:rsid w:val="0018091B"/>
    <w:rsid w:val="00184E08"/>
    <w:rsid w:val="00187B8F"/>
    <w:rsid w:val="0019059C"/>
    <w:rsid w:val="001A158F"/>
    <w:rsid w:val="001A43A5"/>
    <w:rsid w:val="001A4692"/>
    <w:rsid w:val="001A47FB"/>
    <w:rsid w:val="001A78E5"/>
    <w:rsid w:val="001B46B5"/>
    <w:rsid w:val="001B7F3A"/>
    <w:rsid w:val="001C3447"/>
    <w:rsid w:val="001C3B58"/>
    <w:rsid w:val="001D2679"/>
    <w:rsid w:val="001D4720"/>
    <w:rsid w:val="001D7138"/>
    <w:rsid w:val="001D7635"/>
    <w:rsid w:val="001F09C9"/>
    <w:rsid w:val="001F32F5"/>
    <w:rsid w:val="001F3B3F"/>
    <w:rsid w:val="00202B67"/>
    <w:rsid w:val="002037D3"/>
    <w:rsid w:val="00206ABE"/>
    <w:rsid w:val="00211A6A"/>
    <w:rsid w:val="0021651D"/>
    <w:rsid w:val="00221515"/>
    <w:rsid w:val="00222938"/>
    <w:rsid w:val="00222D21"/>
    <w:rsid w:val="00224E4D"/>
    <w:rsid w:val="00232A66"/>
    <w:rsid w:val="00234D2F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D7C"/>
    <w:rsid w:val="002C6A00"/>
    <w:rsid w:val="002D564B"/>
    <w:rsid w:val="002D75D2"/>
    <w:rsid w:val="002E5894"/>
    <w:rsid w:val="002F180A"/>
    <w:rsid w:val="002F627E"/>
    <w:rsid w:val="00303B2E"/>
    <w:rsid w:val="00312A33"/>
    <w:rsid w:val="00325A85"/>
    <w:rsid w:val="0032774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273"/>
    <w:rsid w:val="00385512"/>
    <w:rsid w:val="00387A10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7958"/>
    <w:rsid w:val="003D797B"/>
    <w:rsid w:val="003E2AF8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87B8A"/>
    <w:rsid w:val="00490535"/>
    <w:rsid w:val="0049079C"/>
    <w:rsid w:val="00493F1B"/>
    <w:rsid w:val="004A74B0"/>
    <w:rsid w:val="004B1839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4B42"/>
    <w:rsid w:val="00516162"/>
    <w:rsid w:val="00522F3A"/>
    <w:rsid w:val="00524AA8"/>
    <w:rsid w:val="00532EF8"/>
    <w:rsid w:val="0053401D"/>
    <w:rsid w:val="00534B50"/>
    <w:rsid w:val="005351DF"/>
    <w:rsid w:val="0054732A"/>
    <w:rsid w:val="00585F6B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BCF"/>
    <w:rsid w:val="005D5FF2"/>
    <w:rsid w:val="005D74EB"/>
    <w:rsid w:val="005F0983"/>
    <w:rsid w:val="005F3D8D"/>
    <w:rsid w:val="005F3DAE"/>
    <w:rsid w:val="005F5E69"/>
    <w:rsid w:val="00603E18"/>
    <w:rsid w:val="00610652"/>
    <w:rsid w:val="00611760"/>
    <w:rsid w:val="0062758A"/>
    <w:rsid w:val="0063150F"/>
    <w:rsid w:val="0063271E"/>
    <w:rsid w:val="006334A5"/>
    <w:rsid w:val="006371FF"/>
    <w:rsid w:val="0064282C"/>
    <w:rsid w:val="00644FD2"/>
    <w:rsid w:val="00646FE4"/>
    <w:rsid w:val="006506C5"/>
    <w:rsid w:val="006514FA"/>
    <w:rsid w:val="00651C7B"/>
    <w:rsid w:val="00653A66"/>
    <w:rsid w:val="00672277"/>
    <w:rsid w:val="00674D88"/>
    <w:rsid w:val="00681467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26422"/>
    <w:rsid w:val="00731DAF"/>
    <w:rsid w:val="00737E62"/>
    <w:rsid w:val="0074739D"/>
    <w:rsid w:val="0075643C"/>
    <w:rsid w:val="007663A5"/>
    <w:rsid w:val="00775B01"/>
    <w:rsid w:val="007822B1"/>
    <w:rsid w:val="0078592A"/>
    <w:rsid w:val="00796082"/>
    <w:rsid w:val="007B09A1"/>
    <w:rsid w:val="007B0C55"/>
    <w:rsid w:val="007C142A"/>
    <w:rsid w:val="007C1D1B"/>
    <w:rsid w:val="007C2385"/>
    <w:rsid w:val="007C63F2"/>
    <w:rsid w:val="007D142E"/>
    <w:rsid w:val="007D2CD5"/>
    <w:rsid w:val="007D2D49"/>
    <w:rsid w:val="007E00A3"/>
    <w:rsid w:val="007E4AF5"/>
    <w:rsid w:val="00801FEF"/>
    <w:rsid w:val="0080282D"/>
    <w:rsid w:val="008032B7"/>
    <w:rsid w:val="00822045"/>
    <w:rsid w:val="00826D57"/>
    <w:rsid w:val="0083548E"/>
    <w:rsid w:val="00835ACD"/>
    <w:rsid w:val="008363DF"/>
    <w:rsid w:val="008459D6"/>
    <w:rsid w:val="00857AC4"/>
    <w:rsid w:val="00861FBB"/>
    <w:rsid w:val="0086229A"/>
    <w:rsid w:val="00862FE0"/>
    <w:rsid w:val="00870FDB"/>
    <w:rsid w:val="0087111C"/>
    <w:rsid w:val="00871DE8"/>
    <w:rsid w:val="0087390B"/>
    <w:rsid w:val="00882D7F"/>
    <w:rsid w:val="008834CD"/>
    <w:rsid w:val="00890650"/>
    <w:rsid w:val="008B5C18"/>
    <w:rsid w:val="008C0203"/>
    <w:rsid w:val="008C2C06"/>
    <w:rsid w:val="008C4867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2083F"/>
    <w:rsid w:val="009222D8"/>
    <w:rsid w:val="0092447E"/>
    <w:rsid w:val="00924742"/>
    <w:rsid w:val="00937ADC"/>
    <w:rsid w:val="0094286E"/>
    <w:rsid w:val="009529FB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C77B2"/>
    <w:rsid w:val="009D02CA"/>
    <w:rsid w:val="009D16DB"/>
    <w:rsid w:val="009E71EE"/>
    <w:rsid w:val="009F1C41"/>
    <w:rsid w:val="009F423D"/>
    <w:rsid w:val="00A053C1"/>
    <w:rsid w:val="00A12C52"/>
    <w:rsid w:val="00A15657"/>
    <w:rsid w:val="00A17E4E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1D3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4571"/>
    <w:rsid w:val="00AF0B7E"/>
    <w:rsid w:val="00AF3D17"/>
    <w:rsid w:val="00B005BB"/>
    <w:rsid w:val="00B04F99"/>
    <w:rsid w:val="00B1056C"/>
    <w:rsid w:val="00B15038"/>
    <w:rsid w:val="00B16DE5"/>
    <w:rsid w:val="00B17A5C"/>
    <w:rsid w:val="00B17C88"/>
    <w:rsid w:val="00B2370F"/>
    <w:rsid w:val="00B30FAA"/>
    <w:rsid w:val="00B359C3"/>
    <w:rsid w:val="00B37AA2"/>
    <w:rsid w:val="00B400BC"/>
    <w:rsid w:val="00B421B0"/>
    <w:rsid w:val="00B43311"/>
    <w:rsid w:val="00B43B41"/>
    <w:rsid w:val="00B440AE"/>
    <w:rsid w:val="00B541AA"/>
    <w:rsid w:val="00B54B4E"/>
    <w:rsid w:val="00B5537A"/>
    <w:rsid w:val="00B62006"/>
    <w:rsid w:val="00B620B7"/>
    <w:rsid w:val="00B66B2C"/>
    <w:rsid w:val="00B67051"/>
    <w:rsid w:val="00B72341"/>
    <w:rsid w:val="00B81AC2"/>
    <w:rsid w:val="00B8394A"/>
    <w:rsid w:val="00B90CCF"/>
    <w:rsid w:val="00BA091F"/>
    <w:rsid w:val="00BA2F9C"/>
    <w:rsid w:val="00BA63B0"/>
    <w:rsid w:val="00BB10F1"/>
    <w:rsid w:val="00BB6D88"/>
    <w:rsid w:val="00BC283E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7294"/>
    <w:rsid w:val="00C05738"/>
    <w:rsid w:val="00C07A29"/>
    <w:rsid w:val="00C1314E"/>
    <w:rsid w:val="00C22180"/>
    <w:rsid w:val="00C2256C"/>
    <w:rsid w:val="00C279E6"/>
    <w:rsid w:val="00C44F7B"/>
    <w:rsid w:val="00C477CC"/>
    <w:rsid w:val="00C54F4E"/>
    <w:rsid w:val="00C6443C"/>
    <w:rsid w:val="00C663DB"/>
    <w:rsid w:val="00C701EB"/>
    <w:rsid w:val="00C70891"/>
    <w:rsid w:val="00C72C5E"/>
    <w:rsid w:val="00C735B5"/>
    <w:rsid w:val="00C73C1C"/>
    <w:rsid w:val="00C75B3A"/>
    <w:rsid w:val="00C8042D"/>
    <w:rsid w:val="00C80B3E"/>
    <w:rsid w:val="00C8350B"/>
    <w:rsid w:val="00C87E46"/>
    <w:rsid w:val="00C90D7C"/>
    <w:rsid w:val="00C92C22"/>
    <w:rsid w:val="00C94891"/>
    <w:rsid w:val="00C96DDF"/>
    <w:rsid w:val="00CA2997"/>
    <w:rsid w:val="00CA4D18"/>
    <w:rsid w:val="00CA5B25"/>
    <w:rsid w:val="00CB082B"/>
    <w:rsid w:val="00CB40A9"/>
    <w:rsid w:val="00CC0178"/>
    <w:rsid w:val="00CC3723"/>
    <w:rsid w:val="00CD0C16"/>
    <w:rsid w:val="00CD53FA"/>
    <w:rsid w:val="00CD68D2"/>
    <w:rsid w:val="00CE13C0"/>
    <w:rsid w:val="00CE405E"/>
    <w:rsid w:val="00D00F7E"/>
    <w:rsid w:val="00D0364D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B1ADF"/>
    <w:rsid w:val="00DB6A30"/>
    <w:rsid w:val="00DC4011"/>
    <w:rsid w:val="00DC5A8E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28A0"/>
    <w:rsid w:val="00E46196"/>
    <w:rsid w:val="00E5193F"/>
    <w:rsid w:val="00E61F75"/>
    <w:rsid w:val="00E66185"/>
    <w:rsid w:val="00E67D8D"/>
    <w:rsid w:val="00E7311E"/>
    <w:rsid w:val="00E81DCE"/>
    <w:rsid w:val="00E8782F"/>
    <w:rsid w:val="00E94388"/>
    <w:rsid w:val="00E945D0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352C"/>
    <w:rsid w:val="00ED486C"/>
    <w:rsid w:val="00ED55E1"/>
    <w:rsid w:val="00ED76F0"/>
    <w:rsid w:val="00EE16EB"/>
    <w:rsid w:val="00EE64B4"/>
    <w:rsid w:val="00EE65C2"/>
    <w:rsid w:val="00EF1C29"/>
    <w:rsid w:val="00EF3C5B"/>
    <w:rsid w:val="00EF4BD6"/>
    <w:rsid w:val="00F12DA5"/>
    <w:rsid w:val="00F12E45"/>
    <w:rsid w:val="00F16C82"/>
    <w:rsid w:val="00F17FA5"/>
    <w:rsid w:val="00F24E80"/>
    <w:rsid w:val="00F25C85"/>
    <w:rsid w:val="00F327AA"/>
    <w:rsid w:val="00F373B3"/>
    <w:rsid w:val="00F424C5"/>
    <w:rsid w:val="00F461E6"/>
    <w:rsid w:val="00F46429"/>
    <w:rsid w:val="00F51BFF"/>
    <w:rsid w:val="00F632C1"/>
    <w:rsid w:val="00F65C4C"/>
    <w:rsid w:val="00F72577"/>
    <w:rsid w:val="00F746B5"/>
    <w:rsid w:val="00F80F54"/>
    <w:rsid w:val="00F818FA"/>
    <w:rsid w:val="00F91BD4"/>
    <w:rsid w:val="00F94317"/>
    <w:rsid w:val="00F957EB"/>
    <w:rsid w:val="00FA4107"/>
    <w:rsid w:val="00FA6833"/>
    <w:rsid w:val="00FB5984"/>
    <w:rsid w:val="00FB799A"/>
    <w:rsid w:val="00FC2EBD"/>
    <w:rsid w:val="00FC63F4"/>
    <w:rsid w:val="00FD13D1"/>
    <w:rsid w:val="00FD6E61"/>
    <w:rsid w:val="00FE0DBB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627A538-46F2-4146-BA24-CD416B8B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FC63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RUB</Currency>
  <CurrencyUnits>руб.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Лот № 1 (торги 23 января 2020 12-00 мск)</LotNumber>
  <Subject>Лот № 1 (торги 23 января 2020 12-00 мск)</Subject>
  <SubNumberFirst>Лот № 1 (торги 23 января 2020 12-00 мск) «Лот № 1 (торги 23 января 2020 12-00 мск)»</SubNumberFirst>
  <LotDesctiption>Лот № 1 (торги 23 января 2020 12-00 мск)</LotDesctiption>
  <InvitedUsersCount>0 (ноль)</InvitedUsersCount>
  <CustomerName>ООО "Альянс Трейд"</CustomerName>
  <TablePlaceHolderCustomers>
    <OrganizationProtocolModel>
      <Index>0</Index>
      <OrganizationName>ООО "Альянс Трейд"</OrganizationName>
    </OrganizationProtocolModel>
  </TablePlaceHolderCustomers>
  <LotDate>23.01.2020</LotDate>
  <LotDateFormatted>23012020</LotDateFormatted>
  <LotDateFormattedHuman>23 января 2020</LotDateFormattedHuman>
  <TradeRequestEndDate xsi:nil="true"/>
  <BeginSession xsi:nil="true"/>
  <UpLimitWithoutNDS>7 729 680.00</UpLimitWithoutNDS>
  <UpLimitWithNDS>7 729 680.00</UpLimitWithNDS>
  <StepLimitWithoutNDS>38 649.00</StepLimitWithoutNDS>
  <SessionStartTime>23.01.2020 г. 12:00 </SessionStartTime>
  <ProtocolCreationTime>23.01.2020 14:21</ProtocolCreationTime>
  <SessionEndTime>23.01.2020 г. 13:00 </SessionEndTime>
  <SessionEndDateTime>23.01.2020 г. 13:00 </SessionEndDateTime>
  <SessionEnd>17.01.2020 г. 16:45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F191DC76-D72B-4319-9F60-1C78D19BFEC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Мария Андреева</cp:lastModifiedBy>
  <cp:revision>2</cp:revision>
  <dcterms:created xsi:type="dcterms:W3CDTF">2020-01-23T11:47:00Z</dcterms:created>
  <dcterms:modified xsi:type="dcterms:W3CDTF">2020-01-23T11:47:00Z</dcterms:modified>
</cp:coreProperties>
</file>