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B6F" w:rsidRPr="00C52DC3" w:rsidRDefault="004E3B6F" w:rsidP="004E3B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52DC3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</w:t>
      </w:r>
      <w:r w:rsidRPr="00C52DC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</w:t>
      </w:r>
      <w:r w:rsidRPr="00C52DC3">
        <w:rPr>
          <w:rFonts w:ascii="Times New Roman" w:eastAsia="Times New Roman" w:hAnsi="Times New Roman"/>
          <w:sz w:val="24"/>
          <w:szCs w:val="24"/>
          <w:lang w:eastAsia="ru-RU"/>
        </w:rPr>
        <w:t xml:space="preserve"> № _____</w:t>
      </w:r>
    </w:p>
    <w:p w:rsidR="004E3B6F" w:rsidRPr="00C52DC3" w:rsidRDefault="004E3B6F" w:rsidP="004E3B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6F" w:rsidRPr="00C52DC3" w:rsidRDefault="004E3B6F" w:rsidP="004E3B6F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3B6F" w:rsidRPr="00C52DC3" w:rsidRDefault="004E3B6F" w:rsidP="004E3B6F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C52DC3">
        <w:rPr>
          <w:rFonts w:ascii="Times New Roman" w:eastAsia="Times New Roman" w:hAnsi="Times New Roman"/>
          <w:lang w:eastAsia="ru-RU"/>
        </w:rPr>
        <w:t>п</w:t>
      </w:r>
      <w:r>
        <w:rPr>
          <w:rFonts w:ascii="Times New Roman" w:eastAsia="Times New Roman" w:hAnsi="Times New Roman"/>
          <w:lang w:eastAsia="ru-RU"/>
        </w:rPr>
        <w:t>гт</w:t>
      </w:r>
      <w:proofErr w:type="spellEnd"/>
      <w:r w:rsidRPr="00C52DC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 xml:space="preserve">Янтарный Калининградской области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                 </w:t>
      </w:r>
      <w:r w:rsidRPr="00C52DC3">
        <w:rPr>
          <w:rFonts w:ascii="Times New Roman" w:eastAsia="Times New Roman" w:hAnsi="Times New Roman"/>
          <w:lang w:eastAsia="ru-RU"/>
        </w:rPr>
        <w:t>«____» ______</w:t>
      </w:r>
      <w:r>
        <w:rPr>
          <w:rFonts w:ascii="Times New Roman" w:eastAsia="Times New Roman" w:hAnsi="Times New Roman"/>
          <w:lang w:eastAsia="ru-RU"/>
        </w:rPr>
        <w:t>____</w:t>
      </w:r>
      <w:r w:rsidRPr="00C52DC3">
        <w:rPr>
          <w:rFonts w:ascii="Times New Roman" w:eastAsia="Times New Roman" w:hAnsi="Times New Roman"/>
          <w:lang w:eastAsia="ru-RU"/>
        </w:rPr>
        <w:t>20</w:t>
      </w:r>
      <w:r w:rsidRPr="00C331C4">
        <w:rPr>
          <w:rFonts w:ascii="Times New Roman" w:eastAsia="Times New Roman" w:hAnsi="Times New Roman"/>
          <w:lang w:eastAsia="ru-RU"/>
        </w:rPr>
        <w:t>1</w:t>
      </w:r>
      <w:r>
        <w:rPr>
          <w:rFonts w:ascii="Times New Roman" w:eastAsia="Times New Roman" w:hAnsi="Times New Roman"/>
          <w:lang w:eastAsia="ru-RU"/>
        </w:rPr>
        <w:t>__ г.</w:t>
      </w:r>
      <w:r w:rsidRPr="00C52DC3">
        <w:rPr>
          <w:rFonts w:ascii="Times New Roman" w:eastAsia="Times New Roman" w:hAnsi="Times New Roman"/>
          <w:lang w:eastAsia="ru-RU"/>
        </w:rPr>
        <w:t xml:space="preserve"> </w:t>
      </w:r>
    </w:p>
    <w:p w:rsidR="004E3B6F" w:rsidRPr="00C52DC3" w:rsidRDefault="004E3B6F" w:rsidP="004E3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3B6F" w:rsidRPr="00C52DC3" w:rsidRDefault="004E3B6F" w:rsidP="004E3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3B6F" w:rsidRPr="00C52DC3" w:rsidRDefault="004E3B6F" w:rsidP="004E3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ab/>
      </w:r>
      <w:r w:rsidRPr="00C52DC3">
        <w:rPr>
          <w:rFonts w:ascii="Times New Roman" w:eastAsia="Times New Roman" w:hAnsi="Times New Roman"/>
          <w:b/>
          <w:lang w:eastAsia="ru-RU"/>
        </w:rPr>
        <w:t>Акционерное общество «Калининградский янтарный комбинат»</w:t>
      </w:r>
      <w:r w:rsidRPr="00C52DC3">
        <w:rPr>
          <w:rFonts w:ascii="Times New Roman" w:eastAsia="Times New Roman" w:hAnsi="Times New Roman"/>
          <w:lang w:eastAsia="ru-RU"/>
        </w:rPr>
        <w:t xml:space="preserve">, именуемое в дальнейшем «Продавец», в лице _______________________________________, действующего   на   основании   Устава, с одной стороны, и </w:t>
      </w:r>
      <w:r w:rsidRPr="00C52DC3">
        <w:rPr>
          <w:rFonts w:ascii="Times New Roman" w:eastAsia="Times New Roman" w:hAnsi="Times New Roman"/>
          <w:b/>
          <w:lang w:eastAsia="ru-RU"/>
        </w:rPr>
        <w:t xml:space="preserve"> _______________,</w:t>
      </w:r>
      <w:r w:rsidRPr="00C52DC3">
        <w:rPr>
          <w:rFonts w:ascii="Times New Roman" w:eastAsia="Times New Roman" w:hAnsi="Times New Roman"/>
          <w:kern w:val="16"/>
          <w:lang w:eastAsia="ru-RU"/>
        </w:rPr>
        <w:t xml:space="preserve"> именуемый в дальнейшем «Покупатель»</w:t>
      </w:r>
      <w:r w:rsidRPr="00C52DC3">
        <w:rPr>
          <w:rFonts w:ascii="Times New Roman" w:eastAsia="Times New Roman" w:hAnsi="Times New Roman"/>
          <w:lang w:eastAsia="ru-RU"/>
        </w:rPr>
        <w:t xml:space="preserve">, в лице___________________________, </w:t>
      </w:r>
      <w:r w:rsidRPr="00C52DC3">
        <w:rPr>
          <w:rFonts w:ascii="Times New Roman" w:eastAsia="Times New Roman" w:hAnsi="Times New Roman"/>
          <w:kern w:val="16"/>
          <w:lang w:eastAsia="ru-RU"/>
        </w:rPr>
        <w:t>действующего на основании ______________, с другой стороны</w:t>
      </w:r>
      <w:r w:rsidRPr="00C52DC3">
        <w:rPr>
          <w:rFonts w:ascii="Times New Roman" w:eastAsia="Times New Roman" w:hAnsi="Times New Roman"/>
          <w:lang w:eastAsia="ru-RU"/>
        </w:rPr>
        <w:t xml:space="preserve">, вместе именуемые «Стороны», по взаимному соглашению в соответствии с протоколом </w:t>
      </w:r>
      <w:r>
        <w:rPr>
          <w:rFonts w:ascii="Times New Roman" w:eastAsia="Times New Roman" w:hAnsi="Times New Roman"/>
          <w:lang w:eastAsia="ru-RU"/>
        </w:rPr>
        <w:t>№______о результатах проведения торгов по лоту</w:t>
      </w:r>
      <w:r w:rsidRPr="00C52DC3">
        <w:rPr>
          <w:rFonts w:ascii="Times New Roman" w:eastAsia="Times New Roman" w:hAnsi="Times New Roman"/>
          <w:lang w:eastAsia="ru-RU"/>
        </w:rPr>
        <w:t xml:space="preserve"> №________________ </w:t>
      </w:r>
      <w:r>
        <w:rPr>
          <w:rFonts w:ascii="Times New Roman" w:eastAsia="Times New Roman" w:hAnsi="Times New Roman"/>
          <w:lang w:eastAsia="ru-RU"/>
        </w:rPr>
        <w:t xml:space="preserve"> и </w:t>
      </w:r>
      <w:r w:rsidRPr="00C52DC3">
        <w:rPr>
          <w:rFonts w:ascii="Times New Roman" w:eastAsia="Times New Roman" w:hAnsi="Times New Roman"/>
          <w:lang w:eastAsia="ru-RU"/>
        </w:rPr>
        <w:t>действующим гражданским законодательством РФ заключили настоящий Договор о нижеследующем:</w:t>
      </w:r>
    </w:p>
    <w:p w:rsidR="004E3B6F" w:rsidRPr="00C52DC3" w:rsidRDefault="004E3B6F" w:rsidP="004E3B6F">
      <w:pPr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szCs w:val="24"/>
          <w:lang w:eastAsia="ru-RU"/>
        </w:rPr>
      </w:pPr>
      <w:r w:rsidRPr="00C52DC3">
        <w:rPr>
          <w:rFonts w:ascii="Times New Roman" w:eastAsia="Times New Roman" w:hAnsi="Times New Roman"/>
          <w:b/>
          <w:szCs w:val="24"/>
          <w:lang w:eastAsia="ru-RU"/>
        </w:rPr>
        <w:t>ПРЕДМЕТ ДОГОВОРА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По настоящему Д</w:t>
      </w:r>
      <w:r w:rsidRPr="00C52DC3">
        <w:rPr>
          <w:rFonts w:ascii="Times New Roman" w:eastAsia="Times New Roman" w:hAnsi="Times New Roman"/>
          <w:lang w:eastAsia="ru-RU"/>
        </w:rPr>
        <w:t>оговору Продавец обязуется передать Покупателю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>в срок</w:t>
      </w:r>
      <w:r>
        <w:rPr>
          <w:rFonts w:ascii="Times New Roman" w:eastAsia="Times New Roman" w:hAnsi="Times New Roman"/>
          <w:lang w:eastAsia="ru-RU"/>
        </w:rPr>
        <w:t xml:space="preserve"> до «___»________г. с момента подписания настоящего Договора янтарь-сырец (далее – по тексту </w:t>
      </w:r>
      <w:r w:rsidRPr="00C52DC3">
        <w:rPr>
          <w:rFonts w:ascii="Times New Roman" w:eastAsia="Times New Roman" w:hAnsi="Times New Roman"/>
          <w:lang w:eastAsia="ru-RU"/>
        </w:rPr>
        <w:t>Товар</w:t>
      </w:r>
      <w:r>
        <w:rPr>
          <w:rFonts w:ascii="Times New Roman" w:eastAsia="Times New Roman" w:hAnsi="Times New Roman"/>
          <w:lang w:eastAsia="ru-RU"/>
        </w:rPr>
        <w:t>)</w:t>
      </w:r>
      <w:r w:rsidRPr="00C52DC3">
        <w:rPr>
          <w:rFonts w:ascii="Times New Roman" w:eastAsia="Times New Roman" w:hAnsi="Times New Roman"/>
          <w:lang w:eastAsia="ru-RU"/>
        </w:rPr>
        <w:t>, в соответствии со Спецификацией, а  Покупатель обязуется  принять Товар по товарно</w:t>
      </w:r>
      <w:r>
        <w:rPr>
          <w:rFonts w:ascii="Times New Roman" w:eastAsia="Times New Roman" w:hAnsi="Times New Roman"/>
          <w:lang w:eastAsia="ru-RU"/>
        </w:rPr>
        <w:t xml:space="preserve">й накладной </w:t>
      </w:r>
      <w:r w:rsidRPr="00C52DC3">
        <w:rPr>
          <w:rFonts w:ascii="Times New Roman" w:eastAsia="Times New Roman" w:hAnsi="Times New Roman"/>
          <w:lang w:eastAsia="ru-RU"/>
        </w:rPr>
        <w:t xml:space="preserve">и оплатить </w:t>
      </w:r>
      <w:r>
        <w:rPr>
          <w:rFonts w:ascii="Times New Roman" w:eastAsia="Times New Roman" w:hAnsi="Times New Roman"/>
          <w:lang w:eastAsia="ru-RU"/>
        </w:rPr>
        <w:t>его</w:t>
      </w:r>
      <w:r w:rsidRPr="00C52DC3">
        <w:rPr>
          <w:rFonts w:ascii="Times New Roman" w:eastAsia="Times New Roman" w:hAnsi="Times New Roman"/>
          <w:lang w:eastAsia="ru-RU"/>
        </w:rPr>
        <w:t xml:space="preserve"> на  условиях настоящего Договора.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 Ассортимент</w:t>
      </w:r>
      <w:r>
        <w:rPr>
          <w:rFonts w:ascii="Times New Roman" w:eastAsia="Times New Roman" w:hAnsi="Times New Roman"/>
          <w:lang w:eastAsia="ru-RU"/>
        </w:rPr>
        <w:t xml:space="preserve"> (по артикулам)</w:t>
      </w:r>
      <w:r w:rsidRPr="00C52DC3">
        <w:rPr>
          <w:rFonts w:ascii="Times New Roman" w:eastAsia="Times New Roman" w:hAnsi="Times New Roman"/>
          <w:lang w:eastAsia="ru-RU"/>
        </w:rPr>
        <w:t>, количество и цена Товара указаны в Специф</w:t>
      </w:r>
      <w:r>
        <w:rPr>
          <w:rFonts w:ascii="Times New Roman" w:eastAsia="Times New Roman" w:hAnsi="Times New Roman"/>
          <w:lang w:eastAsia="ru-RU"/>
        </w:rPr>
        <w:t>икации, являющейся неотъемлемой</w:t>
      </w:r>
      <w:r w:rsidRPr="00C52DC3">
        <w:rPr>
          <w:rFonts w:ascii="Times New Roman" w:eastAsia="Times New Roman" w:hAnsi="Times New Roman"/>
          <w:lang w:eastAsia="ru-RU"/>
        </w:rPr>
        <w:t xml:space="preserve"> частью настоящего Договора.</w:t>
      </w:r>
    </w:p>
    <w:p w:rsidR="004E3B6F" w:rsidRPr="00C52DC3" w:rsidRDefault="004E3B6F" w:rsidP="004E3B6F">
      <w:pPr>
        <w:tabs>
          <w:tab w:val="left" w:pos="426"/>
        </w:tabs>
        <w:spacing w:after="0" w:line="240" w:lineRule="auto"/>
        <w:ind w:left="360" w:firstLine="567"/>
        <w:jc w:val="both"/>
        <w:rPr>
          <w:rFonts w:ascii="Times New Roman" w:eastAsia="Times New Roman" w:hAnsi="Times New Roman"/>
          <w:lang w:eastAsia="ru-RU"/>
        </w:rPr>
      </w:pPr>
    </w:p>
    <w:p w:rsidR="004E3B6F" w:rsidRPr="00A71221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A71221">
        <w:rPr>
          <w:rFonts w:ascii="Times New Roman" w:eastAsia="Times New Roman" w:hAnsi="Times New Roman"/>
          <w:b/>
          <w:lang w:eastAsia="ru-RU"/>
        </w:rPr>
        <w:t>ЦЕНА ТОВАРА И ПОРЯДОК ОПЛАТЫ</w:t>
      </w:r>
    </w:p>
    <w:p w:rsidR="004E3B6F" w:rsidRPr="00C52DC3" w:rsidRDefault="004E3B6F" w:rsidP="004E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                 2.1. Покупатель оплачивает Товар в российских рублях путем перечисления денежных средств</w:t>
      </w:r>
      <w:r>
        <w:rPr>
          <w:rFonts w:ascii="Times New Roman" w:eastAsia="Times New Roman" w:hAnsi="Times New Roman"/>
          <w:lang w:eastAsia="ru-RU"/>
        </w:rPr>
        <w:t xml:space="preserve"> в </w:t>
      </w:r>
      <w:proofErr w:type="spellStart"/>
      <w:r>
        <w:rPr>
          <w:rFonts w:ascii="Times New Roman" w:eastAsia="Times New Roman" w:hAnsi="Times New Roman"/>
          <w:lang w:eastAsia="ru-RU"/>
        </w:rPr>
        <w:t>размере_________________________________________</w:t>
      </w:r>
      <w:r w:rsidRPr="00C52DC3">
        <w:rPr>
          <w:rFonts w:ascii="Times New Roman" w:eastAsia="Times New Roman" w:hAnsi="Times New Roman"/>
          <w:lang w:eastAsia="ru-RU"/>
        </w:rPr>
        <w:t>на</w:t>
      </w:r>
      <w:proofErr w:type="spellEnd"/>
      <w:r w:rsidRPr="00C52DC3">
        <w:rPr>
          <w:rFonts w:ascii="Times New Roman" w:eastAsia="Times New Roman" w:hAnsi="Times New Roman"/>
          <w:lang w:eastAsia="ru-RU"/>
        </w:rPr>
        <w:t xml:space="preserve"> расчетный счет Продавца.</w:t>
      </w:r>
    </w:p>
    <w:p w:rsidR="004E3B6F" w:rsidRPr="00C52DC3" w:rsidRDefault="004E3B6F" w:rsidP="004E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               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>2.2. Покупатель оплачивает Тов</w:t>
      </w:r>
      <w:r>
        <w:rPr>
          <w:rFonts w:ascii="Times New Roman" w:eastAsia="Times New Roman" w:hAnsi="Times New Roman"/>
          <w:lang w:eastAsia="ru-RU"/>
        </w:rPr>
        <w:t>ар на условиях 100 % предоплаты</w:t>
      </w:r>
      <w:r w:rsidRPr="00C52DC3">
        <w:rPr>
          <w:rFonts w:ascii="Times New Roman" w:eastAsia="Times New Roman" w:hAnsi="Times New Roman"/>
          <w:lang w:eastAsia="ru-RU"/>
        </w:rPr>
        <w:t xml:space="preserve"> в течение </w:t>
      </w:r>
      <w:r>
        <w:rPr>
          <w:rFonts w:ascii="Times New Roman" w:eastAsia="Times New Roman" w:hAnsi="Times New Roman"/>
          <w:lang w:eastAsia="ru-RU"/>
        </w:rPr>
        <w:t>5</w:t>
      </w:r>
      <w:r w:rsidRPr="00C52DC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(пяти)</w:t>
      </w:r>
      <w:r w:rsidRPr="00C52DC3">
        <w:rPr>
          <w:rFonts w:ascii="Times New Roman" w:eastAsia="Times New Roman" w:hAnsi="Times New Roman"/>
          <w:lang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рабочих дней</w:t>
      </w:r>
      <w:r w:rsidRPr="00C52DC3">
        <w:rPr>
          <w:rFonts w:ascii="Times New Roman" w:eastAsia="Times New Roman" w:hAnsi="Times New Roman"/>
          <w:lang w:eastAsia="ru-RU"/>
        </w:rPr>
        <w:t xml:space="preserve"> со дня </w:t>
      </w:r>
      <w:r>
        <w:rPr>
          <w:rFonts w:ascii="Times New Roman" w:eastAsia="Times New Roman" w:hAnsi="Times New Roman"/>
          <w:lang w:eastAsia="ru-RU"/>
        </w:rPr>
        <w:t>подписания настоящего Договора</w:t>
      </w:r>
      <w:r w:rsidRPr="00C52DC3">
        <w:rPr>
          <w:rFonts w:ascii="Times New Roman" w:eastAsia="Times New Roman" w:hAnsi="Times New Roman"/>
          <w:lang w:eastAsia="ru-RU"/>
        </w:rPr>
        <w:t xml:space="preserve">. </w:t>
      </w:r>
    </w:p>
    <w:p w:rsidR="004E3B6F" w:rsidRPr="006220CA" w:rsidRDefault="004E3B6F" w:rsidP="004E3B6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                 2.3. Обязанность Покупателя по оплате Товара считается исполненной после зачисления денежных сред</w:t>
      </w:r>
      <w:r>
        <w:rPr>
          <w:rFonts w:ascii="Times New Roman" w:eastAsia="Times New Roman" w:hAnsi="Times New Roman"/>
          <w:lang w:eastAsia="ru-RU"/>
        </w:rPr>
        <w:t>ств на расчетный счет Продавца.</w:t>
      </w:r>
    </w:p>
    <w:p w:rsidR="004E3B6F" w:rsidRPr="00C52DC3" w:rsidRDefault="004E3B6F" w:rsidP="004E3B6F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p w:rsidR="004E3B6F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>УСЛОВИЯ ПЕРЕДАЧИ ТОВАРА</w:t>
      </w:r>
    </w:p>
    <w:p w:rsidR="00B72572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Поставка Товара осуществляется </w:t>
      </w:r>
      <w:r w:rsidR="00B72572">
        <w:rPr>
          <w:rFonts w:ascii="Times New Roman" w:eastAsia="Times New Roman" w:hAnsi="Times New Roman"/>
          <w:lang w:eastAsia="ru-RU"/>
        </w:rPr>
        <w:t>следующим образом:</w:t>
      </w:r>
    </w:p>
    <w:p w:rsidR="00832342" w:rsidRDefault="00832342" w:rsidP="00D92575">
      <w:pPr>
        <w:pStyle w:val="a3"/>
        <w:numPr>
          <w:ilvl w:val="2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Для юридических лиц и индивидуальных предпринимателей</w:t>
      </w:r>
      <w:r w:rsidR="00112557">
        <w:rPr>
          <w:rFonts w:ascii="Times New Roman" w:eastAsia="Times New Roman" w:hAnsi="Times New Roman"/>
          <w:lang w:eastAsia="ru-RU"/>
        </w:rPr>
        <w:t xml:space="preserve"> - </w:t>
      </w:r>
      <w:r w:rsidR="00112557" w:rsidRPr="00112557">
        <w:rPr>
          <w:rFonts w:ascii="Times New Roman" w:eastAsia="Times New Roman" w:hAnsi="Times New Roman"/>
          <w:b/>
          <w:lang w:eastAsia="ru-RU"/>
        </w:rPr>
        <w:t>Франко-склад Продавц</w:t>
      </w:r>
      <w:r w:rsidR="00112557">
        <w:rPr>
          <w:rFonts w:ascii="Times New Roman" w:eastAsia="Times New Roman" w:hAnsi="Times New Roman"/>
          <w:lang w:eastAsia="ru-RU"/>
        </w:rPr>
        <w:t>а</w:t>
      </w:r>
      <w:r w:rsidR="00112557" w:rsidRPr="00D92575">
        <w:t xml:space="preserve"> </w:t>
      </w:r>
      <w:r w:rsidR="00112557" w:rsidRPr="00D92575">
        <w:rPr>
          <w:rFonts w:ascii="Times New Roman" w:eastAsia="Times New Roman" w:hAnsi="Times New Roman"/>
          <w:lang w:eastAsia="ru-RU"/>
        </w:rPr>
        <w:t>(</w:t>
      </w:r>
      <w:proofErr w:type="spellStart"/>
      <w:r w:rsidR="00112557" w:rsidRPr="00D92575">
        <w:rPr>
          <w:rFonts w:ascii="Times New Roman" w:eastAsia="Times New Roman" w:hAnsi="Times New Roman"/>
          <w:lang w:eastAsia="ru-RU"/>
        </w:rPr>
        <w:t>пгт</w:t>
      </w:r>
      <w:proofErr w:type="spellEnd"/>
      <w:r w:rsidR="00112557" w:rsidRPr="00D92575">
        <w:rPr>
          <w:rFonts w:ascii="Times New Roman" w:eastAsia="Times New Roman" w:hAnsi="Times New Roman"/>
          <w:lang w:eastAsia="ru-RU"/>
        </w:rPr>
        <w:t xml:space="preserve">. Янтарный, Калининградская область, ул. </w:t>
      </w:r>
      <w:proofErr w:type="spellStart"/>
      <w:r w:rsidR="00112557" w:rsidRPr="00D92575">
        <w:rPr>
          <w:rFonts w:ascii="Times New Roman" w:eastAsia="Times New Roman" w:hAnsi="Times New Roman"/>
          <w:lang w:eastAsia="ru-RU"/>
        </w:rPr>
        <w:t>Балебина</w:t>
      </w:r>
      <w:proofErr w:type="spellEnd"/>
      <w:r w:rsidR="00112557" w:rsidRPr="00D92575">
        <w:rPr>
          <w:rFonts w:ascii="Times New Roman" w:eastAsia="Times New Roman" w:hAnsi="Times New Roman"/>
          <w:lang w:eastAsia="ru-RU"/>
        </w:rPr>
        <w:t>,</w:t>
      </w:r>
      <w:r w:rsidR="00112557">
        <w:rPr>
          <w:rFonts w:ascii="Times New Roman" w:eastAsia="Times New Roman" w:hAnsi="Times New Roman"/>
          <w:lang w:eastAsia="ru-RU"/>
        </w:rPr>
        <w:t xml:space="preserve"> </w:t>
      </w:r>
      <w:r w:rsidR="00112557" w:rsidRPr="00D92575">
        <w:rPr>
          <w:rFonts w:ascii="Times New Roman" w:eastAsia="Times New Roman" w:hAnsi="Times New Roman"/>
          <w:lang w:eastAsia="ru-RU"/>
        </w:rPr>
        <w:t>1)</w:t>
      </w:r>
      <w:r w:rsidR="00112557">
        <w:rPr>
          <w:rFonts w:ascii="Times New Roman" w:eastAsia="Times New Roman" w:hAnsi="Times New Roman"/>
          <w:lang w:eastAsia="ru-RU"/>
        </w:rPr>
        <w:t xml:space="preserve">, </w:t>
      </w:r>
      <w:r w:rsidR="00112557" w:rsidRPr="00B72572">
        <w:rPr>
          <w:rFonts w:ascii="Times New Roman" w:eastAsia="Times New Roman" w:hAnsi="Times New Roman"/>
          <w:lang w:eastAsia="ru-RU"/>
        </w:rPr>
        <w:t>путем самовывоза Покупателем</w:t>
      </w:r>
      <w:r w:rsidR="00112557">
        <w:rPr>
          <w:rFonts w:ascii="Times New Roman" w:eastAsia="Times New Roman" w:hAnsi="Times New Roman"/>
          <w:lang w:eastAsia="ru-RU"/>
        </w:rPr>
        <w:t xml:space="preserve"> </w:t>
      </w:r>
      <w:r w:rsidR="00112557" w:rsidRPr="00B72572">
        <w:rPr>
          <w:rFonts w:ascii="Times New Roman" w:eastAsia="Times New Roman" w:hAnsi="Times New Roman"/>
          <w:lang w:eastAsia="ru-RU"/>
        </w:rPr>
        <w:t>Товара</w:t>
      </w:r>
      <w:r w:rsidR="00112557">
        <w:rPr>
          <w:rFonts w:ascii="Times New Roman" w:eastAsia="Times New Roman" w:hAnsi="Times New Roman"/>
          <w:lang w:eastAsia="ru-RU"/>
        </w:rPr>
        <w:t xml:space="preserve"> </w:t>
      </w:r>
      <w:r w:rsidR="00112557" w:rsidRPr="00B72572">
        <w:rPr>
          <w:rFonts w:ascii="Times New Roman" w:eastAsia="Times New Roman" w:hAnsi="Times New Roman"/>
          <w:lang w:eastAsia="ru-RU"/>
        </w:rPr>
        <w:t>со</w:t>
      </w:r>
      <w:r w:rsidR="00112557">
        <w:rPr>
          <w:rFonts w:ascii="Times New Roman" w:eastAsia="Times New Roman" w:hAnsi="Times New Roman"/>
          <w:lang w:eastAsia="ru-RU"/>
        </w:rPr>
        <w:t xml:space="preserve"> </w:t>
      </w:r>
      <w:r w:rsidR="00112557" w:rsidRPr="00B72572">
        <w:rPr>
          <w:rFonts w:ascii="Times New Roman" w:eastAsia="Times New Roman" w:hAnsi="Times New Roman"/>
          <w:lang w:eastAsia="ru-RU"/>
        </w:rPr>
        <w:t>склада</w:t>
      </w:r>
      <w:r w:rsidR="00112557">
        <w:rPr>
          <w:rFonts w:ascii="Times New Roman" w:eastAsia="Times New Roman" w:hAnsi="Times New Roman"/>
          <w:lang w:eastAsia="ru-RU"/>
        </w:rPr>
        <w:t xml:space="preserve"> </w:t>
      </w:r>
      <w:r w:rsidR="00112557" w:rsidRPr="00B72572">
        <w:rPr>
          <w:rFonts w:ascii="Times New Roman" w:eastAsia="Times New Roman" w:hAnsi="Times New Roman"/>
          <w:lang w:eastAsia="ru-RU"/>
        </w:rPr>
        <w:t>Продавца в течение срока действия настоящего Договора.</w:t>
      </w:r>
    </w:p>
    <w:p w:rsidR="00B72572" w:rsidRDefault="00112557" w:rsidP="00D92575">
      <w:pPr>
        <w:pStyle w:val="a3"/>
        <w:numPr>
          <w:ilvl w:val="2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Для физических лиц - </w:t>
      </w:r>
      <w:r w:rsidR="000638E1" w:rsidRPr="00112557">
        <w:rPr>
          <w:rFonts w:ascii="Times New Roman" w:eastAsia="Times New Roman" w:hAnsi="Times New Roman"/>
          <w:b/>
          <w:lang w:eastAsia="ru-RU"/>
        </w:rPr>
        <w:t xml:space="preserve">Франко-склад </w:t>
      </w:r>
      <w:r w:rsidR="00A874DD" w:rsidRPr="00112557">
        <w:rPr>
          <w:rFonts w:ascii="Times New Roman" w:eastAsia="Times New Roman" w:hAnsi="Times New Roman"/>
          <w:b/>
          <w:lang w:eastAsia="ru-RU"/>
        </w:rPr>
        <w:t>Продавца</w:t>
      </w:r>
      <w:r w:rsidR="00D92575" w:rsidRPr="00D92575">
        <w:t xml:space="preserve"> </w:t>
      </w:r>
      <w:r w:rsidR="00D92575" w:rsidRPr="00D92575">
        <w:rPr>
          <w:rFonts w:ascii="Times New Roman" w:eastAsia="Times New Roman" w:hAnsi="Times New Roman"/>
          <w:lang w:eastAsia="ru-RU"/>
        </w:rPr>
        <w:t>(</w:t>
      </w:r>
      <w:proofErr w:type="spellStart"/>
      <w:r w:rsidR="00D92575" w:rsidRPr="00D92575">
        <w:rPr>
          <w:rFonts w:ascii="Times New Roman" w:eastAsia="Times New Roman" w:hAnsi="Times New Roman"/>
          <w:lang w:eastAsia="ru-RU"/>
        </w:rPr>
        <w:t>пгт</w:t>
      </w:r>
      <w:proofErr w:type="spellEnd"/>
      <w:r w:rsidR="00D92575" w:rsidRPr="00D92575">
        <w:rPr>
          <w:rFonts w:ascii="Times New Roman" w:eastAsia="Times New Roman" w:hAnsi="Times New Roman"/>
          <w:lang w:eastAsia="ru-RU"/>
        </w:rPr>
        <w:t xml:space="preserve">. Янтарный, Калининградская область, ул. </w:t>
      </w:r>
      <w:proofErr w:type="spellStart"/>
      <w:r w:rsidR="00D92575" w:rsidRPr="00D92575">
        <w:rPr>
          <w:rFonts w:ascii="Times New Roman" w:eastAsia="Times New Roman" w:hAnsi="Times New Roman"/>
          <w:lang w:eastAsia="ru-RU"/>
        </w:rPr>
        <w:t>Балебина</w:t>
      </w:r>
      <w:proofErr w:type="spellEnd"/>
      <w:r w:rsidR="00D92575" w:rsidRPr="00D92575">
        <w:rPr>
          <w:rFonts w:ascii="Times New Roman" w:eastAsia="Times New Roman" w:hAnsi="Times New Roman"/>
          <w:lang w:eastAsia="ru-RU"/>
        </w:rPr>
        <w:t>,</w:t>
      </w:r>
      <w:r w:rsidR="00D92575">
        <w:rPr>
          <w:rFonts w:ascii="Times New Roman" w:eastAsia="Times New Roman" w:hAnsi="Times New Roman"/>
          <w:lang w:eastAsia="ru-RU"/>
        </w:rPr>
        <w:t xml:space="preserve"> </w:t>
      </w:r>
      <w:r w:rsidR="00D92575" w:rsidRPr="00D92575">
        <w:rPr>
          <w:rFonts w:ascii="Times New Roman" w:eastAsia="Times New Roman" w:hAnsi="Times New Roman"/>
          <w:lang w:eastAsia="ru-RU"/>
        </w:rPr>
        <w:t>1)</w:t>
      </w:r>
      <w:r w:rsidR="00A874DD">
        <w:rPr>
          <w:rFonts w:ascii="Times New Roman" w:eastAsia="Times New Roman" w:hAnsi="Times New Roman"/>
          <w:lang w:eastAsia="ru-RU"/>
        </w:rPr>
        <w:t xml:space="preserve">, </w:t>
      </w:r>
      <w:r w:rsidR="004E3B6F" w:rsidRPr="00B72572">
        <w:rPr>
          <w:rFonts w:ascii="Times New Roman" w:eastAsia="Times New Roman" w:hAnsi="Times New Roman"/>
          <w:lang w:eastAsia="ru-RU"/>
        </w:rPr>
        <w:t xml:space="preserve">путем самовывоза Покупателем Товара со склада </w:t>
      </w:r>
      <w:r w:rsidR="004E3B6F" w:rsidRPr="00B72572">
        <w:rPr>
          <w:rFonts w:ascii="Times New Roman" w:eastAsia="Times New Roman" w:hAnsi="Times New Roman"/>
          <w:lang w:eastAsia="ru-RU"/>
        </w:rPr>
        <w:br/>
        <w:t>Продавца в течение срока действия настоящего Договора.</w:t>
      </w:r>
    </w:p>
    <w:p w:rsidR="004E3B6F" w:rsidRPr="00B72572" w:rsidRDefault="004E3B6F" w:rsidP="00BD2306">
      <w:pPr>
        <w:pStyle w:val="a3"/>
        <w:numPr>
          <w:ilvl w:val="2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B72572">
        <w:rPr>
          <w:rFonts w:ascii="Times New Roman" w:eastAsia="Times New Roman" w:hAnsi="Times New Roman"/>
          <w:lang w:eastAsia="ru-RU"/>
        </w:rPr>
        <w:t xml:space="preserve"> </w:t>
      </w:r>
      <w:r w:rsidR="00112557">
        <w:rPr>
          <w:rFonts w:ascii="Times New Roman" w:eastAsia="Times New Roman" w:hAnsi="Times New Roman"/>
          <w:lang w:eastAsia="ru-RU"/>
        </w:rPr>
        <w:t xml:space="preserve">Для физических лиц - </w:t>
      </w:r>
      <w:r w:rsidR="00A874DD" w:rsidRPr="00112557">
        <w:rPr>
          <w:rFonts w:ascii="Times New Roman" w:eastAsia="Times New Roman" w:hAnsi="Times New Roman"/>
          <w:b/>
          <w:lang w:eastAsia="ru-RU"/>
        </w:rPr>
        <w:t>Франко-склад Покупателя</w:t>
      </w:r>
      <w:r w:rsidR="00BD2306">
        <w:rPr>
          <w:rFonts w:ascii="Times New Roman" w:eastAsia="Times New Roman" w:hAnsi="Times New Roman"/>
          <w:lang w:eastAsia="ru-RU"/>
        </w:rPr>
        <w:t xml:space="preserve">, </w:t>
      </w:r>
      <w:r w:rsidR="00A874DD">
        <w:rPr>
          <w:rFonts w:ascii="Times New Roman" w:eastAsia="Times New Roman" w:hAnsi="Times New Roman"/>
          <w:lang w:eastAsia="ru-RU"/>
        </w:rPr>
        <w:t>при вывозе с территории Калининградской области на другую территорию РФ</w:t>
      </w:r>
      <w:r w:rsidR="00BD2306">
        <w:rPr>
          <w:rFonts w:ascii="Times New Roman" w:eastAsia="Times New Roman" w:hAnsi="Times New Roman"/>
          <w:lang w:eastAsia="ru-RU"/>
        </w:rPr>
        <w:t xml:space="preserve">, </w:t>
      </w:r>
      <w:r w:rsidR="00A874DD">
        <w:rPr>
          <w:rFonts w:ascii="Times New Roman" w:eastAsia="Times New Roman" w:hAnsi="Times New Roman"/>
          <w:lang w:eastAsia="ru-RU"/>
        </w:rPr>
        <w:t>Покупател</w:t>
      </w:r>
      <w:r w:rsidR="0075719C">
        <w:rPr>
          <w:rFonts w:ascii="Times New Roman" w:eastAsia="Times New Roman" w:hAnsi="Times New Roman"/>
          <w:lang w:eastAsia="ru-RU"/>
        </w:rPr>
        <w:t>ем</w:t>
      </w:r>
      <w:r w:rsidR="00A874DD">
        <w:rPr>
          <w:rFonts w:ascii="Times New Roman" w:eastAsia="Times New Roman" w:hAnsi="Times New Roman"/>
          <w:lang w:eastAsia="ru-RU"/>
        </w:rPr>
        <w:t xml:space="preserve"> дополнительно оплачивает</w:t>
      </w:r>
      <w:r w:rsidR="0075719C">
        <w:rPr>
          <w:rFonts w:ascii="Times New Roman" w:eastAsia="Times New Roman" w:hAnsi="Times New Roman"/>
          <w:lang w:eastAsia="ru-RU"/>
        </w:rPr>
        <w:t>ся</w:t>
      </w:r>
      <w:r w:rsidR="00A874DD">
        <w:rPr>
          <w:rFonts w:ascii="Times New Roman" w:eastAsia="Times New Roman" w:hAnsi="Times New Roman"/>
          <w:lang w:eastAsia="ru-RU"/>
        </w:rPr>
        <w:t xml:space="preserve"> стоимость доставки</w:t>
      </w:r>
      <w:r w:rsidR="0075719C">
        <w:rPr>
          <w:rFonts w:ascii="Times New Roman" w:eastAsia="Times New Roman" w:hAnsi="Times New Roman"/>
          <w:lang w:eastAsia="ru-RU"/>
        </w:rPr>
        <w:t xml:space="preserve"> </w:t>
      </w:r>
      <w:r w:rsidR="00A874DD">
        <w:rPr>
          <w:rFonts w:ascii="Times New Roman" w:eastAsia="Times New Roman" w:hAnsi="Times New Roman"/>
          <w:lang w:eastAsia="ru-RU"/>
        </w:rPr>
        <w:t>и всех расходов, связанных с доставкой.</w:t>
      </w:r>
    </w:p>
    <w:p w:rsidR="004E3B6F" w:rsidRPr="00FB6C40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FB6C40">
        <w:rPr>
          <w:rFonts w:ascii="Times New Roman" w:eastAsia="Times New Roman" w:hAnsi="Times New Roman"/>
          <w:lang w:eastAsia="ru-RU"/>
        </w:rPr>
        <w:t xml:space="preserve">Продавец передает Товар Покупателю не позднее </w:t>
      </w:r>
      <w:r w:rsidRPr="004E3B6F">
        <w:rPr>
          <w:rFonts w:ascii="Times New Roman" w:eastAsia="Times New Roman" w:hAnsi="Times New Roman"/>
          <w:lang w:eastAsia="ru-RU"/>
        </w:rPr>
        <w:t>20</w:t>
      </w:r>
      <w:r w:rsidRPr="00FB6C40">
        <w:rPr>
          <w:rFonts w:ascii="Times New Roman" w:eastAsia="Times New Roman" w:hAnsi="Times New Roman"/>
          <w:lang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двадцати</w:t>
      </w:r>
      <w:r w:rsidRPr="00FB6C40">
        <w:rPr>
          <w:rFonts w:ascii="Times New Roman" w:eastAsia="Times New Roman" w:hAnsi="Times New Roman"/>
          <w:lang w:eastAsia="ru-RU"/>
        </w:rPr>
        <w:t>) рабочих дней с момента зачисления денежных средств на расчетный счет Продавца.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В случае если Покупатель не оплатил Товар в срок у</w:t>
      </w:r>
      <w:r>
        <w:rPr>
          <w:rFonts w:ascii="Times New Roman" w:eastAsia="Times New Roman" w:hAnsi="Times New Roman"/>
          <w:lang w:eastAsia="ru-RU"/>
        </w:rPr>
        <w:t>казанный в настоящем Договоре, то</w:t>
      </w:r>
      <w:r w:rsidRPr="00C52DC3">
        <w:rPr>
          <w:rFonts w:ascii="Times New Roman" w:eastAsia="Times New Roman" w:hAnsi="Times New Roman"/>
          <w:lang w:eastAsia="ru-RU"/>
        </w:rPr>
        <w:t xml:space="preserve"> Продавец вправе в одностороннем порядке отказаться от исполнения настоящего Договора, уведомив об этом Покупателя в письменном виде. Договор будет считаться расторгнутым с момента получения Покупателем письменного уведомления Продавца, направленного по адресу, указанному в Договоре. Уведомление в любом случае будет считаться полученным по истечении 7 (семи) рабочих дней с момента его направления Продавцом.  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Обязательство Продавца по передаче Товара считается исполненным с даты передачи Товара Покупателю на складе Продавца и подписания сторонами товарной накладной</w:t>
      </w:r>
      <w:r w:rsidR="00B30A70">
        <w:rPr>
          <w:rFonts w:ascii="Times New Roman" w:eastAsia="Times New Roman" w:hAnsi="Times New Roman"/>
          <w:lang w:eastAsia="ru-RU"/>
        </w:rPr>
        <w:t>, либо в соответствии с п. 3.1.3</w:t>
      </w:r>
      <w:r w:rsidR="00A63064">
        <w:rPr>
          <w:rFonts w:ascii="Times New Roman" w:eastAsia="Times New Roman" w:hAnsi="Times New Roman"/>
          <w:lang w:eastAsia="ru-RU"/>
        </w:rPr>
        <w:t xml:space="preserve"> настоящего Договора</w:t>
      </w:r>
      <w:r w:rsidRPr="00C52DC3">
        <w:rPr>
          <w:rFonts w:ascii="Times New Roman" w:eastAsia="Times New Roman" w:hAnsi="Times New Roman"/>
          <w:lang w:eastAsia="ru-RU"/>
        </w:rPr>
        <w:t xml:space="preserve"> </w:t>
      </w:r>
      <w:r w:rsidR="00A63064" w:rsidRPr="00C52DC3">
        <w:rPr>
          <w:rFonts w:ascii="Times New Roman" w:eastAsia="Times New Roman" w:hAnsi="Times New Roman"/>
          <w:lang w:eastAsia="ru-RU"/>
        </w:rPr>
        <w:t>с даты передачи Товара на складе П</w:t>
      </w:r>
      <w:r w:rsidR="00A63064">
        <w:rPr>
          <w:rFonts w:ascii="Times New Roman" w:eastAsia="Times New Roman" w:hAnsi="Times New Roman"/>
          <w:lang w:eastAsia="ru-RU"/>
        </w:rPr>
        <w:t>окупателя</w:t>
      </w:r>
      <w:r w:rsidR="00A63064" w:rsidRPr="00C52DC3">
        <w:rPr>
          <w:rFonts w:ascii="Times New Roman" w:eastAsia="Times New Roman" w:hAnsi="Times New Roman"/>
          <w:lang w:eastAsia="ru-RU"/>
        </w:rPr>
        <w:t xml:space="preserve"> и подписания сторонами товарной накладной</w:t>
      </w:r>
      <w:r w:rsidR="0021267E">
        <w:rPr>
          <w:rFonts w:ascii="Times New Roman" w:eastAsia="Times New Roman" w:hAnsi="Times New Roman"/>
          <w:lang w:eastAsia="ru-RU"/>
        </w:rPr>
        <w:t>.</w:t>
      </w:r>
      <w:bookmarkStart w:id="0" w:name="_GoBack"/>
      <w:bookmarkEnd w:id="0"/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Приемка Товара по количеству и качес</w:t>
      </w:r>
      <w:r>
        <w:rPr>
          <w:rFonts w:ascii="Times New Roman" w:eastAsia="Times New Roman" w:hAnsi="Times New Roman"/>
          <w:lang w:eastAsia="ru-RU"/>
        </w:rPr>
        <w:t xml:space="preserve">тву осуществляется Покупателем </w:t>
      </w:r>
      <w:r w:rsidR="00B611DD">
        <w:rPr>
          <w:rFonts w:ascii="Times New Roman" w:eastAsia="Times New Roman" w:hAnsi="Times New Roman"/>
          <w:lang w:eastAsia="ru-RU"/>
        </w:rPr>
        <w:t>– на складе Продавца.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lastRenderedPageBreak/>
        <w:t>Риск сл</w:t>
      </w:r>
      <w:r>
        <w:rPr>
          <w:rFonts w:ascii="Times New Roman" w:eastAsia="Times New Roman" w:hAnsi="Times New Roman"/>
          <w:lang w:eastAsia="ru-RU"/>
        </w:rPr>
        <w:t xml:space="preserve">учайной гибели или повреждения </w:t>
      </w:r>
      <w:r w:rsidRPr="00C52DC3">
        <w:rPr>
          <w:rFonts w:ascii="Times New Roman" w:eastAsia="Times New Roman" w:hAnsi="Times New Roman"/>
          <w:lang w:eastAsia="ru-RU"/>
        </w:rPr>
        <w:t>Товара переходит к Покупателю с момента подписания товарной накладной.</w:t>
      </w:r>
    </w:p>
    <w:p w:rsidR="004E3B6F" w:rsidRDefault="004E3B6F" w:rsidP="004E3B6F">
      <w:pPr>
        <w:tabs>
          <w:tab w:val="left" w:pos="-993"/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B611DD" w:rsidRPr="00C52DC3" w:rsidRDefault="00B611DD" w:rsidP="004E3B6F">
      <w:pPr>
        <w:tabs>
          <w:tab w:val="left" w:pos="-993"/>
          <w:tab w:val="left" w:pos="426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ru-RU"/>
        </w:rPr>
      </w:pPr>
    </w:p>
    <w:p w:rsidR="004E3B6F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>КОЛИЧЕСТВО И КАЧЕСТВО ТОВАРА</w:t>
      </w:r>
    </w:p>
    <w:p w:rsidR="004E3B6F" w:rsidRPr="006220CA" w:rsidRDefault="004E3B6F" w:rsidP="004E3B6F">
      <w:pPr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Качество Товара должно соответствовать действующим техническим условиям </w:t>
      </w:r>
      <w:r>
        <w:rPr>
          <w:rFonts w:ascii="Times New Roman" w:eastAsia="Times New Roman" w:hAnsi="Times New Roman"/>
          <w:lang w:eastAsia="ru-RU"/>
        </w:rPr>
        <w:t xml:space="preserve">             </w:t>
      </w:r>
    </w:p>
    <w:p w:rsidR="004E3B6F" w:rsidRDefault="004E3B6F" w:rsidP="004E3B6F">
      <w:pPr>
        <w:tabs>
          <w:tab w:val="left" w:pos="-993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Продавца.</w:t>
      </w:r>
    </w:p>
    <w:p w:rsidR="004E3B6F" w:rsidRDefault="004E3B6F" w:rsidP="004E3B6F">
      <w:pPr>
        <w:pStyle w:val="a3"/>
        <w:numPr>
          <w:ilvl w:val="1"/>
          <w:numId w:val="1"/>
        </w:numPr>
        <w:tabs>
          <w:tab w:val="left" w:pos="-993"/>
          <w:tab w:val="left" w:pos="426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Общее количество Товара указывается в Спецификации к настоящему Договору. Количество на определенную партию указывается в заявке (пп.3.2-3.3 настоящего Договора).</w:t>
      </w:r>
    </w:p>
    <w:p w:rsidR="004E3B6F" w:rsidRPr="00F322D9" w:rsidRDefault="004E3B6F" w:rsidP="004E3B6F">
      <w:pPr>
        <w:pStyle w:val="a3"/>
        <w:tabs>
          <w:tab w:val="left" w:pos="-993"/>
          <w:tab w:val="left" w:pos="426"/>
        </w:tabs>
        <w:spacing w:after="0" w:line="240" w:lineRule="auto"/>
        <w:ind w:left="993"/>
        <w:jc w:val="both"/>
        <w:rPr>
          <w:rFonts w:ascii="Times New Roman" w:eastAsia="Times New Roman" w:hAnsi="Times New Roman"/>
          <w:lang w:eastAsia="ru-RU"/>
        </w:rPr>
      </w:pPr>
    </w:p>
    <w:p w:rsidR="004E3B6F" w:rsidRDefault="004E3B6F" w:rsidP="004E3B6F">
      <w:pPr>
        <w:tabs>
          <w:tab w:val="left" w:pos="-993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>СРОК ДЕЙСТВИЯ ДОГОВОРА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right="-1" w:firstLine="993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 Настоящий Договор вступает в </w:t>
      </w:r>
      <w:r w:rsidRPr="00C52DC3">
        <w:rPr>
          <w:rFonts w:ascii="Times New Roman" w:eastAsia="Times New Roman" w:hAnsi="Times New Roman"/>
          <w:spacing w:val="1"/>
          <w:lang w:eastAsia="ru-RU"/>
        </w:rPr>
        <w:t>сил</w:t>
      </w:r>
      <w:r>
        <w:rPr>
          <w:rFonts w:ascii="Times New Roman" w:eastAsia="Times New Roman" w:hAnsi="Times New Roman"/>
          <w:spacing w:val="1"/>
          <w:lang w:eastAsia="ru-RU"/>
        </w:rPr>
        <w:t>у с даты его подписания обеими С</w:t>
      </w:r>
      <w:r w:rsidRPr="00C52DC3">
        <w:rPr>
          <w:rFonts w:ascii="Times New Roman" w:eastAsia="Times New Roman" w:hAnsi="Times New Roman"/>
          <w:spacing w:val="1"/>
          <w:lang w:eastAsia="ru-RU"/>
        </w:rPr>
        <w:t>торонами и действует до</w:t>
      </w:r>
      <w:r>
        <w:rPr>
          <w:rFonts w:ascii="Times New Roman" w:eastAsia="Times New Roman" w:hAnsi="Times New Roman"/>
          <w:spacing w:val="1"/>
          <w:lang w:eastAsia="ru-RU"/>
        </w:rPr>
        <w:t xml:space="preserve"> «___» ___________ г., а в части обязательств, неисполненных к моменту окончания срока действия Договора, до</w:t>
      </w:r>
      <w:r w:rsidRPr="00C52DC3">
        <w:rPr>
          <w:rFonts w:ascii="Times New Roman" w:eastAsia="Times New Roman" w:hAnsi="Times New Roman"/>
          <w:spacing w:val="1"/>
          <w:lang w:eastAsia="ru-RU"/>
        </w:rPr>
        <w:t xml:space="preserve"> полного исполнения </w:t>
      </w:r>
      <w:r>
        <w:rPr>
          <w:rFonts w:ascii="Times New Roman" w:eastAsia="Times New Roman" w:hAnsi="Times New Roman"/>
          <w:spacing w:val="1"/>
          <w:lang w:eastAsia="ru-RU"/>
        </w:rPr>
        <w:t>их</w:t>
      </w:r>
      <w:r w:rsidRPr="00C52DC3">
        <w:rPr>
          <w:rFonts w:ascii="Times New Roman" w:eastAsia="Times New Roman" w:hAnsi="Times New Roman"/>
          <w:spacing w:val="1"/>
          <w:lang w:eastAsia="ru-RU"/>
        </w:rPr>
        <w:t xml:space="preserve"> сторонами.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C52DC3">
        <w:rPr>
          <w:rFonts w:ascii="Times New Roman" w:eastAsia="Times New Roman" w:hAnsi="Times New Roman"/>
          <w:spacing w:val="1"/>
          <w:lang w:eastAsia="ru-RU"/>
        </w:rPr>
        <w:t>Настоящий Договор может быть рас</w:t>
      </w:r>
      <w:r>
        <w:rPr>
          <w:rFonts w:ascii="Times New Roman" w:eastAsia="Times New Roman" w:hAnsi="Times New Roman"/>
          <w:spacing w:val="1"/>
          <w:lang w:eastAsia="ru-RU"/>
        </w:rPr>
        <w:t>торгнут досрочно по соглашению С</w:t>
      </w:r>
      <w:r w:rsidRPr="00C52DC3">
        <w:rPr>
          <w:rFonts w:ascii="Times New Roman" w:eastAsia="Times New Roman" w:hAnsi="Times New Roman"/>
          <w:spacing w:val="1"/>
          <w:lang w:eastAsia="ru-RU"/>
        </w:rPr>
        <w:t xml:space="preserve">торон </w:t>
      </w:r>
      <w:proofErr w:type="gramStart"/>
      <w:r w:rsidRPr="00C52DC3">
        <w:rPr>
          <w:rFonts w:ascii="Times New Roman" w:eastAsia="Times New Roman" w:hAnsi="Times New Roman"/>
          <w:spacing w:val="1"/>
          <w:lang w:eastAsia="ru-RU"/>
        </w:rPr>
        <w:t>в порядке</w:t>
      </w:r>
      <w:proofErr w:type="gramEnd"/>
      <w:r w:rsidRPr="00C52DC3">
        <w:rPr>
          <w:rFonts w:ascii="Times New Roman" w:eastAsia="Times New Roman" w:hAnsi="Times New Roman"/>
          <w:spacing w:val="1"/>
          <w:lang w:eastAsia="ru-RU"/>
        </w:rPr>
        <w:t xml:space="preserve"> установленном настоящим Договором, а также в иных случаях, предусмотренных действующим законодательством Российской Федерации и настоящим Договором.</w:t>
      </w:r>
    </w:p>
    <w:p w:rsidR="004E3B6F" w:rsidRPr="00655C65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C52DC3">
        <w:rPr>
          <w:rFonts w:ascii="Times New Roman" w:eastAsia="Times New Roman" w:hAnsi="Times New Roman"/>
          <w:spacing w:val="1"/>
          <w:lang w:eastAsia="ru-RU"/>
        </w:rPr>
        <w:t>Сторона, желающая расторгнуть настоящий</w:t>
      </w:r>
      <w:r w:rsidRPr="00C52DC3">
        <w:rPr>
          <w:rFonts w:ascii="Times New Roman" w:eastAsia="Times New Roman" w:hAnsi="Times New Roman"/>
          <w:lang w:eastAsia="ru-RU"/>
        </w:rPr>
        <w:t xml:space="preserve"> Договор, не менее чем за 2 (Две) недели </w:t>
      </w:r>
      <w:r w:rsidRPr="00C52DC3">
        <w:rPr>
          <w:rFonts w:ascii="Times New Roman" w:eastAsia="Times New Roman" w:hAnsi="Times New Roman"/>
          <w:spacing w:val="5"/>
          <w:lang w:eastAsia="ru-RU"/>
        </w:rPr>
        <w:t xml:space="preserve">до предполагаемой даты расторжения, направляет другой Стороне соответствующее </w:t>
      </w:r>
      <w:r w:rsidRPr="00C52DC3">
        <w:rPr>
          <w:rFonts w:ascii="Times New Roman" w:eastAsia="Times New Roman" w:hAnsi="Times New Roman"/>
          <w:spacing w:val="4"/>
          <w:lang w:eastAsia="ru-RU"/>
        </w:rPr>
        <w:t xml:space="preserve">уведомление. В этом случае, к указанной в уведомлении дате, Стороны обязаны </w:t>
      </w:r>
      <w:r w:rsidRPr="00C52DC3">
        <w:rPr>
          <w:rFonts w:ascii="Times New Roman" w:eastAsia="Times New Roman" w:hAnsi="Times New Roman"/>
          <w:spacing w:val="5"/>
          <w:lang w:eastAsia="ru-RU"/>
        </w:rPr>
        <w:t xml:space="preserve">завершить все расчеты по настоящему Договору, если иное не будет согласовано </w:t>
      </w:r>
      <w:r w:rsidRPr="00C52DC3">
        <w:rPr>
          <w:rFonts w:ascii="Times New Roman" w:eastAsia="Times New Roman" w:hAnsi="Times New Roman"/>
          <w:spacing w:val="-2"/>
          <w:lang w:eastAsia="ru-RU"/>
        </w:rPr>
        <w:t>Сторонами.</w:t>
      </w:r>
    </w:p>
    <w:p w:rsidR="004E3B6F" w:rsidRPr="002A1813" w:rsidRDefault="004E3B6F" w:rsidP="004E3B6F">
      <w:pPr>
        <w:tabs>
          <w:tab w:val="left" w:pos="-993"/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/>
          <w:spacing w:val="1"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>ОТВЕТСТВЕННОСТЬ СТОРОН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Стороны несут ответственность по настоящему Договору в соответствии с действующим законодательством РФ. </w:t>
      </w:r>
    </w:p>
    <w:p w:rsidR="004E3B6F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pacing w:val="1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Сторона, нарушившая свои обязательства по настоящему Договору, обязуется немедленно </w:t>
      </w:r>
      <w:r w:rsidRPr="00C52DC3">
        <w:rPr>
          <w:rFonts w:ascii="Times New Roman" w:eastAsia="Times New Roman" w:hAnsi="Times New Roman"/>
          <w:spacing w:val="1"/>
          <w:lang w:eastAsia="ru-RU"/>
        </w:rPr>
        <w:t>уведомить об этом другую Сторону и сделать все от нее зависящее для устранения нарушения.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В случае нарушения срока оплаты Товара, </w:t>
      </w:r>
      <w:r>
        <w:rPr>
          <w:rFonts w:ascii="Times New Roman" w:eastAsia="Times New Roman" w:hAnsi="Times New Roman"/>
          <w:lang w:eastAsia="ru-RU"/>
        </w:rPr>
        <w:t xml:space="preserve">предусмотренного п.2.2 настоящего Договора, </w:t>
      </w:r>
      <w:r w:rsidRPr="00C52DC3">
        <w:rPr>
          <w:rFonts w:ascii="Times New Roman" w:eastAsia="Times New Roman" w:hAnsi="Times New Roman"/>
          <w:lang w:eastAsia="ru-RU"/>
        </w:rPr>
        <w:t xml:space="preserve">Покупатель по требованию Продавца уплачивает последнему пени в размере </w:t>
      </w:r>
      <w:r w:rsidRPr="00AE3BBD">
        <w:rPr>
          <w:rFonts w:ascii="Times New Roman" w:eastAsia="Times New Roman" w:hAnsi="Times New Roman"/>
          <w:lang w:eastAsia="ru-RU"/>
        </w:rPr>
        <w:t>двойной учетной ставки банковского процента</w:t>
      </w:r>
      <w:r>
        <w:rPr>
          <w:rFonts w:ascii="Times New Roman" w:eastAsia="Times New Roman" w:hAnsi="Times New Roman"/>
          <w:b/>
          <w:color w:val="FF0000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>от суммы подлежащей оплате и неоплаченной Покупателем.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Продавец не несет ответственности за просрочку передачи Товара в случае отсутствия в уст</w:t>
      </w:r>
      <w:r>
        <w:rPr>
          <w:rFonts w:ascii="Times New Roman" w:eastAsia="Times New Roman" w:hAnsi="Times New Roman"/>
          <w:lang w:eastAsia="ru-RU"/>
        </w:rPr>
        <w:t>ановленный срок уполномоченного</w:t>
      </w:r>
      <w:r w:rsidRPr="00C52DC3">
        <w:rPr>
          <w:rFonts w:ascii="Times New Roman" w:eastAsia="Times New Roman" w:hAnsi="Times New Roman"/>
          <w:lang w:eastAsia="ru-RU"/>
        </w:rPr>
        <w:t xml:space="preserve"> представителя Покупателя</w:t>
      </w:r>
      <w:r>
        <w:rPr>
          <w:rFonts w:ascii="Times New Roman" w:eastAsia="Times New Roman" w:hAnsi="Times New Roman"/>
          <w:lang w:eastAsia="ru-RU"/>
        </w:rPr>
        <w:t>, а также, в случае если доверенность представителя Покупателя оформлена ненадлежащим образом.</w:t>
      </w:r>
      <w:r w:rsidRPr="00C52DC3">
        <w:rPr>
          <w:rFonts w:ascii="Times New Roman" w:eastAsia="Times New Roman" w:hAnsi="Times New Roman"/>
          <w:lang w:eastAsia="ru-RU"/>
        </w:rPr>
        <w:t xml:space="preserve"> 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Cs w:val="24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Меры ответственности Сторон, не предусмотренные настоящим Договором, применяются в соответствии с нормами действующего законодательства РФ.</w:t>
      </w:r>
    </w:p>
    <w:p w:rsidR="004E3B6F" w:rsidRPr="00C52DC3" w:rsidRDefault="004E3B6F" w:rsidP="004E3B6F">
      <w:pPr>
        <w:tabs>
          <w:tab w:val="left" w:pos="426"/>
        </w:tabs>
        <w:spacing w:after="0" w:line="240" w:lineRule="auto"/>
        <w:ind w:left="426" w:firstLine="567"/>
        <w:jc w:val="center"/>
        <w:rPr>
          <w:rFonts w:ascii="Times New Roman" w:eastAsia="Times New Roman" w:hAnsi="Times New Roman"/>
          <w:b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 xml:space="preserve"> ФОРС-МАЖОР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Стороны освобождаются от ответственности, если неисполнение или ненадлежащее исполнение ими своих обязанностей явилось следствием обстоятельств непреодолимой силы (форс-мажорные обстоятельства), возникших после заключения настоящего Договора, в результате событий чрезвычайного характера, которые  Сторона не могла предвидеть и предотвратить разумными мерами.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О наступлении форс-мажорных обстоятельств, Сторона должна известить  другую Сторону в течение 2-х календарных дней. Извещение должно содержать данные о характере обстоятельств, а также официальные документы, подтверждающие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 В этом случае, сроки исполнения обязательств, продлеваются на срок действия форс-мажорных обстоятельств.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Если наступившие обстоятельства, предусмотренные пунктом 7.1.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обязательств по настоящему Договору.</w:t>
      </w:r>
    </w:p>
    <w:p w:rsidR="004E3B6F" w:rsidRPr="0020354D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bCs/>
          <w:spacing w:val="-3"/>
          <w:lang w:eastAsia="ru-RU"/>
        </w:rPr>
        <w:t>Ф</w:t>
      </w:r>
      <w:r w:rsidRPr="00C52DC3">
        <w:rPr>
          <w:rFonts w:ascii="Times New Roman" w:eastAsia="Times New Roman" w:hAnsi="Times New Roman"/>
          <w:spacing w:val="-3"/>
          <w:lang w:eastAsia="ru-RU"/>
        </w:rPr>
        <w:t>орс-мажорные</w:t>
      </w:r>
      <w:r w:rsidRPr="00C52DC3">
        <w:rPr>
          <w:rFonts w:ascii="Times New Roman" w:eastAsia="Times New Roman" w:hAnsi="Times New Roman"/>
          <w:b/>
          <w:spacing w:val="-3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spacing w:val="-3"/>
          <w:lang w:eastAsia="ru-RU"/>
        </w:rPr>
        <w:t xml:space="preserve">обстоятельства должны быть </w:t>
      </w:r>
      <w:r w:rsidRPr="00C52DC3">
        <w:rPr>
          <w:rFonts w:ascii="Times New Roman" w:eastAsia="Times New Roman" w:hAnsi="Times New Roman"/>
          <w:spacing w:val="-6"/>
          <w:lang w:eastAsia="ru-RU"/>
        </w:rPr>
        <w:t>удостоверены в Калининградской Торгово-промышленной палате.</w:t>
      </w:r>
    </w:p>
    <w:p w:rsidR="004E3B6F" w:rsidRPr="00A0253C" w:rsidRDefault="004E3B6F" w:rsidP="004E3B6F">
      <w:pPr>
        <w:tabs>
          <w:tab w:val="left" w:pos="-993"/>
          <w:tab w:val="left" w:pos="0"/>
        </w:tabs>
        <w:spacing w:after="0" w:line="240" w:lineRule="auto"/>
        <w:ind w:left="993"/>
        <w:jc w:val="both"/>
        <w:rPr>
          <w:rFonts w:ascii="Times New Roman" w:eastAsia="Times New Roman" w:hAnsi="Times New Roman"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lastRenderedPageBreak/>
        <w:t>ПОРЯДОК РАССМОТРЕНИЯ СПОРОВ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Все споры и разногласия, возникающие между Сторонами по настоящему Договору или в связи с его заключением, изменением, прекращением разрешаются путем переговоров между Сторонами. Досудебный претензионный порядок для Сторон обязателен. Ответ на претензию должен быть направлен в течение </w:t>
      </w:r>
      <w:r>
        <w:rPr>
          <w:rFonts w:ascii="Times New Roman" w:eastAsia="Times New Roman" w:hAnsi="Times New Roman"/>
          <w:lang w:eastAsia="ru-RU"/>
        </w:rPr>
        <w:t>1</w:t>
      </w:r>
      <w:r w:rsidRPr="00C52DC3">
        <w:rPr>
          <w:rFonts w:ascii="Times New Roman" w:eastAsia="Times New Roman" w:hAnsi="Times New Roman"/>
          <w:lang w:eastAsia="ru-RU"/>
        </w:rPr>
        <w:t>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>(</w:t>
      </w:r>
      <w:r>
        <w:rPr>
          <w:rFonts w:ascii="Times New Roman" w:eastAsia="Times New Roman" w:hAnsi="Times New Roman"/>
          <w:lang w:eastAsia="ru-RU"/>
        </w:rPr>
        <w:t>десяти</w:t>
      </w:r>
      <w:r w:rsidRPr="00C52DC3">
        <w:rPr>
          <w:rFonts w:ascii="Times New Roman" w:eastAsia="Times New Roman" w:hAnsi="Times New Roman"/>
          <w:lang w:eastAsia="ru-RU"/>
        </w:rPr>
        <w:t xml:space="preserve">) календарных дней. 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В случае невозможности разрешения разногласий путем переговоров и в претензионном порядке они подлежат передаче на рассмотрение в Арбитражный суд Калининградской области в установленном </w:t>
      </w:r>
      <w:r>
        <w:rPr>
          <w:rFonts w:ascii="Times New Roman" w:eastAsia="Times New Roman" w:hAnsi="Times New Roman"/>
          <w:lang w:eastAsia="ru-RU"/>
        </w:rPr>
        <w:t>з</w:t>
      </w:r>
      <w:r w:rsidRPr="00C52DC3">
        <w:rPr>
          <w:rFonts w:ascii="Times New Roman" w:eastAsia="Times New Roman" w:hAnsi="Times New Roman"/>
          <w:lang w:eastAsia="ru-RU"/>
        </w:rPr>
        <w:t xml:space="preserve">аконом порядке. </w:t>
      </w:r>
    </w:p>
    <w:p w:rsidR="004E3B6F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Во всём, что не предусмотрено настоящим Договором, Стороны руководствуются действующим законодательством РФ.</w:t>
      </w:r>
    </w:p>
    <w:p w:rsidR="004E3B6F" w:rsidRDefault="004E3B6F" w:rsidP="004E3B6F">
      <w:pPr>
        <w:tabs>
          <w:tab w:val="left" w:pos="-993"/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4E3B6F" w:rsidRPr="00C52DC3" w:rsidRDefault="004E3B6F" w:rsidP="004E3B6F">
      <w:pPr>
        <w:numPr>
          <w:ilvl w:val="0"/>
          <w:numId w:val="1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>ДОПОЛНИТЕЛЬНЫЕ УСЛОВИЯ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Настоящий Договор составлен в 2-х идентичных экземплярах, имеющи</w:t>
      </w:r>
      <w:r>
        <w:rPr>
          <w:rFonts w:ascii="Times New Roman" w:eastAsia="Times New Roman" w:hAnsi="Times New Roman"/>
          <w:lang w:eastAsia="ru-RU"/>
        </w:rPr>
        <w:t xml:space="preserve">х одинаковую юридическую силу, </w:t>
      </w:r>
      <w:r w:rsidRPr="00C52DC3">
        <w:rPr>
          <w:rFonts w:ascii="Times New Roman" w:eastAsia="Times New Roman" w:hAnsi="Times New Roman"/>
          <w:lang w:eastAsia="ru-RU"/>
        </w:rPr>
        <w:t>по одному для каждой из Сторон.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 xml:space="preserve">Все изменения и дополнения к настоящему Договору действительны лишь в том случае, если они оформлены в письменном виде и подписаны уполномоченными на то представителями </w:t>
      </w:r>
      <w:r>
        <w:rPr>
          <w:rFonts w:ascii="Times New Roman" w:eastAsia="Times New Roman" w:hAnsi="Times New Roman"/>
          <w:lang w:eastAsia="ru-RU"/>
        </w:rPr>
        <w:t xml:space="preserve">обеих </w:t>
      </w:r>
      <w:r w:rsidRPr="00C52DC3">
        <w:rPr>
          <w:rFonts w:ascii="Times New Roman" w:eastAsia="Times New Roman" w:hAnsi="Times New Roman"/>
          <w:lang w:eastAsia="ru-RU"/>
        </w:rPr>
        <w:t>Сторон.</w:t>
      </w:r>
    </w:p>
    <w:p w:rsidR="004E3B6F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Покупатель не имеет права передавать свои права и обязательства по настоящему Договору третьей Стороне без письменного согласия Продавца.</w:t>
      </w:r>
    </w:p>
    <w:p w:rsidR="004E3B6F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Если настоящий Договор заключен посредством факсимильной связи, то Стороны должны обменяться оригиналами в течение 30 (тридцати) календарных дней со дня его подписания.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Факсимильные копии документов, которыми Стороны обмениваются при исполнении настоящего Договора, имеют одинаковую юридическую силу с оригиналами.</w:t>
      </w:r>
    </w:p>
    <w:p w:rsidR="004E3B6F" w:rsidRPr="00C52DC3" w:rsidRDefault="004E3B6F" w:rsidP="004E3B6F">
      <w:pPr>
        <w:numPr>
          <w:ilvl w:val="1"/>
          <w:numId w:val="1"/>
        </w:numPr>
        <w:tabs>
          <w:tab w:val="left" w:pos="-993"/>
          <w:tab w:val="left" w:pos="0"/>
        </w:tabs>
        <w:spacing w:after="0" w:line="240" w:lineRule="auto"/>
        <w:ind w:left="0" w:firstLine="993"/>
        <w:jc w:val="both"/>
        <w:rPr>
          <w:rFonts w:ascii="Times New Roman" w:eastAsia="Times New Roman" w:hAnsi="Times New Roman"/>
          <w:szCs w:val="24"/>
          <w:lang w:eastAsia="ru-RU"/>
        </w:rPr>
      </w:pPr>
      <w:r w:rsidRPr="00C52DC3">
        <w:rPr>
          <w:rFonts w:ascii="Times New Roman" w:eastAsia="Times New Roman" w:hAnsi="Times New Roman"/>
          <w:lang w:eastAsia="ru-RU"/>
        </w:rPr>
        <w:t>Сведения, ставшие известными в ходе исполнения</w:t>
      </w:r>
      <w:r>
        <w:rPr>
          <w:rFonts w:ascii="Times New Roman" w:eastAsia="Times New Roman" w:hAnsi="Times New Roman"/>
          <w:szCs w:val="24"/>
          <w:lang w:eastAsia="ru-RU"/>
        </w:rPr>
        <w:t xml:space="preserve"> </w:t>
      </w:r>
      <w:r w:rsidRPr="00C52DC3">
        <w:rPr>
          <w:rFonts w:ascii="Times New Roman" w:eastAsia="Times New Roman" w:hAnsi="Times New Roman"/>
          <w:lang w:eastAsia="ru-RU"/>
        </w:rPr>
        <w:t xml:space="preserve">настоящего Договора, являются конфиденциальной информацией и не подлежат разглашению третьим лицам, за исключением государственных органов в соответствии с законодательством РФ. </w:t>
      </w:r>
    </w:p>
    <w:p w:rsidR="004E3B6F" w:rsidRPr="00C52DC3" w:rsidRDefault="004E3B6F" w:rsidP="004E3B6F">
      <w:pPr>
        <w:spacing w:after="0" w:line="240" w:lineRule="auto"/>
        <w:jc w:val="center"/>
        <w:rPr>
          <w:rFonts w:ascii="Times New Roman" w:eastAsia="Times New Roman" w:hAnsi="Times New Roman"/>
          <w:szCs w:val="24"/>
          <w:lang w:eastAsia="ru-RU"/>
        </w:rPr>
      </w:pPr>
    </w:p>
    <w:p w:rsidR="004E3B6F" w:rsidRPr="00C52DC3" w:rsidRDefault="004E3B6F" w:rsidP="004E3B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10. ЮРИДИЧЕСКИЕ АДРЕСА, </w:t>
      </w:r>
      <w:r w:rsidRPr="00C52DC3">
        <w:rPr>
          <w:rFonts w:ascii="Times New Roman" w:eastAsia="Times New Roman" w:hAnsi="Times New Roman"/>
          <w:b/>
          <w:lang w:eastAsia="ru-RU"/>
        </w:rPr>
        <w:t xml:space="preserve">КОНТАКТНЫЕ ТЕЛЕФОНЫ, </w:t>
      </w:r>
    </w:p>
    <w:p w:rsidR="004E3B6F" w:rsidRDefault="004E3B6F" w:rsidP="004E3B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C52DC3">
        <w:rPr>
          <w:rFonts w:ascii="Times New Roman" w:eastAsia="Times New Roman" w:hAnsi="Times New Roman"/>
          <w:b/>
          <w:lang w:eastAsia="ru-RU"/>
        </w:rPr>
        <w:t xml:space="preserve"> БАНКОВСКИЕ РЕКВИЗИТЫ И ПОДПИСИ СТОРОН:</w:t>
      </w:r>
    </w:p>
    <w:p w:rsidR="004E3B6F" w:rsidRPr="00C52DC3" w:rsidRDefault="004E3B6F" w:rsidP="004E3B6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9"/>
        <w:gridCol w:w="5322"/>
      </w:tblGrid>
      <w:tr w:rsidR="004E3B6F" w:rsidRPr="00490330" w:rsidTr="00B079EB">
        <w:trPr>
          <w:trHeight w:val="66"/>
        </w:trPr>
        <w:tc>
          <w:tcPr>
            <w:tcW w:w="4249" w:type="dxa"/>
            <w:shd w:val="clear" w:color="auto" w:fill="auto"/>
          </w:tcPr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                   </w:t>
            </w:r>
            <w:r w:rsidRPr="00C52D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ПРОДАВ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Е</w:t>
            </w:r>
            <w:r w:rsidRPr="00C52D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Ц</w:t>
            </w:r>
          </w:p>
          <w:p w:rsidR="004E3B6F" w:rsidRPr="00C52DC3" w:rsidRDefault="004E3B6F" w:rsidP="00B079E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АО «Калининградский янтарный комбинат»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Индекс: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238580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Юридический адрес: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 Янтарный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4E3B6F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Калининградской области,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Балебина</w:t>
            </w:r>
            <w:proofErr w:type="spellEnd"/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1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Телефон: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8-401-533-72-53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8-401-245-09-10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8-401-533-72-84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Факс:           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>8-401-246-67-29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8-401-245-09-10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40702810477000001299   в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Филиал Калининградский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АО Банк ВТБ г. Калининград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К/С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30101810900000000892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БИК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042748892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ОКПО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00227092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ИНН/КПП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3912013210/391201001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b/>
                <w:sz w:val="26"/>
                <w:szCs w:val="24"/>
                <w:lang w:val="en-US" w:eastAsia="ru-RU"/>
              </w:rPr>
              <w:t>E</w:t>
            </w:r>
            <w:r w:rsidRPr="00C52DC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>-</w:t>
            </w:r>
            <w:r w:rsidRPr="00C52DC3">
              <w:rPr>
                <w:rFonts w:ascii="Times New Roman" w:eastAsia="Times New Roman" w:hAnsi="Times New Roman"/>
                <w:b/>
                <w:sz w:val="26"/>
                <w:szCs w:val="24"/>
                <w:lang w:val="en-US" w:eastAsia="ru-RU"/>
              </w:rPr>
              <w:t>Mail</w:t>
            </w:r>
            <w:r w:rsidRPr="00C52DC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: </w:t>
            </w:r>
            <w:hyperlink r:id="rId5" w:history="1">
              <w:r w:rsidRPr="00C52DC3">
                <w:rPr>
                  <w:rFonts w:ascii="Times New Roman" w:eastAsia="Times New Roman" w:hAnsi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trade</w:t>
              </w:r>
              <w:r w:rsidRPr="00C52DC3">
                <w:rPr>
                  <w:rFonts w:ascii="Times New Roman" w:eastAsia="Times New Roman" w:hAnsi="Times New Roman"/>
                  <w:b/>
                  <w:color w:val="0000FF"/>
                  <w:sz w:val="26"/>
                  <w:szCs w:val="24"/>
                  <w:u w:val="single"/>
                  <w:lang w:eastAsia="ru-RU"/>
                </w:rPr>
                <w:t>@</w:t>
              </w:r>
              <w:proofErr w:type="spellStart"/>
              <w:r w:rsidRPr="00C52DC3">
                <w:rPr>
                  <w:rFonts w:ascii="Times New Roman" w:eastAsia="Times New Roman" w:hAnsi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ambercombine</w:t>
              </w:r>
              <w:proofErr w:type="spellEnd"/>
              <w:r w:rsidRPr="00C52DC3">
                <w:rPr>
                  <w:rFonts w:ascii="Times New Roman" w:eastAsia="Times New Roman" w:hAnsi="Times New Roman"/>
                  <w:b/>
                  <w:color w:val="0000FF"/>
                  <w:sz w:val="26"/>
                  <w:szCs w:val="24"/>
                  <w:u w:val="single"/>
                  <w:lang w:eastAsia="ru-RU"/>
                </w:rPr>
                <w:t>.</w:t>
              </w:r>
              <w:proofErr w:type="spellStart"/>
              <w:r w:rsidRPr="00C52DC3">
                <w:rPr>
                  <w:rFonts w:ascii="Times New Roman" w:eastAsia="Times New Roman" w:hAnsi="Times New Roman"/>
                  <w:b/>
                  <w:color w:val="0000FF"/>
                  <w:sz w:val="26"/>
                  <w:szCs w:val="24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52DC3"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  <w:t xml:space="preserve">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</w:p>
          <w:p w:rsidR="004E3B6F" w:rsidRPr="007C1EED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b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Генеральный директор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__________/М.И. </w:t>
            </w:r>
            <w:proofErr w:type="spellStart"/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Зацепин</w:t>
            </w:r>
            <w:proofErr w:type="spellEnd"/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322" w:type="dxa"/>
            <w:shd w:val="clear" w:color="auto" w:fill="auto"/>
          </w:tcPr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 xml:space="preserve">                  </w:t>
            </w:r>
            <w:r w:rsidRPr="00C52DC3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ПОКУПАТЕЛ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Ь</w:t>
            </w:r>
            <w:r w:rsidRPr="00C52DC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b/>
                <w:color w:val="FFFFFF"/>
                <w:sz w:val="26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b/>
                <w:color w:val="FFFFFF"/>
                <w:sz w:val="26"/>
                <w:lang w:eastAsia="ru-RU"/>
              </w:rPr>
              <w:t xml:space="preserve">ИП </w:t>
            </w:r>
            <w:proofErr w:type="spellStart"/>
            <w:r w:rsidRPr="00C52DC3">
              <w:rPr>
                <w:rFonts w:ascii="Times New Roman" w:eastAsia="Times New Roman" w:hAnsi="Times New Roman"/>
                <w:b/>
                <w:color w:val="FFFFFF"/>
                <w:sz w:val="26"/>
                <w:lang w:eastAsia="ru-RU"/>
              </w:rPr>
              <w:t>Васюкович</w:t>
            </w:r>
            <w:proofErr w:type="spellEnd"/>
            <w:r w:rsidRPr="00C52DC3">
              <w:rPr>
                <w:rFonts w:ascii="Times New Roman" w:eastAsia="Times New Roman" w:hAnsi="Times New Roman"/>
                <w:b/>
                <w:color w:val="FFFFFF"/>
                <w:sz w:val="26"/>
                <w:lang w:eastAsia="ru-RU"/>
              </w:rPr>
              <w:t xml:space="preserve"> М.В.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Ин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.2, кв.18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_______ Телефон: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84957999684,89255025630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________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6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6"/>
                <w:szCs w:val="24"/>
                <w:lang w:eastAsia="ru-RU"/>
              </w:rPr>
              <w:t>Факс: ______________________________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6"/>
                <w:szCs w:val="24"/>
                <w:lang w:eastAsia="ru-RU"/>
              </w:rPr>
              <w:t xml:space="preserve">___________________________________          </w:t>
            </w:r>
          </w:p>
          <w:p w:rsidR="004E3B6F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Р/</w:t>
            </w:r>
            <w:proofErr w:type="gramStart"/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С</w:t>
            </w:r>
            <w:proofErr w:type="gramEnd"/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_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408028104</w:t>
            </w:r>
          </w:p>
          <w:p w:rsidR="004E3B6F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</w:pP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0004832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_______________</w:t>
            </w: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Московский банк Сбербанка России  ОАО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 </w:t>
            </w:r>
          </w:p>
          <w:p w:rsidR="004E3B6F" w:rsidRPr="003E7B34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</w:pPr>
            <w:r w:rsidRPr="003E7B34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</w:t>
            </w:r>
            <w:r w:rsidRPr="003E7B34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eastAsia="ru-RU"/>
              </w:rPr>
              <w:t>9038/01624</w:t>
            </w:r>
            <w:r w:rsidRPr="003E7B34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___</w:t>
            </w:r>
          </w:p>
          <w:p w:rsidR="004E3B6F" w:rsidRPr="00121927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ОКПО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  <w:t xml:space="preserve"> _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val="en-US" w:eastAsia="ru-RU"/>
              </w:rPr>
              <w:t>0116158565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  <w:t>_____________________</w:t>
            </w:r>
          </w:p>
          <w:p w:rsidR="004E3B6F" w:rsidRPr="00121927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ИНН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  <w:t xml:space="preserve"> 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u w:val="single"/>
                <w:lang w:val="en-US" w:eastAsia="ru-RU"/>
              </w:rPr>
              <w:t>773413728633</w:t>
            </w: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  <w:t>______________________</w:t>
            </w:r>
          </w:p>
          <w:p w:rsidR="004E3B6F" w:rsidRPr="00121927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</w:pPr>
            <w:r w:rsidRPr="00C52DC3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E</w:t>
            </w:r>
            <w:r w:rsidRPr="0012192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-</w:t>
            </w:r>
            <w:r w:rsidRPr="00C52DC3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mail</w:t>
            </w:r>
            <w:r w:rsidRPr="0012192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 xml:space="preserve">: </w:t>
            </w:r>
            <w:r w:rsidRPr="00C52DC3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amberpalace</w:t>
            </w:r>
            <w:r w:rsidRPr="0012192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10@</w:t>
            </w:r>
            <w:r w:rsidRPr="00C52DC3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gmail</w:t>
            </w:r>
            <w:r w:rsidRPr="00121927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.</w:t>
            </w:r>
            <w:r w:rsidRPr="00C52DC3">
              <w:rPr>
                <w:rFonts w:ascii="Times New Roman" w:eastAsia="Times New Roman" w:hAnsi="Times New Roman"/>
                <w:b/>
                <w:color w:val="FFFFFF"/>
                <w:sz w:val="24"/>
                <w:szCs w:val="24"/>
                <w:lang w:val="en-US" w:eastAsia="ru-RU"/>
              </w:rPr>
              <w:t>com</w:t>
            </w: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/>
                <w:color w:val="FFFFFF"/>
                <w:sz w:val="24"/>
                <w:szCs w:val="24"/>
                <w:lang w:val="en-US" w:eastAsia="ru-RU"/>
              </w:rPr>
              <w:t xml:space="preserve"> </w:t>
            </w: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219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</w:t>
            </w:r>
          </w:p>
          <w:p w:rsidR="004E3B6F" w:rsidRPr="00121927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21927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     </w:t>
            </w: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Генеральный директор</w:t>
            </w:r>
          </w:p>
          <w:p w:rsidR="004E3B6F" w:rsidRPr="00C52DC3" w:rsidRDefault="004E3B6F" w:rsidP="00B079E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E3B6F" w:rsidRPr="00C52DC3" w:rsidRDefault="004E3B6F" w:rsidP="00B079EB">
            <w:pPr>
              <w:spacing w:after="0" w:line="240" w:lineRule="auto"/>
              <w:ind w:left="395"/>
              <w:rPr>
                <w:rFonts w:ascii="Times New Roman" w:eastAsia="Times New Roman" w:hAnsi="Times New Roman"/>
                <w:b/>
                <w:lang w:eastAsia="ru-RU"/>
              </w:rPr>
            </w:pPr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Подпись______________/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</w:t>
            </w:r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 xml:space="preserve">М.В. </w:t>
            </w:r>
            <w:proofErr w:type="spellStart"/>
            <w:r w:rsidRPr="00C52DC3">
              <w:rPr>
                <w:rFonts w:ascii="Times New Roman" w:eastAsia="Times New Roman" w:hAnsi="Times New Roman"/>
                <w:color w:val="FFFFFF"/>
                <w:sz w:val="24"/>
                <w:szCs w:val="24"/>
                <w:lang w:eastAsia="ru-RU"/>
              </w:rPr>
              <w:t>Васюкович</w:t>
            </w:r>
            <w:proofErr w:type="spellEnd"/>
            <w:r w:rsidRPr="00C52DC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/ </w:t>
            </w:r>
            <w:r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  </w:t>
            </w:r>
            <w:r w:rsidRPr="00C52DC3">
              <w:rPr>
                <w:rFonts w:ascii="Times New Roman" w:eastAsia="Times New Roman" w:hAnsi="Times New Roman"/>
                <w:sz w:val="26"/>
                <w:szCs w:val="24"/>
                <w:lang w:eastAsia="ru-RU"/>
              </w:rPr>
              <w:t xml:space="preserve">  </w:t>
            </w:r>
          </w:p>
        </w:tc>
      </w:tr>
    </w:tbl>
    <w:p w:rsidR="004E3B6F" w:rsidRDefault="004E3B6F" w:rsidP="004E3B6F">
      <w:r>
        <w:lastRenderedPageBreak/>
        <w:t xml:space="preserve">                                                                                                                                                    </w:t>
      </w:r>
    </w:p>
    <w:p w:rsidR="00137522" w:rsidRDefault="00137522"/>
    <w:sectPr w:rsidR="00137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976844"/>
    <w:multiLevelType w:val="multilevel"/>
    <w:tmpl w:val="831E88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B6F"/>
    <w:rsid w:val="000008D2"/>
    <w:rsid w:val="00001948"/>
    <w:rsid w:val="00001B97"/>
    <w:rsid w:val="00006231"/>
    <w:rsid w:val="0000679A"/>
    <w:rsid w:val="000104BA"/>
    <w:rsid w:val="000104E9"/>
    <w:rsid w:val="000134CA"/>
    <w:rsid w:val="000150C8"/>
    <w:rsid w:val="00015A10"/>
    <w:rsid w:val="0001621E"/>
    <w:rsid w:val="00017D61"/>
    <w:rsid w:val="00020C28"/>
    <w:rsid w:val="00020CA2"/>
    <w:rsid w:val="00021040"/>
    <w:rsid w:val="00021E97"/>
    <w:rsid w:val="00023147"/>
    <w:rsid w:val="00024985"/>
    <w:rsid w:val="00024B32"/>
    <w:rsid w:val="00024C3D"/>
    <w:rsid w:val="0002647D"/>
    <w:rsid w:val="0002704F"/>
    <w:rsid w:val="00030118"/>
    <w:rsid w:val="00032CBD"/>
    <w:rsid w:val="00032F41"/>
    <w:rsid w:val="00033192"/>
    <w:rsid w:val="000342BB"/>
    <w:rsid w:val="000356D1"/>
    <w:rsid w:val="000358D2"/>
    <w:rsid w:val="00040CB6"/>
    <w:rsid w:val="00041308"/>
    <w:rsid w:val="00043118"/>
    <w:rsid w:val="000431FA"/>
    <w:rsid w:val="00043298"/>
    <w:rsid w:val="000434C9"/>
    <w:rsid w:val="0004453F"/>
    <w:rsid w:val="000447A6"/>
    <w:rsid w:val="00044E80"/>
    <w:rsid w:val="0004563D"/>
    <w:rsid w:val="00045728"/>
    <w:rsid w:val="00047216"/>
    <w:rsid w:val="000476E7"/>
    <w:rsid w:val="00050391"/>
    <w:rsid w:val="00050CEB"/>
    <w:rsid w:val="00053406"/>
    <w:rsid w:val="000535D0"/>
    <w:rsid w:val="00053798"/>
    <w:rsid w:val="00055A70"/>
    <w:rsid w:val="00056780"/>
    <w:rsid w:val="00056992"/>
    <w:rsid w:val="00056E10"/>
    <w:rsid w:val="00057399"/>
    <w:rsid w:val="00057B9A"/>
    <w:rsid w:val="000616E3"/>
    <w:rsid w:val="00062252"/>
    <w:rsid w:val="000626D0"/>
    <w:rsid w:val="00062EE2"/>
    <w:rsid w:val="000638E1"/>
    <w:rsid w:val="00064125"/>
    <w:rsid w:val="00064F34"/>
    <w:rsid w:val="000706A4"/>
    <w:rsid w:val="00075226"/>
    <w:rsid w:val="00075AFF"/>
    <w:rsid w:val="00075CB0"/>
    <w:rsid w:val="00076C5E"/>
    <w:rsid w:val="00080E96"/>
    <w:rsid w:val="0008174A"/>
    <w:rsid w:val="00084D65"/>
    <w:rsid w:val="00086BA8"/>
    <w:rsid w:val="00090564"/>
    <w:rsid w:val="000905AD"/>
    <w:rsid w:val="00091A4C"/>
    <w:rsid w:val="00091FD0"/>
    <w:rsid w:val="00092AD6"/>
    <w:rsid w:val="00092F34"/>
    <w:rsid w:val="00093478"/>
    <w:rsid w:val="00095F81"/>
    <w:rsid w:val="000A03C8"/>
    <w:rsid w:val="000A295C"/>
    <w:rsid w:val="000A3A06"/>
    <w:rsid w:val="000A3F6E"/>
    <w:rsid w:val="000A4B38"/>
    <w:rsid w:val="000A4C48"/>
    <w:rsid w:val="000A558B"/>
    <w:rsid w:val="000A5DA2"/>
    <w:rsid w:val="000A5E3A"/>
    <w:rsid w:val="000A66E0"/>
    <w:rsid w:val="000A6C1D"/>
    <w:rsid w:val="000A79AD"/>
    <w:rsid w:val="000B00BC"/>
    <w:rsid w:val="000B06DE"/>
    <w:rsid w:val="000B114D"/>
    <w:rsid w:val="000B16FC"/>
    <w:rsid w:val="000B1DCE"/>
    <w:rsid w:val="000B2A45"/>
    <w:rsid w:val="000B3519"/>
    <w:rsid w:val="000B3D5E"/>
    <w:rsid w:val="000B510C"/>
    <w:rsid w:val="000B6147"/>
    <w:rsid w:val="000B628D"/>
    <w:rsid w:val="000C013E"/>
    <w:rsid w:val="000C1D40"/>
    <w:rsid w:val="000C1D6D"/>
    <w:rsid w:val="000C2F36"/>
    <w:rsid w:val="000C320F"/>
    <w:rsid w:val="000C3852"/>
    <w:rsid w:val="000C3BE2"/>
    <w:rsid w:val="000C41A0"/>
    <w:rsid w:val="000C4A8E"/>
    <w:rsid w:val="000C6080"/>
    <w:rsid w:val="000C6636"/>
    <w:rsid w:val="000C72BF"/>
    <w:rsid w:val="000D7E3B"/>
    <w:rsid w:val="000E2296"/>
    <w:rsid w:val="000E23EF"/>
    <w:rsid w:val="000E41B5"/>
    <w:rsid w:val="000E5193"/>
    <w:rsid w:val="000E7AFF"/>
    <w:rsid w:val="000E7C5B"/>
    <w:rsid w:val="000F1A92"/>
    <w:rsid w:val="000F3024"/>
    <w:rsid w:val="000F35A1"/>
    <w:rsid w:val="000F4F8B"/>
    <w:rsid w:val="000F5736"/>
    <w:rsid w:val="001019B6"/>
    <w:rsid w:val="00101AE6"/>
    <w:rsid w:val="00101BEB"/>
    <w:rsid w:val="0010227F"/>
    <w:rsid w:val="001024A6"/>
    <w:rsid w:val="00102AA8"/>
    <w:rsid w:val="00103177"/>
    <w:rsid w:val="00103FA8"/>
    <w:rsid w:val="00105763"/>
    <w:rsid w:val="00105AD6"/>
    <w:rsid w:val="00105D45"/>
    <w:rsid w:val="001061FA"/>
    <w:rsid w:val="00107E69"/>
    <w:rsid w:val="00110110"/>
    <w:rsid w:val="00110B3D"/>
    <w:rsid w:val="00112557"/>
    <w:rsid w:val="00113822"/>
    <w:rsid w:val="00116699"/>
    <w:rsid w:val="00116DE1"/>
    <w:rsid w:val="00120F87"/>
    <w:rsid w:val="0012557D"/>
    <w:rsid w:val="00125AC8"/>
    <w:rsid w:val="001263A2"/>
    <w:rsid w:val="00126631"/>
    <w:rsid w:val="00126D4E"/>
    <w:rsid w:val="0013147E"/>
    <w:rsid w:val="00131A4C"/>
    <w:rsid w:val="00131EC3"/>
    <w:rsid w:val="00134F22"/>
    <w:rsid w:val="00136305"/>
    <w:rsid w:val="00136462"/>
    <w:rsid w:val="00136FE7"/>
    <w:rsid w:val="00137522"/>
    <w:rsid w:val="00137897"/>
    <w:rsid w:val="00137D7E"/>
    <w:rsid w:val="00137DDE"/>
    <w:rsid w:val="001413D7"/>
    <w:rsid w:val="00141519"/>
    <w:rsid w:val="00142DFB"/>
    <w:rsid w:val="0014346A"/>
    <w:rsid w:val="0014451C"/>
    <w:rsid w:val="00144B72"/>
    <w:rsid w:val="00147E2F"/>
    <w:rsid w:val="00150067"/>
    <w:rsid w:val="001504B5"/>
    <w:rsid w:val="00150686"/>
    <w:rsid w:val="0015164B"/>
    <w:rsid w:val="00152138"/>
    <w:rsid w:val="001530E4"/>
    <w:rsid w:val="001534AB"/>
    <w:rsid w:val="00154C98"/>
    <w:rsid w:val="00156052"/>
    <w:rsid w:val="00156CCA"/>
    <w:rsid w:val="0016020D"/>
    <w:rsid w:val="00160FAF"/>
    <w:rsid w:val="00161B94"/>
    <w:rsid w:val="00163F01"/>
    <w:rsid w:val="00164CB6"/>
    <w:rsid w:val="001661EF"/>
    <w:rsid w:val="00170585"/>
    <w:rsid w:val="00171725"/>
    <w:rsid w:val="00171C58"/>
    <w:rsid w:val="001736F4"/>
    <w:rsid w:val="00173F1F"/>
    <w:rsid w:val="0017655C"/>
    <w:rsid w:val="00180CD6"/>
    <w:rsid w:val="00181A38"/>
    <w:rsid w:val="0018289B"/>
    <w:rsid w:val="00183926"/>
    <w:rsid w:val="001843E6"/>
    <w:rsid w:val="00184979"/>
    <w:rsid w:val="00184ABF"/>
    <w:rsid w:val="00185B17"/>
    <w:rsid w:val="00186194"/>
    <w:rsid w:val="001861AC"/>
    <w:rsid w:val="001900A1"/>
    <w:rsid w:val="00190324"/>
    <w:rsid w:val="001908A6"/>
    <w:rsid w:val="0019228C"/>
    <w:rsid w:val="001923F7"/>
    <w:rsid w:val="00192C95"/>
    <w:rsid w:val="00193733"/>
    <w:rsid w:val="00193E59"/>
    <w:rsid w:val="0019515F"/>
    <w:rsid w:val="0019614A"/>
    <w:rsid w:val="00196D42"/>
    <w:rsid w:val="0019726A"/>
    <w:rsid w:val="001A08CF"/>
    <w:rsid w:val="001A23CF"/>
    <w:rsid w:val="001A2D3B"/>
    <w:rsid w:val="001A45F6"/>
    <w:rsid w:val="001B032B"/>
    <w:rsid w:val="001B1597"/>
    <w:rsid w:val="001B199E"/>
    <w:rsid w:val="001B2AFF"/>
    <w:rsid w:val="001B324E"/>
    <w:rsid w:val="001B5FEF"/>
    <w:rsid w:val="001B6E98"/>
    <w:rsid w:val="001C0A27"/>
    <w:rsid w:val="001C10B7"/>
    <w:rsid w:val="001C28B3"/>
    <w:rsid w:val="001C298D"/>
    <w:rsid w:val="001C2D3B"/>
    <w:rsid w:val="001D1669"/>
    <w:rsid w:val="001D3885"/>
    <w:rsid w:val="001D6D06"/>
    <w:rsid w:val="001E0804"/>
    <w:rsid w:val="001E18F7"/>
    <w:rsid w:val="001E1D78"/>
    <w:rsid w:val="001E1DE4"/>
    <w:rsid w:val="001E3FFE"/>
    <w:rsid w:val="001E4905"/>
    <w:rsid w:val="001E5A48"/>
    <w:rsid w:val="001E6C76"/>
    <w:rsid w:val="001E6DBF"/>
    <w:rsid w:val="001E705B"/>
    <w:rsid w:val="001E7471"/>
    <w:rsid w:val="001F1725"/>
    <w:rsid w:val="001F2AD7"/>
    <w:rsid w:val="001F388C"/>
    <w:rsid w:val="001F3D40"/>
    <w:rsid w:val="001F7526"/>
    <w:rsid w:val="001F7C0D"/>
    <w:rsid w:val="00200091"/>
    <w:rsid w:val="0020079E"/>
    <w:rsid w:val="00200C28"/>
    <w:rsid w:val="00201D33"/>
    <w:rsid w:val="002032E8"/>
    <w:rsid w:val="00203DF8"/>
    <w:rsid w:val="00203E3D"/>
    <w:rsid w:val="00203E46"/>
    <w:rsid w:val="00204EA2"/>
    <w:rsid w:val="00204F87"/>
    <w:rsid w:val="002052F6"/>
    <w:rsid w:val="00206517"/>
    <w:rsid w:val="00206632"/>
    <w:rsid w:val="00206755"/>
    <w:rsid w:val="0020688B"/>
    <w:rsid w:val="00206EC2"/>
    <w:rsid w:val="002077D5"/>
    <w:rsid w:val="00207EE1"/>
    <w:rsid w:val="00207EE8"/>
    <w:rsid w:val="0021267E"/>
    <w:rsid w:val="00212718"/>
    <w:rsid w:val="002129BA"/>
    <w:rsid w:val="00212CF9"/>
    <w:rsid w:val="002137A5"/>
    <w:rsid w:val="00213A8D"/>
    <w:rsid w:val="00213F17"/>
    <w:rsid w:val="00214B89"/>
    <w:rsid w:val="002153E0"/>
    <w:rsid w:val="00216BEE"/>
    <w:rsid w:val="002170E1"/>
    <w:rsid w:val="00217858"/>
    <w:rsid w:val="002207BB"/>
    <w:rsid w:val="0022159A"/>
    <w:rsid w:val="00221DD0"/>
    <w:rsid w:val="0022245A"/>
    <w:rsid w:val="00223EAC"/>
    <w:rsid w:val="00224E75"/>
    <w:rsid w:val="00225D13"/>
    <w:rsid w:val="00225F49"/>
    <w:rsid w:val="00227C0D"/>
    <w:rsid w:val="002326E9"/>
    <w:rsid w:val="00232B66"/>
    <w:rsid w:val="00234D7F"/>
    <w:rsid w:val="00236129"/>
    <w:rsid w:val="002361D8"/>
    <w:rsid w:val="0023687D"/>
    <w:rsid w:val="00240930"/>
    <w:rsid w:val="00242294"/>
    <w:rsid w:val="00242F80"/>
    <w:rsid w:val="00243083"/>
    <w:rsid w:val="002442EE"/>
    <w:rsid w:val="00245007"/>
    <w:rsid w:val="00246128"/>
    <w:rsid w:val="00246180"/>
    <w:rsid w:val="00246391"/>
    <w:rsid w:val="00246C6D"/>
    <w:rsid w:val="002474F2"/>
    <w:rsid w:val="0025189C"/>
    <w:rsid w:val="00253221"/>
    <w:rsid w:val="00253A2E"/>
    <w:rsid w:val="00253CC1"/>
    <w:rsid w:val="0025456F"/>
    <w:rsid w:val="00254EF2"/>
    <w:rsid w:val="0025516B"/>
    <w:rsid w:val="0025682A"/>
    <w:rsid w:val="00257DB1"/>
    <w:rsid w:val="00260009"/>
    <w:rsid w:val="00261099"/>
    <w:rsid w:val="00261315"/>
    <w:rsid w:val="002614D5"/>
    <w:rsid w:val="00263974"/>
    <w:rsid w:val="0026534C"/>
    <w:rsid w:val="0026726E"/>
    <w:rsid w:val="0026733E"/>
    <w:rsid w:val="00270118"/>
    <w:rsid w:val="00270467"/>
    <w:rsid w:val="002711AE"/>
    <w:rsid w:val="00271440"/>
    <w:rsid w:val="00271B13"/>
    <w:rsid w:val="00271E2C"/>
    <w:rsid w:val="00273623"/>
    <w:rsid w:val="00274C22"/>
    <w:rsid w:val="00276B07"/>
    <w:rsid w:val="00277082"/>
    <w:rsid w:val="002779EC"/>
    <w:rsid w:val="00280569"/>
    <w:rsid w:val="002811FD"/>
    <w:rsid w:val="0028149E"/>
    <w:rsid w:val="00281F45"/>
    <w:rsid w:val="0028226A"/>
    <w:rsid w:val="002827DE"/>
    <w:rsid w:val="00283C3A"/>
    <w:rsid w:val="00283DBF"/>
    <w:rsid w:val="00283F7F"/>
    <w:rsid w:val="00284B59"/>
    <w:rsid w:val="00284DEA"/>
    <w:rsid w:val="00285A10"/>
    <w:rsid w:val="00286439"/>
    <w:rsid w:val="002900F4"/>
    <w:rsid w:val="00291268"/>
    <w:rsid w:val="00291A1E"/>
    <w:rsid w:val="00292548"/>
    <w:rsid w:val="00293294"/>
    <w:rsid w:val="00294E1E"/>
    <w:rsid w:val="002953A2"/>
    <w:rsid w:val="002A0D78"/>
    <w:rsid w:val="002A1686"/>
    <w:rsid w:val="002A1E66"/>
    <w:rsid w:val="002A26A6"/>
    <w:rsid w:val="002A2B80"/>
    <w:rsid w:val="002A3A9A"/>
    <w:rsid w:val="002A4BDD"/>
    <w:rsid w:val="002A4E3D"/>
    <w:rsid w:val="002A6C75"/>
    <w:rsid w:val="002B159B"/>
    <w:rsid w:val="002B1F4E"/>
    <w:rsid w:val="002B3444"/>
    <w:rsid w:val="002B36CF"/>
    <w:rsid w:val="002B4CDE"/>
    <w:rsid w:val="002B4FA2"/>
    <w:rsid w:val="002B512F"/>
    <w:rsid w:val="002B5A01"/>
    <w:rsid w:val="002B6211"/>
    <w:rsid w:val="002B6575"/>
    <w:rsid w:val="002B65B9"/>
    <w:rsid w:val="002B724C"/>
    <w:rsid w:val="002B7FF2"/>
    <w:rsid w:val="002C0AA8"/>
    <w:rsid w:val="002C0B43"/>
    <w:rsid w:val="002C0FE1"/>
    <w:rsid w:val="002C4396"/>
    <w:rsid w:val="002C490E"/>
    <w:rsid w:val="002C5017"/>
    <w:rsid w:val="002C6CF7"/>
    <w:rsid w:val="002C7177"/>
    <w:rsid w:val="002D08B3"/>
    <w:rsid w:val="002D1518"/>
    <w:rsid w:val="002D180A"/>
    <w:rsid w:val="002D2821"/>
    <w:rsid w:val="002D2E3F"/>
    <w:rsid w:val="002D305D"/>
    <w:rsid w:val="002D32DD"/>
    <w:rsid w:val="002D341E"/>
    <w:rsid w:val="002D4406"/>
    <w:rsid w:val="002D5269"/>
    <w:rsid w:val="002D7042"/>
    <w:rsid w:val="002E00F6"/>
    <w:rsid w:val="002E04F8"/>
    <w:rsid w:val="002E1941"/>
    <w:rsid w:val="002E1EAC"/>
    <w:rsid w:val="002E26B9"/>
    <w:rsid w:val="002E2F9A"/>
    <w:rsid w:val="002E35A1"/>
    <w:rsid w:val="002E3C0A"/>
    <w:rsid w:val="002E659E"/>
    <w:rsid w:val="002E6BBC"/>
    <w:rsid w:val="002E7F26"/>
    <w:rsid w:val="002F0E09"/>
    <w:rsid w:val="002F19F3"/>
    <w:rsid w:val="002F1FA6"/>
    <w:rsid w:val="002F22B4"/>
    <w:rsid w:val="002F70A7"/>
    <w:rsid w:val="00300343"/>
    <w:rsid w:val="003003A7"/>
    <w:rsid w:val="00301DF9"/>
    <w:rsid w:val="00302285"/>
    <w:rsid w:val="00302B4F"/>
    <w:rsid w:val="003046DB"/>
    <w:rsid w:val="00304970"/>
    <w:rsid w:val="00304F1B"/>
    <w:rsid w:val="00305318"/>
    <w:rsid w:val="00310651"/>
    <w:rsid w:val="00311B23"/>
    <w:rsid w:val="00313ADB"/>
    <w:rsid w:val="00314015"/>
    <w:rsid w:val="003143BE"/>
    <w:rsid w:val="00314EC8"/>
    <w:rsid w:val="00316E3D"/>
    <w:rsid w:val="003170A1"/>
    <w:rsid w:val="003172CA"/>
    <w:rsid w:val="00322017"/>
    <w:rsid w:val="0032279E"/>
    <w:rsid w:val="00322F6B"/>
    <w:rsid w:val="003239D9"/>
    <w:rsid w:val="00324282"/>
    <w:rsid w:val="00325AE8"/>
    <w:rsid w:val="00330273"/>
    <w:rsid w:val="00330C9C"/>
    <w:rsid w:val="0033141B"/>
    <w:rsid w:val="00331AB8"/>
    <w:rsid w:val="003325C3"/>
    <w:rsid w:val="00332942"/>
    <w:rsid w:val="00332E4A"/>
    <w:rsid w:val="003330F9"/>
    <w:rsid w:val="003351AC"/>
    <w:rsid w:val="003352A4"/>
    <w:rsid w:val="0033716C"/>
    <w:rsid w:val="0034082D"/>
    <w:rsid w:val="003412D0"/>
    <w:rsid w:val="003418CC"/>
    <w:rsid w:val="00344121"/>
    <w:rsid w:val="00344502"/>
    <w:rsid w:val="00344A47"/>
    <w:rsid w:val="003468FD"/>
    <w:rsid w:val="00346DDE"/>
    <w:rsid w:val="00350E62"/>
    <w:rsid w:val="00352594"/>
    <w:rsid w:val="00353A10"/>
    <w:rsid w:val="003550A7"/>
    <w:rsid w:val="00355692"/>
    <w:rsid w:val="003577F1"/>
    <w:rsid w:val="00357BE7"/>
    <w:rsid w:val="003643C1"/>
    <w:rsid w:val="00365BFD"/>
    <w:rsid w:val="00366DB0"/>
    <w:rsid w:val="00373AD2"/>
    <w:rsid w:val="0037534F"/>
    <w:rsid w:val="00375ADF"/>
    <w:rsid w:val="00375EF5"/>
    <w:rsid w:val="00375FFC"/>
    <w:rsid w:val="003767CA"/>
    <w:rsid w:val="00377225"/>
    <w:rsid w:val="00377A15"/>
    <w:rsid w:val="003809E1"/>
    <w:rsid w:val="003824D8"/>
    <w:rsid w:val="00382765"/>
    <w:rsid w:val="00383AAC"/>
    <w:rsid w:val="00383B7C"/>
    <w:rsid w:val="0038440E"/>
    <w:rsid w:val="00384BC6"/>
    <w:rsid w:val="00386AC1"/>
    <w:rsid w:val="00391C52"/>
    <w:rsid w:val="00392935"/>
    <w:rsid w:val="003932F6"/>
    <w:rsid w:val="003938B8"/>
    <w:rsid w:val="00395258"/>
    <w:rsid w:val="00397618"/>
    <w:rsid w:val="003A0B2D"/>
    <w:rsid w:val="003A0EB5"/>
    <w:rsid w:val="003A14F0"/>
    <w:rsid w:val="003A1FF1"/>
    <w:rsid w:val="003A2823"/>
    <w:rsid w:val="003A2ECB"/>
    <w:rsid w:val="003A3891"/>
    <w:rsid w:val="003A39FE"/>
    <w:rsid w:val="003A6755"/>
    <w:rsid w:val="003B1DFA"/>
    <w:rsid w:val="003B23D0"/>
    <w:rsid w:val="003B2758"/>
    <w:rsid w:val="003B3339"/>
    <w:rsid w:val="003B6643"/>
    <w:rsid w:val="003B7E05"/>
    <w:rsid w:val="003C11C0"/>
    <w:rsid w:val="003C29AA"/>
    <w:rsid w:val="003C29E1"/>
    <w:rsid w:val="003C2CE6"/>
    <w:rsid w:val="003C3188"/>
    <w:rsid w:val="003C58A5"/>
    <w:rsid w:val="003C7456"/>
    <w:rsid w:val="003D1315"/>
    <w:rsid w:val="003D20C5"/>
    <w:rsid w:val="003D2AD5"/>
    <w:rsid w:val="003D2F91"/>
    <w:rsid w:val="003D3141"/>
    <w:rsid w:val="003D58E6"/>
    <w:rsid w:val="003D603A"/>
    <w:rsid w:val="003E0653"/>
    <w:rsid w:val="003E0714"/>
    <w:rsid w:val="003E4209"/>
    <w:rsid w:val="003E50D1"/>
    <w:rsid w:val="003E616C"/>
    <w:rsid w:val="003E7AD9"/>
    <w:rsid w:val="003F2517"/>
    <w:rsid w:val="003F3C45"/>
    <w:rsid w:val="003F3D98"/>
    <w:rsid w:val="003F458C"/>
    <w:rsid w:val="003F6A9B"/>
    <w:rsid w:val="003F790E"/>
    <w:rsid w:val="00400C35"/>
    <w:rsid w:val="00401D94"/>
    <w:rsid w:val="00402A22"/>
    <w:rsid w:val="00403EF4"/>
    <w:rsid w:val="00404119"/>
    <w:rsid w:val="0040439F"/>
    <w:rsid w:val="00405908"/>
    <w:rsid w:val="00406A17"/>
    <w:rsid w:val="00411C96"/>
    <w:rsid w:val="00412561"/>
    <w:rsid w:val="00412A61"/>
    <w:rsid w:val="00412E9E"/>
    <w:rsid w:val="00413E89"/>
    <w:rsid w:val="004147AA"/>
    <w:rsid w:val="0041524C"/>
    <w:rsid w:val="004175E6"/>
    <w:rsid w:val="00421FB4"/>
    <w:rsid w:val="0042235F"/>
    <w:rsid w:val="004224DB"/>
    <w:rsid w:val="00424852"/>
    <w:rsid w:val="004256E3"/>
    <w:rsid w:val="0042779F"/>
    <w:rsid w:val="004307B8"/>
    <w:rsid w:val="004317B6"/>
    <w:rsid w:val="0043184B"/>
    <w:rsid w:val="004320AC"/>
    <w:rsid w:val="00432909"/>
    <w:rsid w:val="00433FFB"/>
    <w:rsid w:val="004346EC"/>
    <w:rsid w:val="004352DF"/>
    <w:rsid w:val="004356EB"/>
    <w:rsid w:val="004359A1"/>
    <w:rsid w:val="00440601"/>
    <w:rsid w:val="00440C8C"/>
    <w:rsid w:val="004417A7"/>
    <w:rsid w:val="004448FA"/>
    <w:rsid w:val="00445061"/>
    <w:rsid w:val="004462AE"/>
    <w:rsid w:val="00447A2C"/>
    <w:rsid w:val="00447BBD"/>
    <w:rsid w:val="00447F06"/>
    <w:rsid w:val="00452847"/>
    <w:rsid w:val="0045289D"/>
    <w:rsid w:val="00452930"/>
    <w:rsid w:val="0045394D"/>
    <w:rsid w:val="00453DF6"/>
    <w:rsid w:val="0045443B"/>
    <w:rsid w:val="00454ABE"/>
    <w:rsid w:val="00455BA7"/>
    <w:rsid w:val="004579C6"/>
    <w:rsid w:val="00457C30"/>
    <w:rsid w:val="0046016C"/>
    <w:rsid w:val="00460E51"/>
    <w:rsid w:val="00461214"/>
    <w:rsid w:val="0046172E"/>
    <w:rsid w:val="0046370A"/>
    <w:rsid w:val="004649EB"/>
    <w:rsid w:val="0046547F"/>
    <w:rsid w:val="00467311"/>
    <w:rsid w:val="004701DC"/>
    <w:rsid w:val="004713F7"/>
    <w:rsid w:val="004726E9"/>
    <w:rsid w:val="00472D91"/>
    <w:rsid w:val="00476756"/>
    <w:rsid w:val="0047743F"/>
    <w:rsid w:val="00482389"/>
    <w:rsid w:val="00482E21"/>
    <w:rsid w:val="00482F51"/>
    <w:rsid w:val="004839B9"/>
    <w:rsid w:val="004859F6"/>
    <w:rsid w:val="00485FE9"/>
    <w:rsid w:val="004865CE"/>
    <w:rsid w:val="00487651"/>
    <w:rsid w:val="00490668"/>
    <w:rsid w:val="00490B77"/>
    <w:rsid w:val="00491C5A"/>
    <w:rsid w:val="00491F5C"/>
    <w:rsid w:val="004941C3"/>
    <w:rsid w:val="00495093"/>
    <w:rsid w:val="00496EFE"/>
    <w:rsid w:val="004977BC"/>
    <w:rsid w:val="00497C08"/>
    <w:rsid w:val="004A011E"/>
    <w:rsid w:val="004A1D1E"/>
    <w:rsid w:val="004A4295"/>
    <w:rsid w:val="004A485F"/>
    <w:rsid w:val="004A5AA7"/>
    <w:rsid w:val="004A5AFF"/>
    <w:rsid w:val="004A6430"/>
    <w:rsid w:val="004A6A9A"/>
    <w:rsid w:val="004B0A9D"/>
    <w:rsid w:val="004B4219"/>
    <w:rsid w:val="004B4327"/>
    <w:rsid w:val="004B4673"/>
    <w:rsid w:val="004B5A14"/>
    <w:rsid w:val="004B602E"/>
    <w:rsid w:val="004B6FC3"/>
    <w:rsid w:val="004B7B82"/>
    <w:rsid w:val="004C0CAD"/>
    <w:rsid w:val="004C1B8F"/>
    <w:rsid w:val="004C3BAB"/>
    <w:rsid w:val="004C6D26"/>
    <w:rsid w:val="004C773B"/>
    <w:rsid w:val="004D02F1"/>
    <w:rsid w:val="004D0367"/>
    <w:rsid w:val="004D06D6"/>
    <w:rsid w:val="004D3CBF"/>
    <w:rsid w:val="004D3CD0"/>
    <w:rsid w:val="004D4B51"/>
    <w:rsid w:val="004D582F"/>
    <w:rsid w:val="004D5CBA"/>
    <w:rsid w:val="004D6F9E"/>
    <w:rsid w:val="004E0FE4"/>
    <w:rsid w:val="004E1256"/>
    <w:rsid w:val="004E199D"/>
    <w:rsid w:val="004E2765"/>
    <w:rsid w:val="004E3B6F"/>
    <w:rsid w:val="004E4164"/>
    <w:rsid w:val="004E41F1"/>
    <w:rsid w:val="004E6C79"/>
    <w:rsid w:val="004E7655"/>
    <w:rsid w:val="004E78EE"/>
    <w:rsid w:val="004E7E36"/>
    <w:rsid w:val="004F0E77"/>
    <w:rsid w:val="004F137C"/>
    <w:rsid w:val="004F2A72"/>
    <w:rsid w:val="004F2DB9"/>
    <w:rsid w:val="004F30F4"/>
    <w:rsid w:val="004F5732"/>
    <w:rsid w:val="004F62BB"/>
    <w:rsid w:val="004F7403"/>
    <w:rsid w:val="004F7707"/>
    <w:rsid w:val="004F7B7E"/>
    <w:rsid w:val="00500F6E"/>
    <w:rsid w:val="0050102D"/>
    <w:rsid w:val="0050139C"/>
    <w:rsid w:val="00502160"/>
    <w:rsid w:val="005025D1"/>
    <w:rsid w:val="0050386E"/>
    <w:rsid w:val="005041F1"/>
    <w:rsid w:val="00504D70"/>
    <w:rsid w:val="00507059"/>
    <w:rsid w:val="00507390"/>
    <w:rsid w:val="00510283"/>
    <w:rsid w:val="0051081F"/>
    <w:rsid w:val="00512895"/>
    <w:rsid w:val="00512B6A"/>
    <w:rsid w:val="00512BF9"/>
    <w:rsid w:val="005145D9"/>
    <w:rsid w:val="00514B86"/>
    <w:rsid w:val="00515466"/>
    <w:rsid w:val="00515892"/>
    <w:rsid w:val="00517B0D"/>
    <w:rsid w:val="005206BC"/>
    <w:rsid w:val="0052122D"/>
    <w:rsid w:val="005241A9"/>
    <w:rsid w:val="005246F6"/>
    <w:rsid w:val="00524EF8"/>
    <w:rsid w:val="0052554D"/>
    <w:rsid w:val="00526324"/>
    <w:rsid w:val="0052650D"/>
    <w:rsid w:val="00526AE9"/>
    <w:rsid w:val="00527526"/>
    <w:rsid w:val="00527BFD"/>
    <w:rsid w:val="00530892"/>
    <w:rsid w:val="00531263"/>
    <w:rsid w:val="00531D9B"/>
    <w:rsid w:val="005365F4"/>
    <w:rsid w:val="00536DCF"/>
    <w:rsid w:val="00537467"/>
    <w:rsid w:val="00541DB2"/>
    <w:rsid w:val="00542A8E"/>
    <w:rsid w:val="00542BF7"/>
    <w:rsid w:val="00543AD5"/>
    <w:rsid w:val="00544403"/>
    <w:rsid w:val="00545179"/>
    <w:rsid w:val="005456F2"/>
    <w:rsid w:val="00545D8A"/>
    <w:rsid w:val="00546800"/>
    <w:rsid w:val="00547CA0"/>
    <w:rsid w:val="00551BF8"/>
    <w:rsid w:val="005527C4"/>
    <w:rsid w:val="00552CA1"/>
    <w:rsid w:val="00554DE9"/>
    <w:rsid w:val="00555139"/>
    <w:rsid w:val="00555528"/>
    <w:rsid w:val="00556B28"/>
    <w:rsid w:val="00557B6D"/>
    <w:rsid w:val="005619FB"/>
    <w:rsid w:val="00561DDB"/>
    <w:rsid w:val="00562CA7"/>
    <w:rsid w:val="00563BCC"/>
    <w:rsid w:val="00565FF4"/>
    <w:rsid w:val="005668EC"/>
    <w:rsid w:val="005674EA"/>
    <w:rsid w:val="00567617"/>
    <w:rsid w:val="00570E96"/>
    <w:rsid w:val="0057106A"/>
    <w:rsid w:val="005713E3"/>
    <w:rsid w:val="00571980"/>
    <w:rsid w:val="00571F65"/>
    <w:rsid w:val="00573319"/>
    <w:rsid w:val="00573B2B"/>
    <w:rsid w:val="0057486A"/>
    <w:rsid w:val="00574884"/>
    <w:rsid w:val="00574C5F"/>
    <w:rsid w:val="00575786"/>
    <w:rsid w:val="00575D75"/>
    <w:rsid w:val="005775F3"/>
    <w:rsid w:val="00577C7A"/>
    <w:rsid w:val="0058162A"/>
    <w:rsid w:val="00583144"/>
    <w:rsid w:val="00583560"/>
    <w:rsid w:val="00583DCE"/>
    <w:rsid w:val="00584536"/>
    <w:rsid w:val="00585BE6"/>
    <w:rsid w:val="005866BE"/>
    <w:rsid w:val="00586831"/>
    <w:rsid w:val="00587A34"/>
    <w:rsid w:val="00590A99"/>
    <w:rsid w:val="00591629"/>
    <w:rsid w:val="005918BB"/>
    <w:rsid w:val="00592DFB"/>
    <w:rsid w:val="00593287"/>
    <w:rsid w:val="00594011"/>
    <w:rsid w:val="00597EE4"/>
    <w:rsid w:val="005A0494"/>
    <w:rsid w:val="005A3537"/>
    <w:rsid w:val="005A406C"/>
    <w:rsid w:val="005A4BB7"/>
    <w:rsid w:val="005A6DF2"/>
    <w:rsid w:val="005A6EB7"/>
    <w:rsid w:val="005A7716"/>
    <w:rsid w:val="005A7870"/>
    <w:rsid w:val="005B2334"/>
    <w:rsid w:val="005B393B"/>
    <w:rsid w:val="005B4B3E"/>
    <w:rsid w:val="005B5334"/>
    <w:rsid w:val="005B5750"/>
    <w:rsid w:val="005C0244"/>
    <w:rsid w:val="005C05E4"/>
    <w:rsid w:val="005C479D"/>
    <w:rsid w:val="005C485C"/>
    <w:rsid w:val="005C6C76"/>
    <w:rsid w:val="005D006C"/>
    <w:rsid w:val="005D10A5"/>
    <w:rsid w:val="005D3329"/>
    <w:rsid w:val="005D3932"/>
    <w:rsid w:val="005D3CA1"/>
    <w:rsid w:val="005D4F7B"/>
    <w:rsid w:val="005D4FCF"/>
    <w:rsid w:val="005E137F"/>
    <w:rsid w:val="005E1519"/>
    <w:rsid w:val="005E1ABB"/>
    <w:rsid w:val="005E3435"/>
    <w:rsid w:val="005E3F3F"/>
    <w:rsid w:val="005E6663"/>
    <w:rsid w:val="005E6BB4"/>
    <w:rsid w:val="005E72DF"/>
    <w:rsid w:val="005F00B6"/>
    <w:rsid w:val="005F0171"/>
    <w:rsid w:val="005F0701"/>
    <w:rsid w:val="005F129A"/>
    <w:rsid w:val="005F1708"/>
    <w:rsid w:val="005F1B2F"/>
    <w:rsid w:val="005F24E7"/>
    <w:rsid w:val="005F3EC8"/>
    <w:rsid w:val="005F4295"/>
    <w:rsid w:val="005F4475"/>
    <w:rsid w:val="005F679D"/>
    <w:rsid w:val="005F7781"/>
    <w:rsid w:val="00600A3A"/>
    <w:rsid w:val="00601E35"/>
    <w:rsid w:val="00605093"/>
    <w:rsid w:val="0060609F"/>
    <w:rsid w:val="006064FB"/>
    <w:rsid w:val="00606696"/>
    <w:rsid w:val="00606972"/>
    <w:rsid w:val="00607A4D"/>
    <w:rsid w:val="00611F3F"/>
    <w:rsid w:val="006125BF"/>
    <w:rsid w:val="00612C30"/>
    <w:rsid w:val="00612F15"/>
    <w:rsid w:val="0061309A"/>
    <w:rsid w:val="0061459D"/>
    <w:rsid w:val="0061609A"/>
    <w:rsid w:val="006166AF"/>
    <w:rsid w:val="00621038"/>
    <w:rsid w:val="00622E1A"/>
    <w:rsid w:val="006235F7"/>
    <w:rsid w:val="00623E05"/>
    <w:rsid w:val="006248C9"/>
    <w:rsid w:val="00624C2D"/>
    <w:rsid w:val="00627820"/>
    <w:rsid w:val="006278E9"/>
    <w:rsid w:val="00630D95"/>
    <w:rsid w:val="00633108"/>
    <w:rsid w:val="00633914"/>
    <w:rsid w:val="00634CDE"/>
    <w:rsid w:val="0063595A"/>
    <w:rsid w:val="0063600B"/>
    <w:rsid w:val="00636FB5"/>
    <w:rsid w:val="0063747C"/>
    <w:rsid w:val="00637AE1"/>
    <w:rsid w:val="00637AF2"/>
    <w:rsid w:val="00637C3F"/>
    <w:rsid w:val="0064397C"/>
    <w:rsid w:val="0064464C"/>
    <w:rsid w:val="00645E62"/>
    <w:rsid w:val="006468BD"/>
    <w:rsid w:val="00647D3A"/>
    <w:rsid w:val="006501A5"/>
    <w:rsid w:val="00650EFE"/>
    <w:rsid w:val="0065123A"/>
    <w:rsid w:val="00652204"/>
    <w:rsid w:val="0065245F"/>
    <w:rsid w:val="00653131"/>
    <w:rsid w:val="00654F46"/>
    <w:rsid w:val="00656229"/>
    <w:rsid w:val="006572AD"/>
    <w:rsid w:val="006572BF"/>
    <w:rsid w:val="00660CB4"/>
    <w:rsid w:val="00661215"/>
    <w:rsid w:val="0066226D"/>
    <w:rsid w:val="00662590"/>
    <w:rsid w:val="006632E7"/>
    <w:rsid w:val="00663DB4"/>
    <w:rsid w:val="006647EA"/>
    <w:rsid w:val="00664E00"/>
    <w:rsid w:val="0066525A"/>
    <w:rsid w:val="006652F0"/>
    <w:rsid w:val="00665563"/>
    <w:rsid w:val="00667243"/>
    <w:rsid w:val="00667589"/>
    <w:rsid w:val="006710DC"/>
    <w:rsid w:val="006711ED"/>
    <w:rsid w:val="00672D1F"/>
    <w:rsid w:val="00672F6E"/>
    <w:rsid w:val="00674087"/>
    <w:rsid w:val="00674FA7"/>
    <w:rsid w:val="00674FBC"/>
    <w:rsid w:val="006757B4"/>
    <w:rsid w:val="00675EA0"/>
    <w:rsid w:val="00676B5A"/>
    <w:rsid w:val="0067722D"/>
    <w:rsid w:val="00677414"/>
    <w:rsid w:val="00680F8C"/>
    <w:rsid w:val="00681A37"/>
    <w:rsid w:val="00683150"/>
    <w:rsid w:val="00683813"/>
    <w:rsid w:val="0068560E"/>
    <w:rsid w:val="00685FEE"/>
    <w:rsid w:val="0068644C"/>
    <w:rsid w:val="00690317"/>
    <w:rsid w:val="00691239"/>
    <w:rsid w:val="00695589"/>
    <w:rsid w:val="006960CD"/>
    <w:rsid w:val="006970B9"/>
    <w:rsid w:val="006A131B"/>
    <w:rsid w:val="006A281F"/>
    <w:rsid w:val="006A3ECC"/>
    <w:rsid w:val="006A3EED"/>
    <w:rsid w:val="006A5EE9"/>
    <w:rsid w:val="006A6337"/>
    <w:rsid w:val="006A6383"/>
    <w:rsid w:val="006B0578"/>
    <w:rsid w:val="006B06C6"/>
    <w:rsid w:val="006B1573"/>
    <w:rsid w:val="006B19D3"/>
    <w:rsid w:val="006B2434"/>
    <w:rsid w:val="006B3D3E"/>
    <w:rsid w:val="006B3E48"/>
    <w:rsid w:val="006B580D"/>
    <w:rsid w:val="006B720F"/>
    <w:rsid w:val="006B7324"/>
    <w:rsid w:val="006B7885"/>
    <w:rsid w:val="006C0DD6"/>
    <w:rsid w:val="006C0E1C"/>
    <w:rsid w:val="006C1E71"/>
    <w:rsid w:val="006C3BCB"/>
    <w:rsid w:val="006C4C68"/>
    <w:rsid w:val="006C7291"/>
    <w:rsid w:val="006D08BF"/>
    <w:rsid w:val="006D28FA"/>
    <w:rsid w:val="006D3754"/>
    <w:rsid w:val="006D432C"/>
    <w:rsid w:val="006D4A7B"/>
    <w:rsid w:val="006D4F1C"/>
    <w:rsid w:val="006D5579"/>
    <w:rsid w:val="006D6A0A"/>
    <w:rsid w:val="006E19C6"/>
    <w:rsid w:val="006E1D65"/>
    <w:rsid w:val="006E1DA7"/>
    <w:rsid w:val="006E2ABA"/>
    <w:rsid w:val="006E36FB"/>
    <w:rsid w:val="006E457D"/>
    <w:rsid w:val="006E46B7"/>
    <w:rsid w:val="006E7848"/>
    <w:rsid w:val="006E7A06"/>
    <w:rsid w:val="006E7E1A"/>
    <w:rsid w:val="006F061E"/>
    <w:rsid w:val="006F19D4"/>
    <w:rsid w:val="006F1A6E"/>
    <w:rsid w:val="006F6684"/>
    <w:rsid w:val="006F74CA"/>
    <w:rsid w:val="0070084A"/>
    <w:rsid w:val="00700A1A"/>
    <w:rsid w:val="00700DFD"/>
    <w:rsid w:val="00701D61"/>
    <w:rsid w:val="007043A9"/>
    <w:rsid w:val="00704ACA"/>
    <w:rsid w:val="007053CF"/>
    <w:rsid w:val="00706A66"/>
    <w:rsid w:val="0071095E"/>
    <w:rsid w:val="00711881"/>
    <w:rsid w:val="00712D5C"/>
    <w:rsid w:val="00713C3E"/>
    <w:rsid w:val="00715600"/>
    <w:rsid w:val="00715F78"/>
    <w:rsid w:val="00716042"/>
    <w:rsid w:val="007200B8"/>
    <w:rsid w:val="00720DBB"/>
    <w:rsid w:val="0072107C"/>
    <w:rsid w:val="007212D7"/>
    <w:rsid w:val="00721716"/>
    <w:rsid w:val="0072247D"/>
    <w:rsid w:val="00722D18"/>
    <w:rsid w:val="0072316A"/>
    <w:rsid w:val="007234A4"/>
    <w:rsid w:val="0072563A"/>
    <w:rsid w:val="00725B0B"/>
    <w:rsid w:val="00731937"/>
    <w:rsid w:val="00732CD9"/>
    <w:rsid w:val="00733C34"/>
    <w:rsid w:val="00736AEC"/>
    <w:rsid w:val="00736FCF"/>
    <w:rsid w:val="0073784F"/>
    <w:rsid w:val="00740254"/>
    <w:rsid w:val="00740F68"/>
    <w:rsid w:val="007410D5"/>
    <w:rsid w:val="00742887"/>
    <w:rsid w:val="00744F61"/>
    <w:rsid w:val="007455E2"/>
    <w:rsid w:val="00745B2F"/>
    <w:rsid w:val="00745EA1"/>
    <w:rsid w:val="007460E2"/>
    <w:rsid w:val="00746BC2"/>
    <w:rsid w:val="00746FA1"/>
    <w:rsid w:val="0074752A"/>
    <w:rsid w:val="00747EEE"/>
    <w:rsid w:val="007518C4"/>
    <w:rsid w:val="00751937"/>
    <w:rsid w:val="007521C5"/>
    <w:rsid w:val="00755D33"/>
    <w:rsid w:val="00756862"/>
    <w:rsid w:val="0075719C"/>
    <w:rsid w:val="00761DF1"/>
    <w:rsid w:val="00764296"/>
    <w:rsid w:val="007655E7"/>
    <w:rsid w:val="00766582"/>
    <w:rsid w:val="007676B1"/>
    <w:rsid w:val="00770DAA"/>
    <w:rsid w:val="00772693"/>
    <w:rsid w:val="0077314E"/>
    <w:rsid w:val="007755FB"/>
    <w:rsid w:val="0077665A"/>
    <w:rsid w:val="00776AAF"/>
    <w:rsid w:val="00776AD4"/>
    <w:rsid w:val="00776C0E"/>
    <w:rsid w:val="00776D6A"/>
    <w:rsid w:val="00777016"/>
    <w:rsid w:val="0078228E"/>
    <w:rsid w:val="007828AF"/>
    <w:rsid w:val="0078366E"/>
    <w:rsid w:val="00783C11"/>
    <w:rsid w:val="007847C6"/>
    <w:rsid w:val="0078663C"/>
    <w:rsid w:val="0079087E"/>
    <w:rsid w:val="007915A0"/>
    <w:rsid w:val="00791611"/>
    <w:rsid w:val="0079183E"/>
    <w:rsid w:val="007918AE"/>
    <w:rsid w:val="00792B10"/>
    <w:rsid w:val="00793200"/>
    <w:rsid w:val="00793F61"/>
    <w:rsid w:val="00794AEF"/>
    <w:rsid w:val="00794F01"/>
    <w:rsid w:val="00795A86"/>
    <w:rsid w:val="00796C5A"/>
    <w:rsid w:val="007970B3"/>
    <w:rsid w:val="007A007C"/>
    <w:rsid w:val="007A2BB1"/>
    <w:rsid w:val="007A3811"/>
    <w:rsid w:val="007A613C"/>
    <w:rsid w:val="007A656A"/>
    <w:rsid w:val="007A6EB5"/>
    <w:rsid w:val="007A7850"/>
    <w:rsid w:val="007B0DCE"/>
    <w:rsid w:val="007B31D6"/>
    <w:rsid w:val="007B5631"/>
    <w:rsid w:val="007B5A8C"/>
    <w:rsid w:val="007B5BCA"/>
    <w:rsid w:val="007B6185"/>
    <w:rsid w:val="007B6A28"/>
    <w:rsid w:val="007C0FA3"/>
    <w:rsid w:val="007C1888"/>
    <w:rsid w:val="007C1DD2"/>
    <w:rsid w:val="007C2045"/>
    <w:rsid w:val="007C24C8"/>
    <w:rsid w:val="007C26BB"/>
    <w:rsid w:val="007C308A"/>
    <w:rsid w:val="007C3AE1"/>
    <w:rsid w:val="007C42CE"/>
    <w:rsid w:val="007C5A6C"/>
    <w:rsid w:val="007C5F1B"/>
    <w:rsid w:val="007C6771"/>
    <w:rsid w:val="007C7BE1"/>
    <w:rsid w:val="007D0293"/>
    <w:rsid w:val="007D0B3D"/>
    <w:rsid w:val="007D1AA2"/>
    <w:rsid w:val="007D23BC"/>
    <w:rsid w:val="007D2915"/>
    <w:rsid w:val="007D2BB0"/>
    <w:rsid w:val="007D2C54"/>
    <w:rsid w:val="007D2F59"/>
    <w:rsid w:val="007D3A51"/>
    <w:rsid w:val="007D3CEE"/>
    <w:rsid w:val="007D42AE"/>
    <w:rsid w:val="007D4942"/>
    <w:rsid w:val="007D5AFF"/>
    <w:rsid w:val="007D5DCA"/>
    <w:rsid w:val="007D7F2E"/>
    <w:rsid w:val="007E1776"/>
    <w:rsid w:val="007E1C99"/>
    <w:rsid w:val="007E38F2"/>
    <w:rsid w:val="007E3F40"/>
    <w:rsid w:val="007E4926"/>
    <w:rsid w:val="007E50E6"/>
    <w:rsid w:val="007E585E"/>
    <w:rsid w:val="007E5DE8"/>
    <w:rsid w:val="007E646A"/>
    <w:rsid w:val="007E7B7C"/>
    <w:rsid w:val="007E7FB5"/>
    <w:rsid w:val="007F0105"/>
    <w:rsid w:val="007F1A05"/>
    <w:rsid w:val="007F237C"/>
    <w:rsid w:val="007F3162"/>
    <w:rsid w:val="007F3772"/>
    <w:rsid w:val="007F3D23"/>
    <w:rsid w:val="007F40C9"/>
    <w:rsid w:val="007F514D"/>
    <w:rsid w:val="007F51C7"/>
    <w:rsid w:val="007F738D"/>
    <w:rsid w:val="00800946"/>
    <w:rsid w:val="0080168B"/>
    <w:rsid w:val="008047AB"/>
    <w:rsid w:val="008058EF"/>
    <w:rsid w:val="00805DA2"/>
    <w:rsid w:val="0080774B"/>
    <w:rsid w:val="00810946"/>
    <w:rsid w:val="00810B11"/>
    <w:rsid w:val="00810C69"/>
    <w:rsid w:val="0081123B"/>
    <w:rsid w:val="0081247C"/>
    <w:rsid w:val="00812E75"/>
    <w:rsid w:val="00813E84"/>
    <w:rsid w:val="008147C0"/>
    <w:rsid w:val="00814E5C"/>
    <w:rsid w:val="00815182"/>
    <w:rsid w:val="00816426"/>
    <w:rsid w:val="008165BB"/>
    <w:rsid w:val="00817678"/>
    <w:rsid w:val="00820FC1"/>
    <w:rsid w:val="00822B80"/>
    <w:rsid w:val="0082406D"/>
    <w:rsid w:val="00824427"/>
    <w:rsid w:val="00825E12"/>
    <w:rsid w:val="00825E4D"/>
    <w:rsid w:val="00826348"/>
    <w:rsid w:val="0082794B"/>
    <w:rsid w:val="00827E1A"/>
    <w:rsid w:val="00831B58"/>
    <w:rsid w:val="00832342"/>
    <w:rsid w:val="00833EAE"/>
    <w:rsid w:val="00835153"/>
    <w:rsid w:val="008377D1"/>
    <w:rsid w:val="00842254"/>
    <w:rsid w:val="00842DA1"/>
    <w:rsid w:val="00843726"/>
    <w:rsid w:val="008446A1"/>
    <w:rsid w:val="00844EA6"/>
    <w:rsid w:val="00845702"/>
    <w:rsid w:val="00845839"/>
    <w:rsid w:val="00845A9B"/>
    <w:rsid w:val="00850220"/>
    <w:rsid w:val="00854948"/>
    <w:rsid w:val="00855629"/>
    <w:rsid w:val="00856142"/>
    <w:rsid w:val="00856ABE"/>
    <w:rsid w:val="008632E3"/>
    <w:rsid w:val="00863DA4"/>
    <w:rsid w:val="008645BC"/>
    <w:rsid w:val="00865F73"/>
    <w:rsid w:val="00866130"/>
    <w:rsid w:val="00866720"/>
    <w:rsid w:val="0086672C"/>
    <w:rsid w:val="00867B61"/>
    <w:rsid w:val="00871694"/>
    <w:rsid w:val="00872C10"/>
    <w:rsid w:val="0087333C"/>
    <w:rsid w:val="00874B4B"/>
    <w:rsid w:val="00874B7F"/>
    <w:rsid w:val="008755D5"/>
    <w:rsid w:val="0087594E"/>
    <w:rsid w:val="008768B1"/>
    <w:rsid w:val="00877041"/>
    <w:rsid w:val="008774B0"/>
    <w:rsid w:val="00877A35"/>
    <w:rsid w:val="00877A7C"/>
    <w:rsid w:val="00877EDA"/>
    <w:rsid w:val="0088587A"/>
    <w:rsid w:val="008862D8"/>
    <w:rsid w:val="0088646D"/>
    <w:rsid w:val="00887E1E"/>
    <w:rsid w:val="0089117B"/>
    <w:rsid w:val="008911E6"/>
    <w:rsid w:val="00892745"/>
    <w:rsid w:val="00892750"/>
    <w:rsid w:val="00892AF2"/>
    <w:rsid w:val="008952C6"/>
    <w:rsid w:val="00896D1A"/>
    <w:rsid w:val="00897670"/>
    <w:rsid w:val="008A0713"/>
    <w:rsid w:val="008A1A2E"/>
    <w:rsid w:val="008A377E"/>
    <w:rsid w:val="008A5EDB"/>
    <w:rsid w:val="008A65CD"/>
    <w:rsid w:val="008A6AFC"/>
    <w:rsid w:val="008A76ED"/>
    <w:rsid w:val="008A7DF9"/>
    <w:rsid w:val="008B1521"/>
    <w:rsid w:val="008B3466"/>
    <w:rsid w:val="008B3A87"/>
    <w:rsid w:val="008B5AEE"/>
    <w:rsid w:val="008B6900"/>
    <w:rsid w:val="008B7CF1"/>
    <w:rsid w:val="008C1880"/>
    <w:rsid w:val="008C3163"/>
    <w:rsid w:val="008C4597"/>
    <w:rsid w:val="008C5A31"/>
    <w:rsid w:val="008C6908"/>
    <w:rsid w:val="008C77A0"/>
    <w:rsid w:val="008C7E1E"/>
    <w:rsid w:val="008D022E"/>
    <w:rsid w:val="008D0B8F"/>
    <w:rsid w:val="008D1AA1"/>
    <w:rsid w:val="008D1F14"/>
    <w:rsid w:val="008D2885"/>
    <w:rsid w:val="008D2CFB"/>
    <w:rsid w:val="008D2D04"/>
    <w:rsid w:val="008D4AF8"/>
    <w:rsid w:val="008D4FCF"/>
    <w:rsid w:val="008D5166"/>
    <w:rsid w:val="008D7179"/>
    <w:rsid w:val="008D7D41"/>
    <w:rsid w:val="008D7DAE"/>
    <w:rsid w:val="008E2705"/>
    <w:rsid w:val="008E298F"/>
    <w:rsid w:val="008E2D26"/>
    <w:rsid w:val="008E2D7F"/>
    <w:rsid w:val="008E3C87"/>
    <w:rsid w:val="008E3C8D"/>
    <w:rsid w:val="008E58BA"/>
    <w:rsid w:val="008E5A96"/>
    <w:rsid w:val="008E68A3"/>
    <w:rsid w:val="008E764C"/>
    <w:rsid w:val="008F061F"/>
    <w:rsid w:val="008F17AB"/>
    <w:rsid w:val="008F1C07"/>
    <w:rsid w:val="008F291A"/>
    <w:rsid w:val="008F38AD"/>
    <w:rsid w:val="008F3F00"/>
    <w:rsid w:val="008F4304"/>
    <w:rsid w:val="008F441B"/>
    <w:rsid w:val="008F4741"/>
    <w:rsid w:val="008F4A9C"/>
    <w:rsid w:val="008F4E05"/>
    <w:rsid w:val="008F554A"/>
    <w:rsid w:val="008F5C15"/>
    <w:rsid w:val="008F5CB0"/>
    <w:rsid w:val="008F65F8"/>
    <w:rsid w:val="008F66FA"/>
    <w:rsid w:val="008F6A28"/>
    <w:rsid w:val="008F7A12"/>
    <w:rsid w:val="00902705"/>
    <w:rsid w:val="00902F48"/>
    <w:rsid w:val="009055A6"/>
    <w:rsid w:val="00906197"/>
    <w:rsid w:val="0090623A"/>
    <w:rsid w:val="009064BD"/>
    <w:rsid w:val="009069D6"/>
    <w:rsid w:val="00906BCE"/>
    <w:rsid w:val="0090722E"/>
    <w:rsid w:val="0091015E"/>
    <w:rsid w:val="00910828"/>
    <w:rsid w:val="00913154"/>
    <w:rsid w:val="0091335A"/>
    <w:rsid w:val="0091354E"/>
    <w:rsid w:val="0091447D"/>
    <w:rsid w:val="00914EEA"/>
    <w:rsid w:val="00916F64"/>
    <w:rsid w:val="00920017"/>
    <w:rsid w:val="00920F39"/>
    <w:rsid w:val="009226E7"/>
    <w:rsid w:val="00922BC4"/>
    <w:rsid w:val="009234B4"/>
    <w:rsid w:val="00924399"/>
    <w:rsid w:val="00924BF1"/>
    <w:rsid w:val="00925242"/>
    <w:rsid w:val="00926BA5"/>
    <w:rsid w:val="009278F2"/>
    <w:rsid w:val="00927D2B"/>
    <w:rsid w:val="00930F99"/>
    <w:rsid w:val="00933512"/>
    <w:rsid w:val="009345E6"/>
    <w:rsid w:val="009350A3"/>
    <w:rsid w:val="009409FA"/>
    <w:rsid w:val="00940A7B"/>
    <w:rsid w:val="00940E81"/>
    <w:rsid w:val="00941A64"/>
    <w:rsid w:val="00941C35"/>
    <w:rsid w:val="00944379"/>
    <w:rsid w:val="00944F0D"/>
    <w:rsid w:val="00944FC4"/>
    <w:rsid w:val="00945ECB"/>
    <w:rsid w:val="009524B2"/>
    <w:rsid w:val="00952680"/>
    <w:rsid w:val="0095287A"/>
    <w:rsid w:val="00952CE6"/>
    <w:rsid w:val="009534BB"/>
    <w:rsid w:val="00953525"/>
    <w:rsid w:val="0095375B"/>
    <w:rsid w:val="00953CD6"/>
    <w:rsid w:val="00954A58"/>
    <w:rsid w:val="0095511E"/>
    <w:rsid w:val="00956021"/>
    <w:rsid w:val="00956EA4"/>
    <w:rsid w:val="009571EA"/>
    <w:rsid w:val="00960BDB"/>
    <w:rsid w:val="00960E5D"/>
    <w:rsid w:val="00960F21"/>
    <w:rsid w:val="00961C36"/>
    <w:rsid w:val="00961F67"/>
    <w:rsid w:val="009639AA"/>
    <w:rsid w:val="009654E8"/>
    <w:rsid w:val="009676E4"/>
    <w:rsid w:val="009711D2"/>
    <w:rsid w:val="00972442"/>
    <w:rsid w:val="00972AFA"/>
    <w:rsid w:val="009756FC"/>
    <w:rsid w:val="009759A1"/>
    <w:rsid w:val="00976D37"/>
    <w:rsid w:val="00980838"/>
    <w:rsid w:val="00981CB8"/>
    <w:rsid w:val="00982826"/>
    <w:rsid w:val="00984696"/>
    <w:rsid w:val="00985246"/>
    <w:rsid w:val="00985552"/>
    <w:rsid w:val="00985D0E"/>
    <w:rsid w:val="009862F2"/>
    <w:rsid w:val="009935F8"/>
    <w:rsid w:val="0099541E"/>
    <w:rsid w:val="00995D4B"/>
    <w:rsid w:val="00997150"/>
    <w:rsid w:val="00997D18"/>
    <w:rsid w:val="009A0006"/>
    <w:rsid w:val="009A40E0"/>
    <w:rsid w:val="009A42E4"/>
    <w:rsid w:val="009A4B73"/>
    <w:rsid w:val="009A4E0D"/>
    <w:rsid w:val="009A6947"/>
    <w:rsid w:val="009A6D2E"/>
    <w:rsid w:val="009A752B"/>
    <w:rsid w:val="009A755F"/>
    <w:rsid w:val="009A7668"/>
    <w:rsid w:val="009B17E0"/>
    <w:rsid w:val="009B1960"/>
    <w:rsid w:val="009B2D95"/>
    <w:rsid w:val="009B3079"/>
    <w:rsid w:val="009B3533"/>
    <w:rsid w:val="009B5341"/>
    <w:rsid w:val="009B5C0E"/>
    <w:rsid w:val="009B6651"/>
    <w:rsid w:val="009B689D"/>
    <w:rsid w:val="009B7D8F"/>
    <w:rsid w:val="009C0EE9"/>
    <w:rsid w:val="009C1D7E"/>
    <w:rsid w:val="009C2CA7"/>
    <w:rsid w:val="009C5DBC"/>
    <w:rsid w:val="009C5E52"/>
    <w:rsid w:val="009C695C"/>
    <w:rsid w:val="009C73E7"/>
    <w:rsid w:val="009D0740"/>
    <w:rsid w:val="009D08A0"/>
    <w:rsid w:val="009D23CA"/>
    <w:rsid w:val="009D36E2"/>
    <w:rsid w:val="009D3B2D"/>
    <w:rsid w:val="009D4F23"/>
    <w:rsid w:val="009E09C8"/>
    <w:rsid w:val="009E19C1"/>
    <w:rsid w:val="009E3D7E"/>
    <w:rsid w:val="009E484A"/>
    <w:rsid w:val="009E6E7D"/>
    <w:rsid w:val="009E72F2"/>
    <w:rsid w:val="009E75DE"/>
    <w:rsid w:val="009E794A"/>
    <w:rsid w:val="009F1468"/>
    <w:rsid w:val="009F16F0"/>
    <w:rsid w:val="009F239C"/>
    <w:rsid w:val="009F2B78"/>
    <w:rsid w:val="009F3A25"/>
    <w:rsid w:val="009F3A58"/>
    <w:rsid w:val="009F3B07"/>
    <w:rsid w:val="009F54C2"/>
    <w:rsid w:val="009F72C4"/>
    <w:rsid w:val="00A00DB1"/>
    <w:rsid w:val="00A0137E"/>
    <w:rsid w:val="00A01E2C"/>
    <w:rsid w:val="00A021BB"/>
    <w:rsid w:val="00A02B31"/>
    <w:rsid w:val="00A06801"/>
    <w:rsid w:val="00A12BF0"/>
    <w:rsid w:val="00A13DBA"/>
    <w:rsid w:val="00A14719"/>
    <w:rsid w:val="00A15D3C"/>
    <w:rsid w:val="00A16141"/>
    <w:rsid w:val="00A17AA6"/>
    <w:rsid w:val="00A222B0"/>
    <w:rsid w:val="00A227FC"/>
    <w:rsid w:val="00A23286"/>
    <w:rsid w:val="00A24051"/>
    <w:rsid w:val="00A24409"/>
    <w:rsid w:val="00A2522C"/>
    <w:rsid w:val="00A258F9"/>
    <w:rsid w:val="00A25FB2"/>
    <w:rsid w:val="00A26467"/>
    <w:rsid w:val="00A2682F"/>
    <w:rsid w:val="00A274B3"/>
    <w:rsid w:val="00A27931"/>
    <w:rsid w:val="00A3055E"/>
    <w:rsid w:val="00A31E21"/>
    <w:rsid w:val="00A32CA5"/>
    <w:rsid w:val="00A32F24"/>
    <w:rsid w:val="00A32FA7"/>
    <w:rsid w:val="00A33667"/>
    <w:rsid w:val="00A3424A"/>
    <w:rsid w:val="00A351F5"/>
    <w:rsid w:val="00A359A3"/>
    <w:rsid w:val="00A35A0F"/>
    <w:rsid w:val="00A35D2C"/>
    <w:rsid w:val="00A3775C"/>
    <w:rsid w:val="00A378A1"/>
    <w:rsid w:val="00A41B54"/>
    <w:rsid w:val="00A42251"/>
    <w:rsid w:val="00A430B8"/>
    <w:rsid w:val="00A43F90"/>
    <w:rsid w:val="00A4478F"/>
    <w:rsid w:val="00A46253"/>
    <w:rsid w:val="00A470BD"/>
    <w:rsid w:val="00A5153F"/>
    <w:rsid w:val="00A531B1"/>
    <w:rsid w:val="00A53BE0"/>
    <w:rsid w:val="00A5528B"/>
    <w:rsid w:val="00A56E7E"/>
    <w:rsid w:val="00A57440"/>
    <w:rsid w:val="00A57577"/>
    <w:rsid w:val="00A57CE0"/>
    <w:rsid w:val="00A6048B"/>
    <w:rsid w:val="00A60828"/>
    <w:rsid w:val="00A61CDF"/>
    <w:rsid w:val="00A6201C"/>
    <w:rsid w:val="00A62375"/>
    <w:rsid w:val="00A625D8"/>
    <w:rsid w:val="00A63064"/>
    <w:rsid w:val="00A63915"/>
    <w:rsid w:val="00A708DA"/>
    <w:rsid w:val="00A72430"/>
    <w:rsid w:val="00A73758"/>
    <w:rsid w:val="00A742E7"/>
    <w:rsid w:val="00A74768"/>
    <w:rsid w:val="00A7493F"/>
    <w:rsid w:val="00A749A5"/>
    <w:rsid w:val="00A74EFC"/>
    <w:rsid w:val="00A805F1"/>
    <w:rsid w:val="00A80C2A"/>
    <w:rsid w:val="00A82B71"/>
    <w:rsid w:val="00A8580D"/>
    <w:rsid w:val="00A8593E"/>
    <w:rsid w:val="00A86CC4"/>
    <w:rsid w:val="00A874DD"/>
    <w:rsid w:val="00A87584"/>
    <w:rsid w:val="00A9082E"/>
    <w:rsid w:val="00A916D5"/>
    <w:rsid w:val="00A919F5"/>
    <w:rsid w:val="00A93B05"/>
    <w:rsid w:val="00A93B61"/>
    <w:rsid w:val="00A94D5A"/>
    <w:rsid w:val="00A952D6"/>
    <w:rsid w:val="00A95A98"/>
    <w:rsid w:val="00A96090"/>
    <w:rsid w:val="00AA052A"/>
    <w:rsid w:val="00AA138C"/>
    <w:rsid w:val="00AA24FC"/>
    <w:rsid w:val="00AA277F"/>
    <w:rsid w:val="00AA38FD"/>
    <w:rsid w:val="00AA3904"/>
    <w:rsid w:val="00AA4A46"/>
    <w:rsid w:val="00AA53F1"/>
    <w:rsid w:val="00AA5643"/>
    <w:rsid w:val="00AA76C3"/>
    <w:rsid w:val="00AA7B4A"/>
    <w:rsid w:val="00AA7E3A"/>
    <w:rsid w:val="00AA7F95"/>
    <w:rsid w:val="00AB0AA3"/>
    <w:rsid w:val="00AB1EE0"/>
    <w:rsid w:val="00AB24DA"/>
    <w:rsid w:val="00AB456D"/>
    <w:rsid w:val="00AB48DF"/>
    <w:rsid w:val="00AB6EF1"/>
    <w:rsid w:val="00AC062A"/>
    <w:rsid w:val="00AC0D44"/>
    <w:rsid w:val="00AC0FBA"/>
    <w:rsid w:val="00AC1893"/>
    <w:rsid w:val="00AC1B0D"/>
    <w:rsid w:val="00AC1BA2"/>
    <w:rsid w:val="00AC2640"/>
    <w:rsid w:val="00AC2B5D"/>
    <w:rsid w:val="00AC2DA5"/>
    <w:rsid w:val="00AC3441"/>
    <w:rsid w:val="00AC3A2D"/>
    <w:rsid w:val="00AC3AC8"/>
    <w:rsid w:val="00AC40B4"/>
    <w:rsid w:val="00AC40CF"/>
    <w:rsid w:val="00AC5695"/>
    <w:rsid w:val="00AC57A8"/>
    <w:rsid w:val="00AC58AB"/>
    <w:rsid w:val="00AC5B54"/>
    <w:rsid w:val="00AC6003"/>
    <w:rsid w:val="00AC6A9A"/>
    <w:rsid w:val="00AC72CA"/>
    <w:rsid w:val="00AD10CF"/>
    <w:rsid w:val="00AD13CC"/>
    <w:rsid w:val="00AD2D5C"/>
    <w:rsid w:val="00AD5C38"/>
    <w:rsid w:val="00AD6A2A"/>
    <w:rsid w:val="00AD7885"/>
    <w:rsid w:val="00AE1541"/>
    <w:rsid w:val="00AE1CD0"/>
    <w:rsid w:val="00AE1F47"/>
    <w:rsid w:val="00AE2400"/>
    <w:rsid w:val="00AE26A4"/>
    <w:rsid w:val="00AE4051"/>
    <w:rsid w:val="00AE447B"/>
    <w:rsid w:val="00AE4C0B"/>
    <w:rsid w:val="00AE585C"/>
    <w:rsid w:val="00AE75CE"/>
    <w:rsid w:val="00AF0E4E"/>
    <w:rsid w:val="00AF4002"/>
    <w:rsid w:val="00AF4D0B"/>
    <w:rsid w:val="00AF4DF2"/>
    <w:rsid w:val="00AF4E3A"/>
    <w:rsid w:val="00AF5298"/>
    <w:rsid w:val="00AF66F0"/>
    <w:rsid w:val="00B00225"/>
    <w:rsid w:val="00B02429"/>
    <w:rsid w:val="00B0434F"/>
    <w:rsid w:val="00B06226"/>
    <w:rsid w:val="00B07988"/>
    <w:rsid w:val="00B07EFA"/>
    <w:rsid w:val="00B13112"/>
    <w:rsid w:val="00B13494"/>
    <w:rsid w:val="00B13883"/>
    <w:rsid w:val="00B1397E"/>
    <w:rsid w:val="00B145F2"/>
    <w:rsid w:val="00B14C1E"/>
    <w:rsid w:val="00B14D95"/>
    <w:rsid w:val="00B16147"/>
    <w:rsid w:val="00B16628"/>
    <w:rsid w:val="00B16B2A"/>
    <w:rsid w:val="00B1764C"/>
    <w:rsid w:val="00B213CA"/>
    <w:rsid w:val="00B2233F"/>
    <w:rsid w:val="00B22446"/>
    <w:rsid w:val="00B22A0F"/>
    <w:rsid w:val="00B23520"/>
    <w:rsid w:val="00B243B1"/>
    <w:rsid w:val="00B27918"/>
    <w:rsid w:val="00B30A70"/>
    <w:rsid w:val="00B3188B"/>
    <w:rsid w:val="00B31E7F"/>
    <w:rsid w:val="00B32400"/>
    <w:rsid w:val="00B32855"/>
    <w:rsid w:val="00B32EA8"/>
    <w:rsid w:val="00B337A2"/>
    <w:rsid w:val="00B33DB7"/>
    <w:rsid w:val="00B34E1B"/>
    <w:rsid w:val="00B35330"/>
    <w:rsid w:val="00B367D5"/>
    <w:rsid w:val="00B36927"/>
    <w:rsid w:val="00B3746B"/>
    <w:rsid w:val="00B401DA"/>
    <w:rsid w:val="00B403F8"/>
    <w:rsid w:val="00B40DE5"/>
    <w:rsid w:val="00B42D00"/>
    <w:rsid w:val="00B44686"/>
    <w:rsid w:val="00B451CB"/>
    <w:rsid w:val="00B45913"/>
    <w:rsid w:val="00B45A46"/>
    <w:rsid w:val="00B45D06"/>
    <w:rsid w:val="00B4610B"/>
    <w:rsid w:val="00B47A15"/>
    <w:rsid w:val="00B51046"/>
    <w:rsid w:val="00B51B82"/>
    <w:rsid w:val="00B52A30"/>
    <w:rsid w:val="00B52E91"/>
    <w:rsid w:val="00B54040"/>
    <w:rsid w:val="00B54443"/>
    <w:rsid w:val="00B54B6E"/>
    <w:rsid w:val="00B5621F"/>
    <w:rsid w:val="00B57897"/>
    <w:rsid w:val="00B57E19"/>
    <w:rsid w:val="00B60CB3"/>
    <w:rsid w:val="00B611DD"/>
    <w:rsid w:val="00B62163"/>
    <w:rsid w:val="00B62B93"/>
    <w:rsid w:val="00B64211"/>
    <w:rsid w:val="00B64603"/>
    <w:rsid w:val="00B651B9"/>
    <w:rsid w:val="00B65BB8"/>
    <w:rsid w:val="00B65FDA"/>
    <w:rsid w:val="00B67880"/>
    <w:rsid w:val="00B709C5"/>
    <w:rsid w:val="00B713E3"/>
    <w:rsid w:val="00B72572"/>
    <w:rsid w:val="00B744EB"/>
    <w:rsid w:val="00B74A50"/>
    <w:rsid w:val="00B8000D"/>
    <w:rsid w:val="00B825E2"/>
    <w:rsid w:val="00B82EF3"/>
    <w:rsid w:val="00B86B2A"/>
    <w:rsid w:val="00B90EEC"/>
    <w:rsid w:val="00B912BA"/>
    <w:rsid w:val="00B92A25"/>
    <w:rsid w:val="00B93CD4"/>
    <w:rsid w:val="00BA106D"/>
    <w:rsid w:val="00BA24C2"/>
    <w:rsid w:val="00BA3B20"/>
    <w:rsid w:val="00BA541A"/>
    <w:rsid w:val="00BA5572"/>
    <w:rsid w:val="00BA5CFB"/>
    <w:rsid w:val="00BB013C"/>
    <w:rsid w:val="00BB0312"/>
    <w:rsid w:val="00BB0351"/>
    <w:rsid w:val="00BB0577"/>
    <w:rsid w:val="00BB2E09"/>
    <w:rsid w:val="00BB3268"/>
    <w:rsid w:val="00BB367D"/>
    <w:rsid w:val="00BB43AB"/>
    <w:rsid w:val="00BB6E17"/>
    <w:rsid w:val="00BB6EDA"/>
    <w:rsid w:val="00BB797E"/>
    <w:rsid w:val="00BC0103"/>
    <w:rsid w:val="00BC19F3"/>
    <w:rsid w:val="00BC2C1B"/>
    <w:rsid w:val="00BC3DCD"/>
    <w:rsid w:val="00BC41ED"/>
    <w:rsid w:val="00BC5775"/>
    <w:rsid w:val="00BD0314"/>
    <w:rsid w:val="00BD08F1"/>
    <w:rsid w:val="00BD2306"/>
    <w:rsid w:val="00BD242B"/>
    <w:rsid w:val="00BD2AF3"/>
    <w:rsid w:val="00BD4C06"/>
    <w:rsid w:val="00BD54F1"/>
    <w:rsid w:val="00BD608D"/>
    <w:rsid w:val="00BD6707"/>
    <w:rsid w:val="00BD782F"/>
    <w:rsid w:val="00BE0137"/>
    <w:rsid w:val="00BE178E"/>
    <w:rsid w:val="00BE1E1A"/>
    <w:rsid w:val="00BE24D8"/>
    <w:rsid w:val="00BE332C"/>
    <w:rsid w:val="00BE482B"/>
    <w:rsid w:val="00BF1144"/>
    <w:rsid w:val="00BF12E7"/>
    <w:rsid w:val="00BF1758"/>
    <w:rsid w:val="00BF1885"/>
    <w:rsid w:val="00BF2938"/>
    <w:rsid w:val="00BF3498"/>
    <w:rsid w:val="00BF4804"/>
    <w:rsid w:val="00BF4857"/>
    <w:rsid w:val="00BF4CAB"/>
    <w:rsid w:val="00BF5141"/>
    <w:rsid w:val="00BF5A9D"/>
    <w:rsid w:val="00BF7F00"/>
    <w:rsid w:val="00C024D0"/>
    <w:rsid w:val="00C04D93"/>
    <w:rsid w:val="00C05344"/>
    <w:rsid w:val="00C05572"/>
    <w:rsid w:val="00C060BA"/>
    <w:rsid w:val="00C065FE"/>
    <w:rsid w:val="00C06F5C"/>
    <w:rsid w:val="00C115CA"/>
    <w:rsid w:val="00C13394"/>
    <w:rsid w:val="00C14A31"/>
    <w:rsid w:val="00C15816"/>
    <w:rsid w:val="00C15C31"/>
    <w:rsid w:val="00C245A2"/>
    <w:rsid w:val="00C248F7"/>
    <w:rsid w:val="00C24FC9"/>
    <w:rsid w:val="00C26493"/>
    <w:rsid w:val="00C26715"/>
    <w:rsid w:val="00C27528"/>
    <w:rsid w:val="00C308C1"/>
    <w:rsid w:val="00C32480"/>
    <w:rsid w:val="00C32C55"/>
    <w:rsid w:val="00C33508"/>
    <w:rsid w:val="00C336FF"/>
    <w:rsid w:val="00C347F9"/>
    <w:rsid w:val="00C350B5"/>
    <w:rsid w:val="00C357CD"/>
    <w:rsid w:val="00C373F1"/>
    <w:rsid w:val="00C374AE"/>
    <w:rsid w:val="00C401A8"/>
    <w:rsid w:val="00C4070E"/>
    <w:rsid w:val="00C427F1"/>
    <w:rsid w:val="00C46F9A"/>
    <w:rsid w:val="00C471A0"/>
    <w:rsid w:val="00C500A2"/>
    <w:rsid w:val="00C52B61"/>
    <w:rsid w:val="00C52FDB"/>
    <w:rsid w:val="00C5336E"/>
    <w:rsid w:val="00C54918"/>
    <w:rsid w:val="00C55CCB"/>
    <w:rsid w:val="00C55F15"/>
    <w:rsid w:val="00C56835"/>
    <w:rsid w:val="00C60CE6"/>
    <w:rsid w:val="00C60F30"/>
    <w:rsid w:val="00C618A1"/>
    <w:rsid w:val="00C61B2F"/>
    <w:rsid w:val="00C62D10"/>
    <w:rsid w:val="00C63C61"/>
    <w:rsid w:val="00C6463E"/>
    <w:rsid w:val="00C66D9C"/>
    <w:rsid w:val="00C679BC"/>
    <w:rsid w:val="00C67BD0"/>
    <w:rsid w:val="00C70404"/>
    <w:rsid w:val="00C71C57"/>
    <w:rsid w:val="00C71EAC"/>
    <w:rsid w:val="00C721A4"/>
    <w:rsid w:val="00C7391E"/>
    <w:rsid w:val="00C73BAF"/>
    <w:rsid w:val="00C76017"/>
    <w:rsid w:val="00C764B2"/>
    <w:rsid w:val="00C769DC"/>
    <w:rsid w:val="00C77425"/>
    <w:rsid w:val="00C77C49"/>
    <w:rsid w:val="00C81D3C"/>
    <w:rsid w:val="00C838F2"/>
    <w:rsid w:val="00C84132"/>
    <w:rsid w:val="00C85212"/>
    <w:rsid w:val="00C85560"/>
    <w:rsid w:val="00C87346"/>
    <w:rsid w:val="00C90269"/>
    <w:rsid w:val="00C920F1"/>
    <w:rsid w:val="00C92464"/>
    <w:rsid w:val="00C93246"/>
    <w:rsid w:val="00C94606"/>
    <w:rsid w:val="00C9670F"/>
    <w:rsid w:val="00C96766"/>
    <w:rsid w:val="00CA07AB"/>
    <w:rsid w:val="00CA09D4"/>
    <w:rsid w:val="00CA15C1"/>
    <w:rsid w:val="00CA39B5"/>
    <w:rsid w:val="00CA4E42"/>
    <w:rsid w:val="00CA546B"/>
    <w:rsid w:val="00CA569F"/>
    <w:rsid w:val="00CB0987"/>
    <w:rsid w:val="00CB51DB"/>
    <w:rsid w:val="00CB63EC"/>
    <w:rsid w:val="00CB662D"/>
    <w:rsid w:val="00CB7388"/>
    <w:rsid w:val="00CB78C3"/>
    <w:rsid w:val="00CC0F99"/>
    <w:rsid w:val="00CC12F5"/>
    <w:rsid w:val="00CC2CD1"/>
    <w:rsid w:val="00CC2D96"/>
    <w:rsid w:val="00CC2DD2"/>
    <w:rsid w:val="00CC6534"/>
    <w:rsid w:val="00CC76DD"/>
    <w:rsid w:val="00CD04AC"/>
    <w:rsid w:val="00CD05F8"/>
    <w:rsid w:val="00CD137D"/>
    <w:rsid w:val="00CD28E9"/>
    <w:rsid w:val="00CD4444"/>
    <w:rsid w:val="00CD46FE"/>
    <w:rsid w:val="00CD7C1D"/>
    <w:rsid w:val="00CE04C7"/>
    <w:rsid w:val="00CE0BEF"/>
    <w:rsid w:val="00CE0D1A"/>
    <w:rsid w:val="00CE1F93"/>
    <w:rsid w:val="00CE23FF"/>
    <w:rsid w:val="00CE312B"/>
    <w:rsid w:val="00CE6090"/>
    <w:rsid w:val="00CE645C"/>
    <w:rsid w:val="00CE735A"/>
    <w:rsid w:val="00CE7B6E"/>
    <w:rsid w:val="00CF0220"/>
    <w:rsid w:val="00CF0625"/>
    <w:rsid w:val="00CF0755"/>
    <w:rsid w:val="00CF09B2"/>
    <w:rsid w:val="00CF0C7A"/>
    <w:rsid w:val="00CF0D39"/>
    <w:rsid w:val="00CF0F9B"/>
    <w:rsid w:val="00CF10AE"/>
    <w:rsid w:val="00CF1366"/>
    <w:rsid w:val="00CF1982"/>
    <w:rsid w:val="00CF3354"/>
    <w:rsid w:val="00CF37C6"/>
    <w:rsid w:val="00CF3AB6"/>
    <w:rsid w:val="00CF67D6"/>
    <w:rsid w:val="00D00B33"/>
    <w:rsid w:val="00D0129E"/>
    <w:rsid w:val="00D013C9"/>
    <w:rsid w:val="00D020B3"/>
    <w:rsid w:val="00D0413C"/>
    <w:rsid w:val="00D044BE"/>
    <w:rsid w:val="00D05D64"/>
    <w:rsid w:val="00D06A48"/>
    <w:rsid w:val="00D072C1"/>
    <w:rsid w:val="00D072F1"/>
    <w:rsid w:val="00D075FF"/>
    <w:rsid w:val="00D10D0E"/>
    <w:rsid w:val="00D11FEC"/>
    <w:rsid w:val="00D1322C"/>
    <w:rsid w:val="00D14203"/>
    <w:rsid w:val="00D1437E"/>
    <w:rsid w:val="00D14A68"/>
    <w:rsid w:val="00D14FB2"/>
    <w:rsid w:val="00D16C39"/>
    <w:rsid w:val="00D17D4A"/>
    <w:rsid w:val="00D203B7"/>
    <w:rsid w:val="00D21F9B"/>
    <w:rsid w:val="00D230B1"/>
    <w:rsid w:val="00D24ED5"/>
    <w:rsid w:val="00D2534C"/>
    <w:rsid w:val="00D266D2"/>
    <w:rsid w:val="00D26C64"/>
    <w:rsid w:val="00D26F15"/>
    <w:rsid w:val="00D26F6E"/>
    <w:rsid w:val="00D27930"/>
    <w:rsid w:val="00D3077F"/>
    <w:rsid w:val="00D31DA0"/>
    <w:rsid w:val="00D31DC9"/>
    <w:rsid w:val="00D323F3"/>
    <w:rsid w:val="00D328AE"/>
    <w:rsid w:val="00D32DBB"/>
    <w:rsid w:val="00D32F45"/>
    <w:rsid w:val="00D33045"/>
    <w:rsid w:val="00D33EA9"/>
    <w:rsid w:val="00D33EAA"/>
    <w:rsid w:val="00D37B44"/>
    <w:rsid w:val="00D40311"/>
    <w:rsid w:val="00D40F0D"/>
    <w:rsid w:val="00D414C5"/>
    <w:rsid w:val="00D43513"/>
    <w:rsid w:val="00D44E1C"/>
    <w:rsid w:val="00D457BC"/>
    <w:rsid w:val="00D4614C"/>
    <w:rsid w:val="00D47B06"/>
    <w:rsid w:val="00D50EA8"/>
    <w:rsid w:val="00D5188D"/>
    <w:rsid w:val="00D52E19"/>
    <w:rsid w:val="00D532EB"/>
    <w:rsid w:val="00D533C8"/>
    <w:rsid w:val="00D534E1"/>
    <w:rsid w:val="00D53C90"/>
    <w:rsid w:val="00D542BF"/>
    <w:rsid w:val="00D55FC7"/>
    <w:rsid w:val="00D57542"/>
    <w:rsid w:val="00D577F0"/>
    <w:rsid w:val="00D60517"/>
    <w:rsid w:val="00D60E22"/>
    <w:rsid w:val="00D6192F"/>
    <w:rsid w:val="00D62288"/>
    <w:rsid w:val="00D62360"/>
    <w:rsid w:val="00D626CD"/>
    <w:rsid w:val="00D63487"/>
    <w:rsid w:val="00D63FFC"/>
    <w:rsid w:val="00D64444"/>
    <w:rsid w:val="00D64497"/>
    <w:rsid w:val="00D65633"/>
    <w:rsid w:val="00D65B5E"/>
    <w:rsid w:val="00D7100F"/>
    <w:rsid w:val="00D714EB"/>
    <w:rsid w:val="00D71A8F"/>
    <w:rsid w:val="00D72134"/>
    <w:rsid w:val="00D727E9"/>
    <w:rsid w:val="00D73531"/>
    <w:rsid w:val="00D73707"/>
    <w:rsid w:val="00D75D00"/>
    <w:rsid w:val="00D7664C"/>
    <w:rsid w:val="00D77941"/>
    <w:rsid w:val="00D77F62"/>
    <w:rsid w:val="00D805B0"/>
    <w:rsid w:val="00D80803"/>
    <w:rsid w:val="00D80D34"/>
    <w:rsid w:val="00D826B8"/>
    <w:rsid w:val="00D83CD4"/>
    <w:rsid w:val="00D84DFD"/>
    <w:rsid w:val="00D85ADB"/>
    <w:rsid w:val="00D85C6D"/>
    <w:rsid w:val="00D90A68"/>
    <w:rsid w:val="00D91BAC"/>
    <w:rsid w:val="00D92575"/>
    <w:rsid w:val="00D92819"/>
    <w:rsid w:val="00D93FDC"/>
    <w:rsid w:val="00D954ED"/>
    <w:rsid w:val="00D96D5A"/>
    <w:rsid w:val="00DA133F"/>
    <w:rsid w:val="00DA154D"/>
    <w:rsid w:val="00DA15A3"/>
    <w:rsid w:val="00DA202A"/>
    <w:rsid w:val="00DA20E5"/>
    <w:rsid w:val="00DA2B5D"/>
    <w:rsid w:val="00DA41FB"/>
    <w:rsid w:val="00DA6215"/>
    <w:rsid w:val="00DA6784"/>
    <w:rsid w:val="00DA6F6D"/>
    <w:rsid w:val="00DB03B8"/>
    <w:rsid w:val="00DB05DD"/>
    <w:rsid w:val="00DB21EB"/>
    <w:rsid w:val="00DB373D"/>
    <w:rsid w:val="00DB4C52"/>
    <w:rsid w:val="00DB4D86"/>
    <w:rsid w:val="00DB541B"/>
    <w:rsid w:val="00DB5428"/>
    <w:rsid w:val="00DB6948"/>
    <w:rsid w:val="00DC25E5"/>
    <w:rsid w:val="00DC4949"/>
    <w:rsid w:val="00DC562C"/>
    <w:rsid w:val="00DC6CC5"/>
    <w:rsid w:val="00DC76C6"/>
    <w:rsid w:val="00DD09B9"/>
    <w:rsid w:val="00DD24C3"/>
    <w:rsid w:val="00DD39C4"/>
    <w:rsid w:val="00DD4B54"/>
    <w:rsid w:val="00DD58B7"/>
    <w:rsid w:val="00DD7DD6"/>
    <w:rsid w:val="00DE01CE"/>
    <w:rsid w:val="00DE14F4"/>
    <w:rsid w:val="00DE152F"/>
    <w:rsid w:val="00DE38F4"/>
    <w:rsid w:val="00DE4633"/>
    <w:rsid w:val="00DE5BD7"/>
    <w:rsid w:val="00DE5D3D"/>
    <w:rsid w:val="00DE68F8"/>
    <w:rsid w:val="00DE72A1"/>
    <w:rsid w:val="00DE74CD"/>
    <w:rsid w:val="00DE7763"/>
    <w:rsid w:val="00DE7FCC"/>
    <w:rsid w:val="00DF036F"/>
    <w:rsid w:val="00DF077A"/>
    <w:rsid w:val="00DF0836"/>
    <w:rsid w:val="00DF1B37"/>
    <w:rsid w:val="00DF275F"/>
    <w:rsid w:val="00DF34F4"/>
    <w:rsid w:val="00DF4C4C"/>
    <w:rsid w:val="00DF56B0"/>
    <w:rsid w:val="00DF68D9"/>
    <w:rsid w:val="00DF6B51"/>
    <w:rsid w:val="00DF7929"/>
    <w:rsid w:val="00E009F3"/>
    <w:rsid w:val="00E00DCD"/>
    <w:rsid w:val="00E03066"/>
    <w:rsid w:val="00E03690"/>
    <w:rsid w:val="00E05EA2"/>
    <w:rsid w:val="00E0719C"/>
    <w:rsid w:val="00E07438"/>
    <w:rsid w:val="00E07E43"/>
    <w:rsid w:val="00E10FC7"/>
    <w:rsid w:val="00E1101E"/>
    <w:rsid w:val="00E115B6"/>
    <w:rsid w:val="00E1180D"/>
    <w:rsid w:val="00E11969"/>
    <w:rsid w:val="00E12432"/>
    <w:rsid w:val="00E15251"/>
    <w:rsid w:val="00E156F7"/>
    <w:rsid w:val="00E16B72"/>
    <w:rsid w:val="00E16BFC"/>
    <w:rsid w:val="00E17165"/>
    <w:rsid w:val="00E1746F"/>
    <w:rsid w:val="00E1796F"/>
    <w:rsid w:val="00E17C74"/>
    <w:rsid w:val="00E20B14"/>
    <w:rsid w:val="00E22BD7"/>
    <w:rsid w:val="00E23FC2"/>
    <w:rsid w:val="00E27186"/>
    <w:rsid w:val="00E27940"/>
    <w:rsid w:val="00E30C09"/>
    <w:rsid w:val="00E324DC"/>
    <w:rsid w:val="00E32CB3"/>
    <w:rsid w:val="00E3381C"/>
    <w:rsid w:val="00E33C4A"/>
    <w:rsid w:val="00E33C68"/>
    <w:rsid w:val="00E35B1C"/>
    <w:rsid w:val="00E408D8"/>
    <w:rsid w:val="00E40AF5"/>
    <w:rsid w:val="00E42265"/>
    <w:rsid w:val="00E423A6"/>
    <w:rsid w:val="00E426B9"/>
    <w:rsid w:val="00E42755"/>
    <w:rsid w:val="00E4337B"/>
    <w:rsid w:val="00E4416C"/>
    <w:rsid w:val="00E442B1"/>
    <w:rsid w:val="00E44527"/>
    <w:rsid w:val="00E44A09"/>
    <w:rsid w:val="00E458FE"/>
    <w:rsid w:val="00E501B9"/>
    <w:rsid w:val="00E50EAF"/>
    <w:rsid w:val="00E5326F"/>
    <w:rsid w:val="00E54274"/>
    <w:rsid w:val="00E54AE2"/>
    <w:rsid w:val="00E54BCB"/>
    <w:rsid w:val="00E57254"/>
    <w:rsid w:val="00E602DF"/>
    <w:rsid w:val="00E62C18"/>
    <w:rsid w:val="00E64783"/>
    <w:rsid w:val="00E64E5D"/>
    <w:rsid w:val="00E66A55"/>
    <w:rsid w:val="00E66F68"/>
    <w:rsid w:val="00E702C3"/>
    <w:rsid w:val="00E707E7"/>
    <w:rsid w:val="00E71083"/>
    <w:rsid w:val="00E721B0"/>
    <w:rsid w:val="00E7265E"/>
    <w:rsid w:val="00E727BE"/>
    <w:rsid w:val="00E74CE0"/>
    <w:rsid w:val="00E76364"/>
    <w:rsid w:val="00E77BB1"/>
    <w:rsid w:val="00E80D10"/>
    <w:rsid w:val="00E82733"/>
    <w:rsid w:val="00E832CC"/>
    <w:rsid w:val="00E83410"/>
    <w:rsid w:val="00E838D4"/>
    <w:rsid w:val="00E8464C"/>
    <w:rsid w:val="00E852B2"/>
    <w:rsid w:val="00E8642B"/>
    <w:rsid w:val="00E86C2E"/>
    <w:rsid w:val="00E86D8E"/>
    <w:rsid w:val="00E93F9A"/>
    <w:rsid w:val="00E94A2E"/>
    <w:rsid w:val="00E95F2F"/>
    <w:rsid w:val="00E967C5"/>
    <w:rsid w:val="00E970C9"/>
    <w:rsid w:val="00EA1276"/>
    <w:rsid w:val="00EA2E4F"/>
    <w:rsid w:val="00EA3C3D"/>
    <w:rsid w:val="00EA4169"/>
    <w:rsid w:val="00EA4DA7"/>
    <w:rsid w:val="00EA67E0"/>
    <w:rsid w:val="00EA71D3"/>
    <w:rsid w:val="00EA7B6D"/>
    <w:rsid w:val="00EB0EF6"/>
    <w:rsid w:val="00EB35B3"/>
    <w:rsid w:val="00EB3B4E"/>
    <w:rsid w:val="00EB5370"/>
    <w:rsid w:val="00EB57B7"/>
    <w:rsid w:val="00EB6E28"/>
    <w:rsid w:val="00EB7969"/>
    <w:rsid w:val="00EC02B2"/>
    <w:rsid w:val="00EC63DE"/>
    <w:rsid w:val="00EC774A"/>
    <w:rsid w:val="00ED0853"/>
    <w:rsid w:val="00ED0B22"/>
    <w:rsid w:val="00ED2031"/>
    <w:rsid w:val="00ED2256"/>
    <w:rsid w:val="00ED28C6"/>
    <w:rsid w:val="00ED2F45"/>
    <w:rsid w:val="00ED3D03"/>
    <w:rsid w:val="00ED5573"/>
    <w:rsid w:val="00ED57BE"/>
    <w:rsid w:val="00EE171B"/>
    <w:rsid w:val="00EE1ED9"/>
    <w:rsid w:val="00EE23C7"/>
    <w:rsid w:val="00EE327C"/>
    <w:rsid w:val="00EE45F1"/>
    <w:rsid w:val="00EE6D2A"/>
    <w:rsid w:val="00EE72B8"/>
    <w:rsid w:val="00EE78C0"/>
    <w:rsid w:val="00EF17C7"/>
    <w:rsid w:val="00EF1EFF"/>
    <w:rsid w:val="00EF25EB"/>
    <w:rsid w:val="00EF3D00"/>
    <w:rsid w:val="00EF43A6"/>
    <w:rsid w:val="00EF4FD4"/>
    <w:rsid w:val="00EF68D7"/>
    <w:rsid w:val="00EF6DAE"/>
    <w:rsid w:val="00F00E34"/>
    <w:rsid w:val="00F026A7"/>
    <w:rsid w:val="00F02D39"/>
    <w:rsid w:val="00F0441E"/>
    <w:rsid w:val="00F04FFF"/>
    <w:rsid w:val="00F056FB"/>
    <w:rsid w:val="00F0572D"/>
    <w:rsid w:val="00F0597B"/>
    <w:rsid w:val="00F05CAE"/>
    <w:rsid w:val="00F062FA"/>
    <w:rsid w:val="00F06E57"/>
    <w:rsid w:val="00F1161A"/>
    <w:rsid w:val="00F11EAD"/>
    <w:rsid w:val="00F12CDD"/>
    <w:rsid w:val="00F1341C"/>
    <w:rsid w:val="00F13E76"/>
    <w:rsid w:val="00F16396"/>
    <w:rsid w:val="00F17402"/>
    <w:rsid w:val="00F17AA4"/>
    <w:rsid w:val="00F20F99"/>
    <w:rsid w:val="00F21CA5"/>
    <w:rsid w:val="00F221E3"/>
    <w:rsid w:val="00F22D16"/>
    <w:rsid w:val="00F22F44"/>
    <w:rsid w:val="00F23480"/>
    <w:rsid w:val="00F240F4"/>
    <w:rsid w:val="00F25061"/>
    <w:rsid w:val="00F25794"/>
    <w:rsid w:val="00F2699B"/>
    <w:rsid w:val="00F26B8E"/>
    <w:rsid w:val="00F27228"/>
    <w:rsid w:val="00F27DB0"/>
    <w:rsid w:val="00F32958"/>
    <w:rsid w:val="00F32B35"/>
    <w:rsid w:val="00F334D0"/>
    <w:rsid w:val="00F3374D"/>
    <w:rsid w:val="00F349A7"/>
    <w:rsid w:val="00F34E88"/>
    <w:rsid w:val="00F35934"/>
    <w:rsid w:val="00F37831"/>
    <w:rsid w:val="00F37BAA"/>
    <w:rsid w:val="00F40B6B"/>
    <w:rsid w:val="00F40D54"/>
    <w:rsid w:val="00F40FC4"/>
    <w:rsid w:val="00F428BD"/>
    <w:rsid w:val="00F44868"/>
    <w:rsid w:val="00F455A7"/>
    <w:rsid w:val="00F501AD"/>
    <w:rsid w:val="00F521B3"/>
    <w:rsid w:val="00F53331"/>
    <w:rsid w:val="00F55A1A"/>
    <w:rsid w:val="00F5780D"/>
    <w:rsid w:val="00F57C3D"/>
    <w:rsid w:val="00F60FE6"/>
    <w:rsid w:val="00F616C8"/>
    <w:rsid w:val="00F61DE5"/>
    <w:rsid w:val="00F6408C"/>
    <w:rsid w:val="00F64383"/>
    <w:rsid w:val="00F6438D"/>
    <w:rsid w:val="00F64862"/>
    <w:rsid w:val="00F65380"/>
    <w:rsid w:val="00F657D0"/>
    <w:rsid w:val="00F65BA0"/>
    <w:rsid w:val="00F66041"/>
    <w:rsid w:val="00F66480"/>
    <w:rsid w:val="00F66719"/>
    <w:rsid w:val="00F66A01"/>
    <w:rsid w:val="00F677C5"/>
    <w:rsid w:val="00F707DE"/>
    <w:rsid w:val="00F70D72"/>
    <w:rsid w:val="00F717CC"/>
    <w:rsid w:val="00F71AE8"/>
    <w:rsid w:val="00F72B33"/>
    <w:rsid w:val="00F7377E"/>
    <w:rsid w:val="00F7514E"/>
    <w:rsid w:val="00F75686"/>
    <w:rsid w:val="00F75BCA"/>
    <w:rsid w:val="00F7722D"/>
    <w:rsid w:val="00F7736A"/>
    <w:rsid w:val="00F77F7E"/>
    <w:rsid w:val="00F80673"/>
    <w:rsid w:val="00F81D94"/>
    <w:rsid w:val="00F854DB"/>
    <w:rsid w:val="00F85C87"/>
    <w:rsid w:val="00F86D5A"/>
    <w:rsid w:val="00F8708D"/>
    <w:rsid w:val="00F871D0"/>
    <w:rsid w:val="00F87D3C"/>
    <w:rsid w:val="00F92FB1"/>
    <w:rsid w:val="00F93BC2"/>
    <w:rsid w:val="00F963EA"/>
    <w:rsid w:val="00F96A02"/>
    <w:rsid w:val="00F97834"/>
    <w:rsid w:val="00FA0A54"/>
    <w:rsid w:val="00FA1FF8"/>
    <w:rsid w:val="00FA2BEB"/>
    <w:rsid w:val="00FA4436"/>
    <w:rsid w:val="00FA69F2"/>
    <w:rsid w:val="00FA79C1"/>
    <w:rsid w:val="00FB2D3B"/>
    <w:rsid w:val="00FB4278"/>
    <w:rsid w:val="00FB4B97"/>
    <w:rsid w:val="00FB509D"/>
    <w:rsid w:val="00FB5E2E"/>
    <w:rsid w:val="00FC001A"/>
    <w:rsid w:val="00FC028B"/>
    <w:rsid w:val="00FC1183"/>
    <w:rsid w:val="00FC12FA"/>
    <w:rsid w:val="00FC1896"/>
    <w:rsid w:val="00FC21B6"/>
    <w:rsid w:val="00FC2F82"/>
    <w:rsid w:val="00FC30F5"/>
    <w:rsid w:val="00FC3372"/>
    <w:rsid w:val="00FC43C7"/>
    <w:rsid w:val="00FC51B4"/>
    <w:rsid w:val="00FC5467"/>
    <w:rsid w:val="00FC6118"/>
    <w:rsid w:val="00FC691A"/>
    <w:rsid w:val="00FC6C16"/>
    <w:rsid w:val="00FC6E60"/>
    <w:rsid w:val="00FC6E95"/>
    <w:rsid w:val="00FC78F5"/>
    <w:rsid w:val="00FD00BA"/>
    <w:rsid w:val="00FD2708"/>
    <w:rsid w:val="00FD351C"/>
    <w:rsid w:val="00FD41D8"/>
    <w:rsid w:val="00FD4815"/>
    <w:rsid w:val="00FD5194"/>
    <w:rsid w:val="00FD5780"/>
    <w:rsid w:val="00FD7AED"/>
    <w:rsid w:val="00FD7C57"/>
    <w:rsid w:val="00FE027D"/>
    <w:rsid w:val="00FE1EF9"/>
    <w:rsid w:val="00FE25C2"/>
    <w:rsid w:val="00FE29AD"/>
    <w:rsid w:val="00FE4E2E"/>
    <w:rsid w:val="00FE581B"/>
    <w:rsid w:val="00FE71F9"/>
    <w:rsid w:val="00FE76AA"/>
    <w:rsid w:val="00FE7F53"/>
    <w:rsid w:val="00FF0F8C"/>
    <w:rsid w:val="00FF10AD"/>
    <w:rsid w:val="00FF16BA"/>
    <w:rsid w:val="00FF1DB5"/>
    <w:rsid w:val="00FF245D"/>
    <w:rsid w:val="00FF32DF"/>
    <w:rsid w:val="00FF3BEE"/>
    <w:rsid w:val="00FF57F5"/>
    <w:rsid w:val="00FF666E"/>
    <w:rsid w:val="00FF69E8"/>
    <w:rsid w:val="00FF7426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8026"/>
  <w15:docId w15:val="{BF88CF05-FD2F-43A0-8A47-71EAD403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ade@ambercombin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Сергей Иванович</dc:creator>
  <cp:lastModifiedBy>Кононов Виталий Юрьевич</cp:lastModifiedBy>
  <cp:revision>2</cp:revision>
  <dcterms:created xsi:type="dcterms:W3CDTF">2017-06-29T12:21:00Z</dcterms:created>
  <dcterms:modified xsi:type="dcterms:W3CDTF">2017-06-29T12:21:00Z</dcterms:modified>
</cp:coreProperties>
</file>