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D0D8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095B726-A050-49FC-BEFC-28E3EB7C4DBD}"/>
          <w:text/>
        </w:sdtPr>
        <w:sdtContent>
          <w:r w:rsidR="00A83266">
            <w:t>Лот № В-2.79.14 «Специализированное оборудование и материалы (Установки газового пожаротушения)»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095B726-A050-49FC-BEFC-28E3EB7C4DBD}"/>
          <w:text/>
        </w:sdtPr>
        <w:sdtContent>
          <w:r w:rsidR="00E347CE">
            <w:t>В-2.79.14</w:t>
          </w:r>
          <w:r w:rsidR="00E347CE">
            <w:t>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9D0D8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8095B726-A050-49FC-BEFC-28E3EB7C4DBD}"/>
          <w:text/>
        </w:sdtPr>
        <w:sdtContent>
          <w:r w:rsidR="00A83266">
            <w:rPr>
              <w:iCs/>
              <w:color w:val="000000"/>
              <w:sz w:val="24"/>
            </w:rPr>
            <w:t>20.05.2014 г. 11:24 ч.</w:t>
          </w:r>
        </w:sdtContent>
      </w:sdt>
      <w:r w:rsidR="00B81AC2" w:rsidRPr="00E347CE">
        <w:rPr>
          <w:iCs/>
          <w:color w:val="000000"/>
          <w:sz w:val="24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095B726-A050-49FC-BEFC-28E3EB7C4DBD}"/>
          <w:text/>
        </w:sdtPr>
        <w:sdtContent>
          <w:r w:rsidR="00A83266">
            <w:rPr>
              <w:sz w:val="24"/>
              <w:szCs w:val="24"/>
              <w:u w:val="single"/>
            </w:rPr>
            <w:t>20.05.2014 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095B726-A050-49FC-BEFC-28E3EB7C4DBD}"/>
          <w:text/>
        </w:sdtPr>
        <w:sdtContent>
          <w:r w:rsidR="00A83266">
            <w:rPr>
              <w:sz w:val="24"/>
              <w:szCs w:val="24"/>
              <w:u w:val="single"/>
            </w:rPr>
            <w:t>20.05.2014 11:24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095B726-A050-49FC-BEFC-28E3EB7C4DBD}"/>
          <w:text/>
        </w:sdtPr>
        <w:sdtContent>
          <w:r w:rsidR="00A83266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D0D8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095B726-A050-49FC-BEFC-28E3EB7C4DBD}"/>
                <w:text/>
              </w:sdtPr>
              <w:sdtContent>
                <w:r w:rsidR="00A83266">
                  <w:rPr>
                    <w:b/>
                    <w:sz w:val="24"/>
                    <w:szCs w:val="24"/>
                  </w:rPr>
                  <w:t>Лот № В-2.79.14 «Специализированное оборудование и материалы (Установки газового пожаротушения)»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095B726-A050-49FC-BEFC-28E3EB7C4DBD}"/>
              <w:text/>
            </w:sdtPr>
            <w:sdtContent>
              <w:p w:rsidR="00653A66" w:rsidRPr="00AB09E5" w:rsidRDefault="00A8326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2305709,30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095B726-A050-49FC-BEFC-28E3EB7C4DBD}"/>
              <w:text/>
            </w:sdtPr>
            <w:sdtContent>
              <w:p w:rsidR="00653A66" w:rsidRPr="00AB09E5" w:rsidRDefault="00A8326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2720736,97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347CE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347CE">
        <w:rPr>
          <w:rFonts w:ascii="Times New Roman" w:hAnsi="Times New Roman"/>
          <w:b/>
          <w:sz w:val="24"/>
          <w:szCs w:val="24"/>
        </w:rPr>
        <w:t xml:space="preserve"> мая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095B726-A050-49FC-BEFC-28E3EB7C4DBD}"/>
              <w:text/>
            </w:sdtPr>
            <w:sdtContent>
              <w:p w:rsidR="00AB09E5" w:rsidRPr="002E5894" w:rsidRDefault="00A8326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"НПО Пожарная автоматика 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095B726-A050-49FC-BEFC-28E3EB7C4DBD}"/>
              <w:text/>
            </w:sdtPr>
            <w:sdtContent>
              <w:p w:rsidR="00AB09E5" w:rsidRPr="002E5894" w:rsidRDefault="00A8326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109544, РФ, г. Москва, ул. Вековая, д. 21,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095B726-A050-49FC-BEFC-28E3EB7C4DBD}"/>
                <w:text/>
              </w:sdtPr>
              <w:sdtContent>
                <w:r w:rsidR="00A83266">
                  <w:rPr>
                    <w:sz w:val="24"/>
                    <w:szCs w:val="24"/>
                  </w:rPr>
                  <w:t>7709026932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095B726-A050-49FC-BEFC-28E3EB7C4DBD}"/>
                <w:text/>
              </w:sdtPr>
              <w:sdtContent>
                <w:r w:rsidR="00A83266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D0D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2093844,90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Два миллиона девяносто три тысячи восемьсот сорок четыре рубля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D0D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376892,07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триста семьдесят шесть тысяч восемьсот девяносто два рубля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D0D8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2470736,97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два миллиона четыреста семьдесят тысяч семьсот тридцать шесть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095B726-A050-49FC-BEFC-28E3EB7C4DBD}"/>
                <w:text/>
              </w:sdtPr>
              <w:sdtContent>
                <w:r w:rsidR="00A83266">
                  <w:rPr>
                    <w:sz w:val="24"/>
                    <w:szCs w:val="24"/>
                  </w:rPr>
                  <w:t>Пустынников Сергей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095B726-A050-49FC-BEFC-28E3EB7C4DBD}"/>
              <w:text/>
            </w:sdtPr>
            <w:sdtContent>
              <w:p w:rsidR="00AB09E5" w:rsidRPr="002E5894" w:rsidRDefault="00A8326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"ПТС"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095B726-A050-49FC-BEFC-28E3EB7C4DBD}"/>
              <w:text/>
            </w:sdtPr>
            <w:sdtContent>
              <w:p w:rsidR="00AB09E5" w:rsidRPr="002E5894" w:rsidRDefault="00A8326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119361, г. Москва, ул. Марии Поливановой, д.9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095B726-A050-49FC-BEFC-28E3EB7C4DBD}"/>
                <w:text/>
              </w:sdtPr>
              <w:sdtContent>
                <w:r w:rsidR="00A83266">
                  <w:rPr>
                    <w:sz w:val="24"/>
                    <w:szCs w:val="24"/>
                  </w:rPr>
                  <w:t>7729525538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095B726-A050-49FC-BEFC-28E3EB7C4DBD}"/>
                <w:text/>
              </w:sdtPr>
              <w:sdtContent>
                <w:r w:rsidR="00A83266">
                  <w:rPr>
                    <w:sz w:val="24"/>
                    <w:szCs w:val="24"/>
                  </w:rPr>
                  <w:t>772901001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D0D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2136217,78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Два миллиона сто тридцать шесть тысяч двести семнадцать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D0D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384519,20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триста восемьдесят четыре тысячи пятьсот девятнадцать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D0D8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2520736,98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095B726-A050-49FC-BEFC-28E3EB7C4DBD}"/>
                <w:text/>
              </w:sdtPr>
              <w:sdtContent>
                <w:r w:rsidR="00A83266">
                  <w:rPr>
                    <w:iCs/>
                    <w:color w:val="000000"/>
                    <w:sz w:val="24"/>
                    <w:szCs w:val="24"/>
                  </w:rPr>
                  <w:t>два миллиона пятьсот двадцать тысяч семьсот тридцать шесть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095B726-A050-49FC-BEFC-28E3EB7C4DBD}"/>
                <w:text/>
              </w:sdtPr>
              <w:sdtContent>
                <w:r w:rsidR="00A83266">
                  <w:rPr>
                    <w:sz w:val="24"/>
                    <w:szCs w:val="24"/>
                  </w:rPr>
                  <w:t>Дмитриев Сергей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5C2B8B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1F" w:rsidRDefault="008E591F">
      <w:r>
        <w:separator/>
      </w:r>
    </w:p>
  </w:endnote>
  <w:endnote w:type="continuationSeparator" w:id="0">
    <w:p w:rsidR="008E591F" w:rsidRDefault="008E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D0D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D0D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2B8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1F" w:rsidRDefault="008E591F">
      <w:r>
        <w:separator/>
      </w:r>
    </w:p>
  </w:footnote>
  <w:footnote w:type="continuationSeparator" w:id="0">
    <w:p w:rsidR="008E591F" w:rsidRDefault="008E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4056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2B8B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D0D87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3266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47CE"/>
    <w:rsid w:val="00E373FE"/>
    <w:rsid w:val="00E46196"/>
    <w:rsid w:val="00E5193F"/>
    <w:rsid w:val="00E71333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235DD"/>
    <w:rsid w:val="0085196D"/>
    <w:rsid w:val="00894E38"/>
    <w:rsid w:val="00A6151A"/>
    <w:rsid w:val="00B06FBE"/>
    <w:rsid w:val="00B13CE9"/>
    <w:rsid w:val="00B2016A"/>
    <w:rsid w:val="00B21935"/>
    <w:rsid w:val="00B239B6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35D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В-2.79.14 «Специализированное оборудование и материалы (Установки газового пожаротушения)»</LotDesctiption>
    <UpLimitWithoutNDS>2305709,30</UpLimitWithoutNDS>
    <UpLimitWithNDS>2720736,97</UpLimitWithNDS>
    <SessionStartTime>20.05.2014 11:00</SessionStartTime>
    <SessionEndTime>20.05.2014 11:24</SessionEndTime>
    <SessionEnd>20.05.2014 г. 11:24 ч.</SessionEnd>
    <InvitedUsersCount>2</InvitedUsersCount>
  </LotInfo>
  <Company>
    <CompanyName>ООО "НПО Пожарная автоматика сервис"</CompanyName>
    <CompanyPresident>Пустынников Сергей Сергеевич</CompanyPresident>
    <Date>20 мая 2014 г.</Date>
    <SubNumber>В-2.79.14/И</SubNumber>
    <Time>11 час. 24 мин.</Time>
    <OrganisationName>ООО "НПО Пожарная автоматика сервис"</OrganisationName>
    <OrganisationAdres>109544, РФ, г. Москва, ул. Вековая, д. 21, стр. 1</OrganisationAdres>
    <INN>7709026932</INN>
    <KPP>770901001</KPP>
    <CurrentAccount/>
    <BankName/>
    <CorrespondentAccount/>
    <BIK/>
    <Phone>8 (499) 179-84-44</Phone>
    <Fax>8 (499) 179-67-61</Fax>
    <Email/>
    <AmountWithoutNDS>2093844,90</AmountWithoutNDS>
    <AmountWithoutNDSStr>Два миллиона девяносто три тысячи восемьсот сорок четыре рубля 90 копеек</AmountWithoutNDSStr>
    <PecentOfNDS>18,00</PecentOfNDS>
    <NDS>376892,07</NDS>
    <NDSStr>триста семьдесят шесть тысяч восемьсот девяносто два рубля 07 копеек</NDSStr>
    <Sum>2470736,97</Sum>
    <SumStr>два миллиона четыреста семьдесят тысяч семьсот тридцать шесть рублей 97 копеек</SumStr>
  </Company>
  <Company>
    <CompanyName>ООО "ПТС"</CompanyName>
    <CompanyPresident>Дмитриев Сергей Викторович</CompanyPresident>
    <Date>20 мая 2014 г.</Date>
    <SubNumber>2</SubNumber>
    <Time>11 час. 24 мин.</Time>
    <OrganisationName>ООО "ПТС"</OrganisationName>
    <OrganisationAdres>119361, г. Москва, ул. Марии Поливановой, д.9</OrganisationAdres>
    <INN>7729525538</INN>
    <KPP>772901001</KPP>
    <CurrentAccount/>
    <BankName/>
    <CorrespondentAccount/>
    <BIK/>
    <Phone>(495)430-48-11, 89165151644</Phone>
    <Fax>84954304811</Fax>
    <Email/>
    <AmountWithoutNDS>2136217,78</AmountWithoutNDS>
    <AmountWithoutNDSStr>Два миллиона сто тридцать шесть тысяч двести семнадцать рублей 78 копеек</AmountWithoutNDSStr>
    <PecentOfNDS>18,00</PecentOfNDS>
    <NDS>384519,20</NDS>
    <NDSStr>триста восемьдесят четыре тысячи пятьсот девятнадцать рублей 20 копеек</NDSStr>
    <Sum>2520736,98</Sum>
    <SumStr>два миллиона пятьсот двадцать тысяч семьсот тридцать шесть рублей 98 копеек</SumStr>
  </Company>
</root>
</file>

<file path=customXml/itemProps1.xml><?xml version="1.0" encoding="utf-8"?>
<ds:datastoreItem xmlns:ds="http://schemas.openxmlformats.org/officeDocument/2006/customXml" ds:itemID="{8095B726-A050-49FC-BEFC-28E3EB7C4D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2014-05-20T07:34:00Z</dcterms:created>
  <dcterms:modified xsi:type="dcterms:W3CDTF">2014-05-20T07:35:00Z</dcterms:modified>
</cp:coreProperties>
</file>