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4C560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C560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2D5F8EC-424A-4C22-8DA0-82384CD1CF04}"/>
          <w:text/>
        </w:sdtPr>
        <w:sdtContent>
          <w:r w:rsidR="00D818C9">
            <w:t xml:space="preserve"> № В-2.52.14 "Специализированное оборудование и материалы (портальная машина термической резки)"</w:t>
          </w:r>
        </w:sdtContent>
      </w:sdt>
    </w:p>
    <w:p w:rsidR="003B252E" w:rsidRPr="007C2385" w:rsidRDefault="00E819F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2D5F8EC-424A-4C22-8DA0-82384CD1CF04}"/>
          <w:text/>
        </w:sdtPr>
        <w:sdtContent>
          <w:r w:rsidR="00D818C9">
            <w:t>2</w:t>
          </w:r>
          <w:r w:rsidR="004C5602">
            <w:t>0</w:t>
          </w:r>
          <w:r w:rsidR="00D818C9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C5602">
            <w:t>218</w:t>
          </w:r>
          <w:proofErr w:type="gramStart"/>
          <w:r w:rsidR="004C560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4C5602" w:rsidRDefault="00E819FC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2D5F8EC-424A-4C22-8DA0-82384CD1CF04}"/>
          <w:text/>
        </w:sdtPr>
        <w:sdtContent>
          <w:r w:rsidR="00D818C9" w:rsidRPr="004C5602">
            <w:rPr>
              <w:iCs/>
              <w:color w:val="000000"/>
              <w:szCs w:val="28"/>
            </w:rPr>
            <w:t>2</w:t>
          </w:r>
          <w:r w:rsidR="004C5602" w:rsidRPr="004C5602">
            <w:rPr>
              <w:iCs/>
              <w:color w:val="000000"/>
              <w:szCs w:val="28"/>
            </w:rPr>
            <w:t>0</w:t>
          </w:r>
          <w:r w:rsidR="00D818C9" w:rsidRPr="004C5602">
            <w:rPr>
              <w:iCs/>
              <w:color w:val="000000"/>
              <w:szCs w:val="28"/>
            </w:rPr>
            <w:t xml:space="preserve">.01.2014 г. 13:00 </w:t>
          </w:r>
        </w:sdtContent>
      </w:sdt>
      <w:r w:rsidR="005F6AB9" w:rsidRPr="004C5602">
        <w:rPr>
          <w:iCs/>
          <w:color w:val="000000"/>
          <w:szCs w:val="28"/>
        </w:rPr>
        <w:t>ч.</w:t>
      </w:r>
    </w:p>
    <w:p w:rsidR="004B5E69" w:rsidRPr="004C5602" w:rsidRDefault="004B5E69" w:rsidP="00770295">
      <w:pPr>
        <w:ind w:firstLine="708"/>
        <w:rPr>
          <w:szCs w:val="28"/>
          <w:u w:val="single"/>
        </w:rPr>
      </w:pPr>
      <w:r w:rsidRPr="004C5602">
        <w:rPr>
          <w:szCs w:val="28"/>
        </w:rPr>
        <w:t>По лоту</w:t>
      </w:r>
      <w:r w:rsidR="00660507" w:rsidRPr="004C560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2D5F8EC-424A-4C22-8DA0-82384CD1CF04}"/>
          <w:text/>
        </w:sdtPr>
        <w:sdtContent>
          <w:r w:rsidR="004C5602" w:rsidRPr="004C5602">
            <w:rPr>
              <w:szCs w:val="28"/>
            </w:rPr>
            <w:t xml:space="preserve"> № В-2.52.14 "Специализированное оборудование и материалы (портальная машина термической резки)"</w:t>
          </w:r>
        </w:sdtContent>
      </w:sdt>
      <w:r w:rsidRPr="004C5602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2D5F8EC-424A-4C22-8DA0-82384CD1CF04}"/>
          <w:text/>
        </w:sdtPr>
        <w:sdtContent>
          <w:r w:rsidR="00D818C9" w:rsidRPr="004C5602">
            <w:rPr>
              <w:iCs/>
              <w:color w:val="000000"/>
              <w:szCs w:val="28"/>
            </w:rPr>
            <w:t xml:space="preserve">14.01.2014 г. 17:00 </w:t>
          </w:r>
        </w:sdtContent>
      </w:sdt>
      <w:r w:rsidR="005E23CC" w:rsidRPr="004C5602">
        <w:rPr>
          <w:iCs/>
          <w:color w:val="000000"/>
          <w:szCs w:val="28"/>
        </w:rPr>
        <w:t xml:space="preserve"> </w:t>
      </w:r>
      <w:r w:rsidRPr="004C5602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4C5602">
        <w:rPr>
          <w:szCs w:val="28"/>
        </w:rPr>
        <w:t>На лот были представлены заявки и документы от следующих претендентов:</w:t>
      </w:r>
    </w:p>
    <w:p w:rsidR="004C5602" w:rsidRPr="004C5602" w:rsidRDefault="004C560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10.01.2014 Время 16:15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97" w:type="pct"/>
            <w:tcFitText/>
          </w:tcPr>
          <w:p w:rsidR="006747ED" w:rsidRPr="004C56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4C5602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250 000</w:t>
            </w:r>
            <w:r w:rsidR="003D2C20" w:rsidRPr="004C5602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C560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Претендент №2 Дата подачи: 10.01.2014 Время 16:21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2501</w:t>
            </w:r>
          </w:p>
        </w:tc>
        <w:tc>
          <w:tcPr>
            <w:tcW w:w="1397" w:type="pct"/>
            <w:tcFitText/>
          </w:tcPr>
          <w:p w:rsidR="006747ED" w:rsidRPr="004C56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4C5602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13.01.2014 Время 11:53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2516</w:t>
            </w:r>
          </w:p>
        </w:tc>
        <w:tc>
          <w:tcPr>
            <w:tcW w:w="1397" w:type="pct"/>
            <w:tcFitText/>
          </w:tcPr>
          <w:p w:rsidR="006747ED" w:rsidRPr="004C56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250</w:t>
            </w:r>
            <w:r w:rsidR="004C5602" w:rsidRPr="004C5602">
              <w:rPr>
                <w:sz w:val="20"/>
              </w:rPr>
              <w:t xml:space="preserve"> </w:t>
            </w:r>
            <w:r w:rsidRPr="004C560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14.01.2014 Время 13:54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2538</w:t>
            </w:r>
          </w:p>
        </w:tc>
        <w:tc>
          <w:tcPr>
            <w:tcW w:w="1397" w:type="pct"/>
            <w:tcFitText/>
          </w:tcPr>
          <w:p w:rsidR="006747ED" w:rsidRPr="004C56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250</w:t>
            </w:r>
            <w:r w:rsidR="004C5602" w:rsidRPr="004C5602">
              <w:rPr>
                <w:sz w:val="20"/>
              </w:rPr>
              <w:t xml:space="preserve"> </w:t>
            </w:r>
            <w:r w:rsidRPr="004C560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C560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Претендент №5 Дата подачи: 14.01.2014 Время 16:33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3D2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2557</w:t>
            </w:r>
          </w:p>
        </w:tc>
        <w:tc>
          <w:tcPr>
            <w:tcW w:w="1397" w:type="pct"/>
            <w:tcFitText/>
          </w:tcPr>
          <w:p w:rsidR="006747ED" w:rsidRPr="004C560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19FC" w:rsidRDefault="004C5602">
            <w:pPr>
              <w:jc w:val="center"/>
              <w:rPr>
                <w:sz w:val="20"/>
              </w:rPr>
            </w:pPr>
            <w:r w:rsidRPr="004C5602">
              <w:rPr>
                <w:sz w:val="20"/>
              </w:rPr>
              <w:t>250 000,00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2D5F8EC-424A-4C22-8DA0-82384CD1CF04}"/>
          <w:text/>
        </w:sdtPr>
        <w:sdtContent>
          <w:r w:rsidR="004C5602">
            <w:t xml:space="preserve"> № В-2.52.14 "Специализированное оборудование и материалы (портальная машина термической резки)"</w:t>
          </w:r>
        </w:sdtContent>
      </w:sdt>
      <w:r>
        <w:t>, Аукционная комиссия решила:</w:t>
      </w:r>
    </w:p>
    <w:p w:rsidR="004B5E69" w:rsidRPr="004C5602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2D5F8EC-424A-4C22-8DA0-82384CD1CF04}"/>
          <w:text/>
        </w:sdtPr>
        <w:sdtEndPr>
          <w:rPr>
            <w:b/>
          </w:rPr>
        </w:sdtEndPr>
        <w:sdtContent>
          <w:r w:rsidR="00D818C9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C5602" w:rsidRDefault="004C5602" w:rsidP="004C5602">
      <w:pPr>
        <w:pStyle w:val="a7"/>
      </w:pPr>
    </w:p>
    <w:p w:rsidR="004C5602" w:rsidRPr="004B5E69" w:rsidRDefault="004C5602" w:rsidP="004C5602">
      <w:pPr>
        <w:pStyle w:val="a7"/>
        <w:rPr>
          <w:szCs w:val="28"/>
        </w:rPr>
      </w:pPr>
    </w:p>
    <w:p w:rsidR="00A934F9" w:rsidRPr="003D2C20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D2C2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19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19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2C2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2C20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C5602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5542B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18C9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19FC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8E6A0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E6A0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В-2.52.14 "Специализированное оборудование и материалы (портальная машина термической резки)"</LotDesctiption>
    <SessionStartTime>20.01.2014 г. 13:00 </SessionStartTime>
    <SessionEndTime>17:00</SessionEndTime>
    <SessionEnd>14.01.2014 г. 17:00 </SessionEnd>
  </LotInfo>
  <Company>
    <Date>20 января 2014 г.</Date>
  </Company>
  <Request>
    <Name>Претендент №1
Дата подачи: 10.01.2014
Время 16:15 мск</Name>
    <Money>8300000,00</Money>
    <RequestDate>2014-01-10T16:15:06.663</RequestDate>
    <RequestNumber>2500</RequestNumber>
  </Request>
  <Request>
    <Name>Претендент №2
Дата подачи: 10.01.2014
Время 16:21 мск</Name>
    <Money>1250000,00</Money>
    <RequestDate>2014-01-10T16:21:47.147</RequestDate>
    <RequestNumber>2501</RequestNumber>
  </Request>
  <Request>
    <Name>Претендент №3
Дата подачи: 13.01.2014
Время 11:53 мск</Name>
    <Money>250000,00</Money>
    <RequestDate>2014-01-13T11:53:45.493</RequestDate>
    <RequestNumber>2516</RequestNumber>
  </Request>
  <Request>
    <Name>Претендент №4
Дата подачи: 14.01.2014
Время 13:54 мск</Name>
    <Money>250000,00</Money>
    <RequestDate>2014-01-14T13:54:41.893</RequestDate>
    <RequestNumber>2538</RequestNumber>
  </Request>
  <Request>
    <Name>Претендент №5
Дата подачи: 14.01.2014
Время 16:33 мск</Name>
    <Money>5100000,00</Money>
    <RequestDate>2014-01-14T16:33:10.067</RequestDate>
    <RequestNumber>2557</RequestNumber>
  </Request>
</root>
</file>

<file path=customXml/itemProps1.xml><?xml version="1.0" encoding="utf-8"?>
<ds:datastoreItem xmlns:ds="http://schemas.openxmlformats.org/officeDocument/2006/customXml" ds:itemID="{C2D5F8EC-424A-4C22-8DA0-82384CD1C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2014-01-21T10:08:00Z</cp:lastPrinted>
  <dcterms:created xsi:type="dcterms:W3CDTF">2014-01-21T10:08:00Z</dcterms:created>
  <dcterms:modified xsi:type="dcterms:W3CDTF">2014-01-21T10:08:00Z</dcterms:modified>
</cp:coreProperties>
</file>