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D244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3AD9509-D276-4BD2-B6C5-D1E4EDFF0AD8}"/>
          <w:text/>
        </w:sdtPr>
        <w:sdtContent>
          <w:r w:rsidR="00D2436D">
            <w:t>Лот № А-3.31.14 «Запорная арматура (затворы обратные DN ≥ 300мм)»</w:t>
          </w:r>
        </w:sdtContent>
      </w:sdt>
    </w:p>
    <w:p w:rsidR="003B252E" w:rsidRPr="007C2385" w:rsidRDefault="005D244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3AD9509-D276-4BD2-B6C5-D1E4EDFF0AD8}"/>
          <w:text/>
        </w:sdtPr>
        <w:sdtContent>
          <w:r w:rsidR="00D2436D">
            <w:t>8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3AD9509-D276-4BD2-B6C5-D1E4EDFF0AD8}"/>
          <w:text/>
        </w:sdtPr>
        <w:sdtContent>
          <w:r w:rsidR="00154C71">
            <w:rPr>
              <w:lang w:val="en-US"/>
            </w:rPr>
            <w:t>142</w:t>
          </w:r>
          <w:proofErr w:type="gramStart"/>
          <w:r w:rsidR="00154C71">
            <w:rPr>
              <w:lang w:val="en-US"/>
            </w:rPr>
            <w:t>/</w:t>
          </w:r>
          <w:r w:rsidR="00154C71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E3AD9509-D276-4BD2-B6C5-D1E4EDFF0AD8}"/>
        <w:text/>
      </w:sdtPr>
      <w:sdtContent>
        <w:p w:rsidR="004D4484" w:rsidRPr="004D4484" w:rsidRDefault="00D2436D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08.11.2013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E3AD9509-D276-4BD2-B6C5-D1E4EDFF0AD8}"/>
          <w:text/>
        </w:sdtPr>
        <w:sdtContent>
          <w:r w:rsidR="00D2436D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E3AD9509-D276-4BD2-B6C5-D1E4EDFF0AD8}"/>
          <w:text/>
        </w:sdtPr>
        <w:sdtContent>
          <w:r w:rsidR="00D2436D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E3AD9509-D276-4BD2-B6C5-D1E4EDFF0AD8}"/>
          <w:text/>
        </w:sdtPr>
        <w:sdtContent>
          <w:r w:rsidR="00D2436D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D244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E3AD9509-D276-4BD2-B6C5-D1E4EDFF0AD8}"/>
                <w:text/>
              </w:sdtPr>
              <w:sdtContent>
                <w:r w:rsidR="00D2436D">
                  <w:rPr>
                    <w:b/>
                    <w:sz w:val="24"/>
                    <w:szCs w:val="24"/>
                  </w:rPr>
                  <w:t>Лот № А-3.31.14 «Запорная арматура (затворы обратные DN ≥ 300мм)»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E3AD9509-D276-4BD2-B6C5-D1E4EDFF0AD8}"/>
              <w:text/>
            </w:sdtPr>
            <w:sdtContent>
              <w:p w:rsidR="00653A66" w:rsidRPr="00AB09E5" w:rsidRDefault="00D2436D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56400172,19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E3AD9509-D276-4BD2-B6C5-D1E4EDFF0AD8}"/>
              <w:text/>
            </w:sdtPr>
            <w:sdtContent>
              <w:p w:rsidR="00653A66" w:rsidRPr="00AB09E5" w:rsidRDefault="00D2436D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66552203,17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54C71">
        <w:rPr>
          <w:rFonts w:ascii="Times New Roman" w:hAnsi="Times New Roman"/>
          <w:b/>
          <w:sz w:val="24"/>
          <w:szCs w:val="24"/>
        </w:rPr>
        <w:t>15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54C71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3AD9509-D276-4BD2-B6C5-D1E4EDFF0AD8}"/>
              <w:text/>
            </w:sdtPr>
            <w:sdtContent>
              <w:p w:rsidR="00AB09E5" w:rsidRPr="002E5894" w:rsidRDefault="00D2436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3AD9509-D276-4BD2-B6C5-D1E4EDFF0AD8}"/>
              <w:text/>
            </w:sdtPr>
            <w:sdtContent>
              <w:p w:rsidR="00AB09E5" w:rsidRPr="002E5894" w:rsidRDefault="00D2436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3AD9509-D276-4BD2-B6C5-D1E4EDFF0AD8}"/>
                <w:text/>
              </w:sdtPr>
              <w:sdtContent>
                <w:r w:rsidR="00D2436D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3AD9509-D276-4BD2-B6C5-D1E4EDFF0AD8}"/>
                <w:text/>
              </w:sdtPr>
              <w:sdtContent>
                <w:r w:rsidR="00D2436D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D244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3AD9509-D276-4BD2-B6C5-D1E4EDFF0AD8}"/>
                <w:text/>
              </w:sdtPr>
              <w:sdtContent>
                <w:r w:rsidR="00D2436D">
                  <w:rPr>
                    <w:iCs/>
                    <w:color w:val="000000"/>
                    <w:sz w:val="24"/>
                    <w:szCs w:val="24"/>
                  </w:rPr>
                  <w:t>56287371,85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3AD9509-D276-4BD2-B6C5-D1E4EDFF0AD8}"/>
                <w:text/>
              </w:sdtPr>
              <w:sdtContent>
                <w:r w:rsidR="00D2436D">
                  <w:rPr>
                    <w:iCs/>
                    <w:color w:val="000000"/>
                    <w:sz w:val="24"/>
                    <w:szCs w:val="24"/>
                  </w:rPr>
                  <w:t>Пятьдесят шесть миллионов двести восемьдесят семь тысяч триста семьдесят один рубль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D244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3AD9509-D276-4BD2-B6C5-D1E4EDFF0AD8}"/>
                <w:text/>
              </w:sdtPr>
              <w:sdtContent>
                <w:r w:rsidR="00D2436D">
                  <w:rPr>
                    <w:iCs/>
                    <w:color w:val="000000"/>
                    <w:sz w:val="24"/>
                    <w:szCs w:val="24"/>
                  </w:rPr>
                  <w:t>10131726,98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3AD9509-D276-4BD2-B6C5-D1E4EDFF0AD8}"/>
                <w:text/>
              </w:sdtPr>
              <w:sdtContent>
                <w:r w:rsidR="00D2436D">
                  <w:rPr>
                    <w:iCs/>
                    <w:color w:val="000000"/>
                    <w:sz w:val="24"/>
                    <w:szCs w:val="24"/>
                  </w:rPr>
                  <w:t>десять миллионов сто тридцать одна тысяча семьсот двадцать шесть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D244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3AD9509-D276-4BD2-B6C5-D1E4EDFF0AD8}"/>
                <w:text/>
              </w:sdtPr>
              <w:sdtContent>
                <w:r w:rsidR="00D2436D">
                  <w:rPr>
                    <w:iCs/>
                    <w:color w:val="000000"/>
                    <w:sz w:val="24"/>
                    <w:szCs w:val="24"/>
                  </w:rPr>
                  <w:t>66419098,83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3AD9509-D276-4BD2-B6C5-D1E4EDFF0AD8}"/>
                <w:text/>
              </w:sdtPr>
              <w:sdtContent>
                <w:r w:rsidR="00D2436D">
                  <w:rPr>
                    <w:iCs/>
                    <w:color w:val="000000"/>
                    <w:sz w:val="24"/>
                    <w:szCs w:val="24"/>
                  </w:rPr>
                  <w:t>шестьдесят шесть миллионов четыреста девятнадцать тысяч девяносто восемь рублей 83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3AD9509-D276-4BD2-B6C5-D1E4EDFF0AD8}"/>
                <w:text/>
              </w:sdtPr>
              <w:sdtContent>
                <w:proofErr w:type="spellStart"/>
                <w:r w:rsidR="00D2436D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D2436D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3AD9509-D276-4BD2-B6C5-D1E4EDFF0AD8}"/>
              <w:text/>
            </w:sdtPr>
            <w:sdtContent>
              <w:p w:rsidR="00AB09E5" w:rsidRPr="002E5894" w:rsidRDefault="00D2436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Саратовэнергомашкомплект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3AD9509-D276-4BD2-B6C5-D1E4EDFF0AD8}"/>
              <w:text/>
            </w:sdtPr>
            <w:sdtContent>
              <w:p w:rsidR="00AB09E5" w:rsidRPr="002E5894" w:rsidRDefault="00D2436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410017,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аратов, ул.Шелковичная,д.37/45 A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3AD9509-D276-4BD2-B6C5-D1E4EDFF0AD8}"/>
                <w:text/>
              </w:sdtPr>
              <w:sdtContent>
                <w:r w:rsidR="00D2436D">
                  <w:rPr>
                    <w:sz w:val="24"/>
                    <w:szCs w:val="24"/>
                  </w:rPr>
                  <w:t>6454042041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3AD9509-D276-4BD2-B6C5-D1E4EDFF0AD8}"/>
                <w:text/>
              </w:sdtPr>
              <w:sdtContent>
                <w:r w:rsidR="00D2436D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D244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3AD9509-D276-4BD2-B6C5-D1E4EDFF0AD8}"/>
                <w:text/>
              </w:sdtPr>
              <w:sdtContent>
                <w:r w:rsidR="00D2436D">
                  <w:rPr>
                    <w:iCs/>
                    <w:color w:val="000000"/>
                    <w:sz w:val="24"/>
                    <w:szCs w:val="24"/>
                  </w:rPr>
                  <w:t>56343772,02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3AD9509-D276-4BD2-B6C5-D1E4EDFF0AD8}"/>
                <w:text/>
              </w:sdtPr>
              <w:sdtContent>
                <w:r w:rsidR="00D2436D">
                  <w:rPr>
                    <w:iCs/>
                    <w:color w:val="000000"/>
                    <w:sz w:val="24"/>
                    <w:szCs w:val="24"/>
                  </w:rPr>
                  <w:t>Пятьдесят шесть миллионов триста сорок три тысячи семьсот семьдесят два рубля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D244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3AD9509-D276-4BD2-B6C5-D1E4EDFF0AD8}"/>
                <w:text/>
              </w:sdtPr>
              <w:sdtContent>
                <w:r w:rsidR="00D2436D">
                  <w:rPr>
                    <w:iCs/>
                    <w:color w:val="000000"/>
                    <w:sz w:val="24"/>
                    <w:szCs w:val="24"/>
                  </w:rPr>
                  <w:t>10141878,95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3AD9509-D276-4BD2-B6C5-D1E4EDFF0AD8}"/>
                <w:text/>
              </w:sdtPr>
              <w:sdtContent>
                <w:r w:rsidR="00D2436D">
                  <w:rPr>
                    <w:iCs/>
                    <w:color w:val="000000"/>
                    <w:sz w:val="24"/>
                    <w:szCs w:val="24"/>
                  </w:rPr>
                  <w:t>десять миллионов сто сорок одна тысяча восемьсот семьдесят восемь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D244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3AD9509-D276-4BD2-B6C5-D1E4EDFF0AD8}"/>
                <w:text/>
              </w:sdtPr>
              <w:sdtContent>
                <w:r w:rsidR="00D2436D">
                  <w:rPr>
                    <w:iCs/>
                    <w:color w:val="000000"/>
                    <w:sz w:val="24"/>
                    <w:szCs w:val="24"/>
                  </w:rPr>
                  <w:t>66485650,97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3AD9509-D276-4BD2-B6C5-D1E4EDFF0AD8}"/>
                <w:text/>
              </w:sdtPr>
              <w:sdtContent>
                <w:r w:rsidR="00D2436D">
                  <w:rPr>
                    <w:iCs/>
                    <w:color w:val="000000"/>
                    <w:sz w:val="24"/>
                    <w:szCs w:val="24"/>
                  </w:rPr>
                  <w:t>шестьдесят шесть миллионов четыреста восемьдесят пять тысяч шестьсот пятьдесят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3AD9509-D276-4BD2-B6C5-D1E4EDFF0AD8}"/>
                <w:text/>
              </w:sdtPr>
              <w:sdtContent>
                <w:r w:rsidR="00D2436D">
                  <w:rPr>
                    <w:sz w:val="24"/>
                    <w:szCs w:val="24"/>
                  </w:rPr>
                  <w:t>Левин Сергей Анатольевич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D244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D244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7236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4C71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442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367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2436D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B4160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B416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А-3.31.14 «Запорная арматура (затворы обратные DN ≥ 300мм)»</LotDesctiption>
    <UpLimitWithoutNDS>56400172,19</UpLimitWithoutNDS>
    <UpLimitWithNDS>66552203,17</UpLimitWithNDS>
    <SessionStartTime>10:00</SessionStartTime>
    <SessionEndTime>11:00</SessionEndTime>
    <SessionEnd>08.11.2013 г. 11:00 ч.</SessionEnd>
    <InvitedUsersCount>2</InvitedUsersCount>
  </LotInfo>
  <Company>
    <CompanyName>ООО "Торговый Дом "УКАЗ"</CompanyName>
    <CompanyPresident>Фаизова Юлия Юрьевна</CompanyPresident>
    <Date>8 ноября 2013 г.</Date>
    <SubNumber>142/И</SubNumber>
    <Time>11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56287371,85</AmountWithoutNDS>
    <AmountWithoutNDSStr>Пятьдесят шесть миллионов двести восемьдесят семь тысяч триста семьдесят один рубль 85 копеек</AmountWithoutNDSStr>
    <PecentOfNDS>18,00</PecentOfNDS>
    <NDS>10131726,98</NDS>
    <NDSStr>десять миллионов сто тридцать одна тысяча семьсот двадцать шесть рублей 98 копеек</NDSStr>
    <Sum>66419098,83</Sum>
    <SumStr>шестьдесят шесть миллионов четыреста девятнадцать тысяч девяносто восемь рублей 83 копейки</SumStr>
  </Company>
  <Company>
    <CompanyName>ЗАО "Саратовэнергомашкомплект"</CompanyName>
    <CompanyPresident>Левин Сергей Анатольевич</CompanyPresident>
    <Date>8 ноября 2013 г.</Date>
    <SubNumber>2</SubNumber>
    <Time>11 час. 00 мин.</Time>
    <OrganisationName>ЗАО "Саратовэнергомашкомплект"</OrganisationName>
    <OrganisationAdres> 410017, г.Саратов, ул.Шелковичная,д.37/45 A</OrganisationAdres>
    <INN>6454042041</INN>
    <KPP>645401001</KPP>
    <CurrentAccount/>
    <BankName/>
    <CorrespondentAccount/>
    <BIK/>
    <Phone>(8452) 45-44-33, 39-44-50</Phone>
    <Fax>(8452) 45-44-33,доб. 1379, 39-44-50</Fax>
    <Email/>
    <AmountWithoutNDS>56343772,02</AmountWithoutNDS>
    <AmountWithoutNDSStr>Пятьдесят шесть миллионов триста сорок три тысячи семьсот семьдесят два рубля 02 копейки</AmountWithoutNDSStr>
    <PecentOfNDS>18,00</PecentOfNDS>
    <NDS>10141878,95</NDS>
    <NDSStr>десять миллионов сто сорок одна тысяча восемьсот семьдесят восемь рублей 95 копеек</NDSStr>
    <Sum>66485650,97</Sum>
    <SumStr>шестьдесят шесть миллионов четыреста восемьдесят пять тысяч шестьсот пятьдесят рублей 97 копеек</SumStr>
  </Company>
</root>
</file>

<file path=customXml/itemProps1.xml><?xml version="1.0" encoding="utf-8"?>
<ds:datastoreItem xmlns:ds="http://schemas.openxmlformats.org/officeDocument/2006/customXml" ds:itemID="{E3AD9509-D276-4BD2-B6C5-D1E4EDFF0A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2013-11-08T07:10:00Z</cp:lastPrinted>
  <dcterms:created xsi:type="dcterms:W3CDTF">2013-11-08T07:10:00Z</dcterms:created>
  <dcterms:modified xsi:type="dcterms:W3CDTF">2013-11-08T07:10:00Z</dcterms:modified>
</cp:coreProperties>
</file>