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567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4A977F-C97B-4B34-BEC6-07558C91F2F5}"/>
          <w:text/>
        </w:sdtPr>
        <w:sdtContent>
          <w:r w:rsidR="009857BE">
            <w:t>№ А-3.31.15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64A977F-C97B-4B34-BEC6-07558C91F2F5}"/>
          <w:text/>
        </w:sdtPr>
        <w:sdtContent>
          <w:r w:rsidR="009857BE">
            <w:t xml:space="preserve"> А-3.31.15/Д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33F5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64A977F-C97B-4B34-BEC6-07558C91F2F5}"/>
          <w:text/>
        </w:sdtPr>
        <w:sdtContent>
          <w:r w:rsidR="009857BE">
            <w:rPr>
              <w:iCs/>
              <w:color w:val="000000"/>
              <w:sz w:val="24"/>
            </w:rPr>
            <w:t>2</w:t>
          </w:r>
          <w:r w:rsidR="005C5675">
            <w:rPr>
              <w:iCs/>
              <w:color w:val="000000"/>
              <w:sz w:val="24"/>
            </w:rPr>
            <w:t>8</w:t>
          </w:r>
          <w:r w:rsidR="009857BE">
            <w:rPr>
              <w:iCs/>
              <w:color w:val="000000"/>
              <w:sz w:val="24"/>
            </w:rPr>
            <w:t xml:space="preserve">.10.2014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5C567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C567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64A977F-C97B-4B34-BEC6-07558C91F2F5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А-3.31.15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64A977F-C97B-4B34-BEC6-07558C91F2F5}"/>
          <w:text/>
        </w:sdtPr>
        <w:sdtContent>
          <w:r w:rsidR="005C5675">
            <w:rPr>
              <w:sz w:val="24"/>
              <w:szCs w:val="24"/>
            </w:rPr>
            <w:t>№ А-3.31.15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64A977F-C97B-4B34-BEC6-07558C91F2F5}"/>
          <w:text/>
        </w:sdtPr>
        <w:sdtContent>
          <w:r w:rsidR="009857BE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17.10.2014 Время 09:38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17.10.2014 Время 14:22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20.10.2014 Время 15:56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C567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 w:rsidP="005C5675">
            <w:pPr>
              <w:jc w:val="center"/>
              <w:rPr>
                <w:sz w:val="20"/>
              </w:rPr>
            </w:pPr>
            <w:r w:rsidRPr="005C5675">
              <w:rPr>
                <w:sz w:val="20"/>
              </w:rPr>
              <w:t>Участник №4 Дата подачи: 2</w:t>
            </w:r>
            <w:r w:rsidR="005C5675" w:rsidRPr="005C5675">
              <w:rPr>
                <w:sz w:val="20"/>
              </w:rPr>
              <w:t>1</w:t>
            </w:r>
            <w:r w:rsidRPr="005C5675">
              <w:rPr>
                <w:sz w:val="20"/>
              </w:rPr>
              <w:t>.10.2014 Время 1</w:t>
            </w:r>
            <w:r w:rsidR="005C5675" w:rsidRPr="005C5675">
              <w:rPr>
                <w:sz w:val="20"/>
              </w:rPr>
              <w:t>0</w:t>
            </w:r>
            <w:r w:rsidRPr="005C5675">
              <w:rPr>
                <w:sz w:val="20"/>
              </w:rPr>
              <w:t xml:space="preserve">:12 </w:t>
            </w:r>
            <w:proofErr w:type="spellStart"/>
            <w:r w:rsidRPr="005C5675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4AF" w:rsidRDefault="00985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64A977F-C97B-4B34-BEC6-07558C91F2F5}"/>
          <w:text/>
        </w:sdtPr>
        <w:sdtContent>
          <w:r w:rsidR="005C5675">
            <w:rPr>
              <w:sz w:val="24"/>
              <w:szCs w:val="24"/>
            </w:rPr>
            <w:t>№ А-3.31.15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64A977F-C97B-4B34-BEC6-07558C91F2F5}"/>
          <w:text/>
        </w:sdtPr>
        <w:sdtEndPr>
          <w:rPr>
            <w:b/>
          </w:rPr>
        </w:sdtEndPr>
        <w:sdtContent>
          <w:r w:rsidR="009857BE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5C5675" w:rsidRDefault="005C567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C5675" w:rsidRDefault="005C567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C5675" w:rsidRDefault="005C567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C5675" w:rsidRDefault="005C567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B210F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3F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33F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10F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3F5C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5675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4AF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57B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10F1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02D44"/>
    <w:rsid w:val="00752D87"/>
    <w:rsid w:val="007D720B"/>
    <w:rsid w:val="0085196D"/>
    <w:rsid w:val="0087130C"/>
    <w:rsid w:val="00894E38"/>
    <w:rsid w:val="008D6AEC"/>
    <w:rsid w:val="00905D0C"/>
    <w:rsid w:val="009816D2"/>
    <w:rsid w:val="00A27CA7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27C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А-3.31.15 «Запорная арматура (шиберные задвижки DN&lt;1000мм)»</LotDesctiption>
    <SubNumber> А-3.31.15/Д</SubNumber>
    <SessionStartTime>28.10.2014 г. 15:00 </SessionStartTime>
    <SessionEndTime>11:00</SessionEndTime>
    <SessionEnd>21.10.2014 г. 11:00 </SessionEnd>
  </LotInfo>
  <Company>
    <Date>29 октября 2014 г.</Date>
  </Company>
  <Request>
    <Name>Участник №1
Дата подачи: 17.10.2014
Время 09:38 мск</Name>
    <Money>3000000,00</Money>
    <RequestDate>2014-10-17T09:38:19.253</RequestDate>
    <RequestNumber>5142</RequestNumber>
  </Request>
  <Request>
    <Name>Участник №2
Дата подачи: 17.10.2014
Время 14:22 мск</Name>
    <Money>3000000,00</Money>
    <RequestDate>2014-10-17T14:22:51.213</RequestDate>
    <RequestNumber>5151</RequestNumber>
  </Request>
  <Request>
    <Name>Участник №3
Дата подачи: 20.10.2014
Время 15:56 мск</Name>
    <Money>3000000,00</Money>
    <RequestDate>2014-10-20T15:56:16</RequestDate>
    <RequestNumber>5201</RequestNumber>
  </Request>
  <Request>
    <Name>Участник №4
Дата подачи: 23.10.2014
Время 12:12 мск</Name>
    <Money>3000000,00</Money>
    <RequestDate>2014-10-23T12:12:07.37</RequestDate>
    <RequestNumber>5212</RequestNumber>
  </Request>
</root>
</file>

<file path=customXml/itemProps1.xml><?xml version="1.0" encoding="utf-8"?>
<ds:datastoreItem xmlns:ds="http://schemas.openxmlformats.org/officeDocument/2006/customXml" ds:itemID="{764A977F-C97B-4B34-BEC6-07558C91F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2014-10-29T12:40:00Z</dcterms:created>
  <dcterms:modified xsi:type="dcterms:W3CDTF">2014-10-29T12:40:00Z</dcterms:modified>
</cp:coreProperties>
</file>