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542B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6CA8A02-F572-4EE7-8EC7-78B60AF6B1C4}"/>
          <w:text/>
        </w:sdtPr>
        <w:sdtContent>
          <w:r w:rsidR="00A87A3F">
            <w:t>Лот № 56-ИП-Север-152 «Гидравлическая система одновременной обтяжки фланцевых соединений в комплекте»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6CA8A02-F572-4EE7-8EC7-78B60AF6B1C4}"/>
          <w:text/>
        </w:sdtPr>
        <w:sdtContent>
          <w:r w:rsidR="00542D0A">
            <w:t>56-ИП-Север-152/И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542B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6CA8A02-F572-4EE7-8EC7-78B60AF6B1C4}"/>
          <w:text/>
        </w:sdtPr>
        <w:sdtContent>
          <w:r w:rsidR="00A87A3F">
            <w:rPr>
              <w:iCs/>
              <w:color w:val="000000"/>
              <w:sz w:val="24"/>
            </w:rPr>
            <w:t>04.06.2014 г. 11:43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6CA8A02-F572-4EE7-8EC7-78B60AF6B1C4}"/>
          <w:text/>
        </w:sdtPr>
        <w:sdtContent>
          <w:r w:rsidR="00A87A3F">
            <w:rPr>
              <w:sz w:val="24"/>
              <w:szCs w:val="24"/>
              <w:u w:val="single"/>
            </w:rPr>
            <w:t>04.06.2014 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6CA8A02-F572-4EE7-8EC7-78B60AF6B1C4}"/>
          <w:text/>
        </w:sdtPr>
        <w:sdtContent>
          <w:r w:rsidR="00A87A3F">
            <w:rPr>
              <w:sz w:val="24"/>
              <w:szCs w:val="24"/>
              <w:u w:val="single"/>
            </w:rPr>
            <w:t>04.06.2014 11:43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6CA8A02-F572-4EE7-8EC7-78B60AF6B1C4}"/>
          <w:text/>
        </w:sdtPr>
        <w:sdtContent>
          <w:r w:rsidR="00A87A3F">
            <w:rPr>
              <w:sz w:val="24"/>
              <w:szCs w:val="24"/>
              <w:u w:val="single"/>
            </w:rPr>
            <w:t>8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542B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6CA8A02-F572-4EE7-8EC7-78B60AF6B1C4}"/>
                <w:text/>
              </w:sdtPr>
              <w:sdtContent>
                <w:r w:rsidR="00A87A3F">
                  <w:rPr>
                    <w:b/>
                    <w:sz w:val="24"/>
                    <w:szCs w:val="24"/>
                  </w:rPr>
                  <w:t>Лот № 56-ИП-Север-152 «Гидравлическая система одновременной обтяжки фланцевых соединений в комплекте»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6CA8A02-F572-4EE7-8EC7-78B60AF6B1C4}"/>
              <w:text/>
            </w:sdtPr>
            <w:sdtContent>
              <w:p w:rsidR="00653A66" w:rsidRPr="00AB09E5" w:rsidRDefault="00A87A3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7552375,20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6CA8A02-F572-4EE7-8EC7-78B60AF6B1C4}"/>
              <w:text/>
            </w:sdtPr>
            <w:sdtContent>
              <w:p w:rsidR="00653A66" w:rsidRPr="00AB09E5" w:rsidRDefault="00A87A3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8911802,74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42D0A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42D0A">
        <w:rPr>
          <w:rFonts w:ascii="Times New Roman" w:hAnsi="Times New Roman"/>
          <w:b/>
          <w:sz w:val="24"/>
          <w:szCs w:val="24"/>
        </w:rPr>
        <w:t xml:space="preserve"> июня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6CA8A02-F572-4EE7-8EC7-78B60AF6B1C4}"/>
              <w:text/>
            </w:sdtPr>
            <w:sdtContent>
              <w:p w:rsidR="00AB09E5" w:rsidRPr="002E5894" w:rsidRDefault="00A87A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Норгау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Руссланд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6CA8A02-F572-4EE7-8EC7-78B60AF6B1C4}"/>
              <w:text/>
            </w:sdtPr>
            <w:sdtContent>
              <w:p w:rsidR="00AB09E5" w:rsidRPr="002E5894" w:rsidRDefault="00A87A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119421, г. Москва, ул. Новаторов,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6CA8A02-F572-4EE7-8EC7-78B60AF6B1C4}"/>
                <w:text/>
              </w:sdtPr>
              <w:sdtContent>
                <w:r w:rsidR="00A87A3F">
                  <w:rPr>
                    <w:sz w:val="24"/>
                    <w:szCs w:val="24"/>
                  </w:rPr>
                  <w:t>7727159340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6CA8A02-F572-4EE7-8EC7-78B60AF6B1C4}"/>
                <w:text/>
              </w:sdtPr>
              <w:sdtContent>
                <w:r w:rsidR="00A87A3F">
                  <w:rPr>
                    <w:sz w:val="24"/>
                    <w:szCs w:val="24"/>
                  </w:rPr>
                  <w:t>772801001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42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4512287,00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двенадцать тысяч двести восемьдесят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42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812211,66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восемьсот двенадцать тысяч двести одиннадцать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542B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5324498,66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пять миллионов триста двадцать четыре тысячи четыреста девяносто восемь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B21B9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B21B95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6CA8A02-F572-4EE7-8EC7-78B60AF6B1C4}"/>
                <w:text/>
              </w:sdtPr>
              <w:sdtContent>
                <w:proofErr w:type="spellStart"/>
                <w:r w:rsidR="00A87A3F">
                  <w:rPr>
                    <w:sz w:val="24"/>
                    <w:szCs w:val="24"/>
                  </w:rPr>
                  <w:t>Свирина</w:t>
                </w:r>
                <w:proofErr w:type="spellEnd"/>
                <w:r w:rsidR="00A87A3F">
                  <w:rPr>
                    <w:sz w:val="24"/>
                    <w:szCs w:val="24"/>
                  </w:rPr>
                  <w:t xml:space="preserve"> Н.В.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6CA8A02-F572-4EE7-8EC7-78B60AF6B1C4}"/>
              <w:text/>
            </w:sdtPr>
            <w:sdtContent>
              <w:p w:rsidR="00AB09E5" w:rsidRPr="002E5894" w:rsidRDefault="00A87A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6CA8A02-F572-4EE7-8EC7-78B60AF6B1C4}"/>
              <w:text/>
            </w:sdtPr>
            <w:sdtContent>
              <w:p w:rsidR="00AB09E5" w:rsidRPr="002E5894" w:rsidRDefault="00A87A3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г.Омск,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6CA8A02-F572-4EE7-8EC7-78B60AF6B1C4}"/>
                <w:text/>
              </w:sdtPr>
              <w:sdtContent>
                <w:r w:rsidR="00A87A3F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6CA8A02-F572-4EE7-8EC7-78B60AF6B1C4}"/>
                <w:text/>
              </w:sdtPr>
              <w:sdtContent>
                <w:r w:rsidR="00A87A3F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542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4554660,12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пятьдесят четыре тысячи шестьсот шестьдесят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542B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819838,82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восемьсот девятнадцать тысяч восемьсот тридцать восемь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542B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5374498,94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6CA8A02-F572-4EE7-8EC7-78B60AF6B1C4}"/>
                <w:text/>
              </w:sdtPr>
              <w:sdtContent>
                <w:r w:rsidR="00A87A3F">
                  <w:rPr>
                    <w:iCs/>
                    <w:color w:val="000000"/>
                    <w:sz w:val="24"/>
                    <w:szCs w:val="24"/>
                  </w:rPr>
                  <w:t>пять миллионов триста семьдесят четыре тысячи четыреста девяносто восемь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B21B95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B21B9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B21B95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B21B95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B21B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6CA8A02-F572-4EE7-8EC7-78B60AF6B1C4}"/>
                <w:text/>
              </w:sdtPr>
              <w:sdtContent>
                <w:r w:rsidR="00A87A3F">
                  <w:rPr>
                    <w:sz w:val="24"/>
                    <w:szCs w:val="24"/>
                  </w:rPr>
                  <w:t>Левин Сергей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26230E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F5" w:rsidRDefault="007E4AF5">
      <w:r>
        <w:separator/>
      </w:r>
    </w:p>
  </w:endnote>
  <w:endnote w:type="continuationSeparator" w:id="0">
    <w:p w:rsidR="007E4AF5" w:rsidRDefault="007E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4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4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230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F5" w:rsidRDefault="007E4AF5">
      <w:r>
        <w:separator/>
      </w:r>
    </w:p>
  </w:footnote>
  <w:footnote w:type="continuationSeparator" w:id="0">
    <w:p w:rsidR="007E4AF5" w:rsidRDefault="007E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230E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2BD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2494D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2D0A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8643A"/>
    <w:rsid w:val="00890650"/>
    <w:rsid w:val="008C0203"/>
    <w:rsid w:val="008C69A8"/>
    <w:rsid w:val="008D7321"/>
    <w:rsid w:val="008E591F"/>
    <w:rsid w:val="008F7298"/>
    <w:rsid w:val="008F7A56"/>
    <w:rsid w:val="00906028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A3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21B95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17998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31F45"/>
    <w:rsid w:val="004531CA"/>
    <w:rsid w:val="004B48DE"/>
    <w:rsid w:val="00563E2C"/>
    <w:rsid w:val="00583B92"/>
    <w:rsid w:val="005B5FB3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85B9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31F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56-ИП-Север-152 «Гидравлическая система одновременной обтяжки фланцевых соединений в комплекте»</LotDesctiption>
    <UpLimitWithoutNDS>7552375,20</UpLimitWithoutNDS>
    <UpLimitWithNDS>8911802,74</UpLimitWithNDS>
    <SessionStartTime>04.06.2014 10:00</SessionStartTime>
    <SessionEndTime>04.06.2014 11:43</SessionEndTime>
    <SessionEnd>04.06.2014 г. 11:43 ч.</SessionEnd>
    <InvitedUsersCount>8</InvitedUsersCount>
  </LotInfo>
  <Company>
    <CompanyName>Общество с ограниченной ответственностью "Норгау Руссланд"</CompanyName>
    <CompanyPresident>Свирина Н.В.</CompanyPresident>
    <Date>4 июня 2014 г.</Date>
    <SubNumber>56-ИП-Север-152/И</SubNumber>
    <Time>11 час. 43 мин.</Time>
    <OrganisationName>Общество с ограниченной ответственностью "Норгау Руссланд"</OrganisationName>
    <OrganisationAdres>119421, г. Москва, ул. Новаторов, д. 1</OrganisationAdres>
    <INN>7727159340</INN>
    <KPP>772801001</KPP>
    <CurrentAccount/>
    <BankName/>
    <CorrespondentAccount/>
    <BIK/>
    <Phone>+7(495)988-20-00 (115)</Phone>
    <Fax>+7(495)988-57-57</Fax>
    <Email/>
    <AmountWithoutNDS>4512287,00</AmountWithoutNDS>
    <AmountWithoutNDSStr>Четыре миллиона пятьсот двенадцать тысяч двести восемьдесят семь рублей 00 копеек</AmountWithoutNDSStr>
    <PecentOfNDS>18,00</PecentOfNDS>
    <NDS>812211,66</NDS>
    <NDSStr>восемьсот двенадцать тысяч двести одиннадцать рублей 66 копеек</NDSStr>
    <Sum>5324498,66</Sum>
    <SumStr>пять миллионов триста двадцать четыре тысячи четыреста девяносто восемь рублей 66 копеек</SumStr>
  </Company>
  <Company>
    <CompanyName>ООО "Омск-Арматура"</CompanyName>
    <CompanyPresident>Левин Сергей Викторович</CompanyPresident>
    <Date>4 июня 2014 г.</Date>
    <SubNumber>2</SubNumber>
    <Time>11 час. 43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4554660,12</AmountWithoutNDS>
    <AmountWithoutNDSStr>Четыре миллиона пятьсот пятьдесят четыре тысячи шестьсот шестьдесят рублей 12 копеек</AmountWithoutNDSStr>
    <PecentOfNDS>18,00</PecentOfNDS>
    <NDS>819838,82</NDS>
    <NDSStr>восемьсот девятнадцать тысяч восемьсот тридцать восемь рублей 82 копейки</NDSStr>
    <Sum>5374498,94</Sum>
    <SumStr>пять миллионов триста семьдесят четыре тысячи четыреста девяносто восемь рублей 94 копейки</SumStr>
  </Company>
</root>
</file>

<file path=customXml/itemProps1.xml><?xml version="1.0" encoding="utf-8"?>
<ds:datastoreItem xmlns:ds="http://schemas.openxmlformats.org/officeDocument/2006/customXml" ds:itemID="{06CA8A02-F572-4EE7-8EC7-78B60AF6B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2014-06-04T08:00:00Z</dcterms:created>
  <dcterms:modified xsi:type="dcterms:W3CDTF">2014-06-04T08:00:00Z</dcterms:modified>
</cp:coreProperties>
</file>