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77EC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477DC2D-8A6D-44B5-B0B0-1CBB9D4FFFF7}"/>
          <w:text/>
        </w:sdtPr>
        <w:sdtContent>
          <w:r w:rsidR="00491F02">
            <w:t>Лот № В-2.49.14 "Специализированное оборудование и материалы (Прочее)"</w:t>
          </w:r>
        </w:sdtContent>
      </w:sdt>
    </w:p>
    <w:p w:rsidR="003B252E" w:rsidRPr="007C2385" w:rsidRDefault="00177EC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477DC2D-8A6D-44B5-B0B0-1CBB9D4FFFF7}"/>
          <w:text/>
        </w:sdtPr>
        <w:sdtContent>
          <w:r w:rsidR="00491F02">
            <w:t>17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477DC2D-8A6D-44B5-B0B0-1CBB9D4FFFF7}"/>
          <w:text/>
        </w:sdtPr>
        <w:sdtContent>
          <w:r w:rsidR="00F84147">
            <w:rPr>
              <w:lang w:val="en-US"/>
            </w:rPr>
            <w:t>238</w:t>
          </w:r>
          <w:proofErr w:type="gramStart"/>
          <w:r w:rsidR="00F84147">
            <w:rPr>
              <w:lang w:val="en-US"/>
            </w:rPr>
            <w:t>/</w:t>
          </w:r>
          <w:r w:rsidR="00F84147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477DC2D-8A6D-44B5-B0B0-1CBB9D4FFFF7}"/>
        <w:text/>
      </w:sdtPr>
      <w:sdtContent>
        <w:p w:rsidR="004D4484" w:rsidRPr="004D4484" w:rsidRDefault="00491F0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17.02.2014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477DC2D-8A6D-44B5-B0B0-1CBB9D4FFFF7}"/>
          <w:text/>
        </w:sdtPr>
        <w:sdtContent>
          <w:r w:rsidR="00491F02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8477DC2D-8A6D-44B5-B0B0-1CBB9D4FFFF7}"/>
          <w:text/>
        </w:sdtPr>
        <w:sdtContent>
          <w:r w:rsidR="00491F02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477DC2D-8A6D-44B5-B0B0-1CBB9D4FFFF7}"/>
          <w:text/>
        </w:sdtPr>
        <w:sdtContent>
          <w:r w:rsidR="00491F02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77EC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477DC2D-8A6D-44B5-B0B0-1CBB9D4FFFF7}"/>
                <w:text/>
              </w:sdtPr>
              <w:sdtContent>
                <w:r w:rsidR="00491F02">
                  <w:rPr>
                    <w:b/>
                    <w:sz w:val="24"/>
                    <w:szCs w:val="24"/>
                  </w:rPr>
                  <w:t>Лот № В-2.49.14 "Специализированное оборудование и материалы (Прочее)"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477DC2D-8A6D-44B5-B0B0-1CBB9D4FFFF7}"/>
              <w:text/>
            </w:sdtPr>
            <w:sdtContent>
              <w:p w:rsidR="00653A66" w:rsidRPr="00AB09E5" w:rsidRDefault="00491F0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12876920,51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477DC2D-8A6D-44B5-B0B0-1CBB9D4FFFF7}"/>
              <w:text/>
            </w:sdtPr>
            <w:sdtContent>
              <w:p w:rsidR="00653A66" w:rsidRPr="00AB09E5" w:rsidRDefault="00491F0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15194766,20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84147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84147">
        <w:rPr>
          <w:rFonts w:ascii="Times New Roman" w:hAnsi="Times New Roman"/>
          <w:b/>
          <w:sz w:val="24"/>
          <w:szCs w:val="24"/>
        </w:rPr>
        <w:t xml:space="preserve"> февраля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477DC2D-8A6D-44B5-B0B0-1CBB9D4FFFF7}"/>
              <w:text/>
            </w:sdtPr>
            <w:sdtContent>
              <w:p w:rsidR="00AB09E5" w:rsidRPr="002E5894" w:rsidRDefault="00491F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477DC2D-8A6D-44B5-B0B0-1CBB9D4FFFF7}"/>
              <w:text/>
            </w:sdtPr>
            <w:sdtContent>
              <w:p w:rsidR="00AB09E5" w:rsidRPr="002E5894" w:rsidRDefault="00491F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477DC2D-8A6D-44B5-B0B0-1CBB9D4FFFF7}"/>
                <w:text/>
              </w:sdtPr>
              <w:sdtContent>
                <w:r w:rsidR="00491F02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477DC2D-8A6D-44B5-B0B0-1CBB9D4FFFF7}"/>
                <w:text/>
              </w:sdtPr>
              <w:sdtContent>
                <w:r w:rsidR="00491F02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77EC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477DC2D-8A6D-44B5-B0B0-1CBB9D4FFFF7}"/>
                <w:text/>
              </w:sdtPr>
              <w:sdtContent>
                <w:r w:rsidR="00491F02">
                  <w:rPr>
                    <w:iCs/>
                    <w:color w:val="000000"/>
                    <w:sz w:val="24"/>
                    <w:szCs w:val="24"/>
                  </w:rPr>
                  <w:t>12247900,00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477DC2D-8A6D-44B5-B0B0-1CBB9D4FFFF7}"/>
                <w:text/>
              </w:sdtPr>
              <w:sdtContent>
                <w:r w:rsidR="00491F02">
                  <w:rPr>
                    <w:iCs/>
                    <w:color w:val="000000"/>
                    <w:sz w:val="24"/>
                    <w:szCs w:val="24"/>
                  </w:rPr>
                  <w:t>Двенадцать миллионов двести сорок семь тысяч девятьсот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77EC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477DC2D-8A6D-44B5-B0B0-1CBB9D4FFFF7}"/>
                <w:text/>
              </w:sdtPr>
              <w:sdtContent>
                <w:r w:rsidR="00491F02">
                  <w:rPr>
                    <w:iCs/>
                    <w:color w:val="000000"/>
                    <w:sz w:val="24"/>
                    <w:szCs w:val="24"/>
                  </w:rPr>
                  <w:t>2204622,02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477DC2D-8A6D-44B5-B0B0-1CBB9D4FFFF7}"/>
                <w:text/>
              </w:sdtPr>
              <w:sdtContent>
                <w:r w:rsidR="00491F02">
                  <w:rPr>
                    <w:iCs/>
                    <w:color w:val="000000"/>
                    <w:sz w:val="24"/>
                    <w:szCs w:val="24"/>
                  </w:rPr>
                  <w:t>два миллиона двести четыре тысячи шестьсот двадцать два рубля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77EC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477DC2D-8A6D-44B5-B0B0-1CBB9D4FFFF7}"/>
                <w:text/>
              </w:sdtPr>
              <w:sdtContent>
                <w:r w:rsidR="00491F02">
                  <w:rPr>
                    <w:iCs/>
                    <w:color w:val="000000"/>
                    <w:sz w:val="24"/>
                    <w:szCs w:val="24"/>
                  </w:rPr>
                  <w:t>14452522,02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477DC2D-8A6D-44B5-B0B0-1CBB9D4FFFF7}"/>
                <w:text/>
              </w:sdtPr>
              <w:sdtContent>
                <w:r w:rsidR="00491F02">
                  <w:rPr>
                    <w:iCs/>
                    <w:color w:val="000000"/>
                    <w:sz w:val="24"/>
                    <w:szCs w:val="24"/>
                  </w:rPr>
                  <w:t>четырнадцать миллионов четыреста пятьдесят две тысячи пятьсот двадцать два рубля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477DC2D-8A6D-44B5-B0B0-1CBB9D4FFFF7}"/>
                <w:text/>
              </w:sdtPr>
              <w:sdtContent>
                <w:proofErr w:type="spellStart"/>
                <w:r w:rsidR="00491F02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491F02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8477DC2D-8A6D-44B5-B0B0-1CBB9D4FFFF7}"/>
              <w:text/>
            </w:sdtPr>
            <w:sdtContent>
              <w:p w:rsidR="00AB09E5" w:rsidRPr="002E5894" w:rsidRDefault="00491F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8477DC2D-8A6D-44B5-B0B0-1CBB9D4FFFF7}"/>
              <w:text/>
            </w:sdtPr>
            <w:sdtContent>
              <w:p w:rsidR="00AB09E5" w:rsidRPr="002E5894" w:rsidRDefault="00491F0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8477DC2D-8A6D-44B5-B0B0-1CBB9D4FFFF7}"/>
                <w:text/>
              </w:sdtPr>
              <w:sdtContent>
                <w:r w:rsidR="00491F02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8477DC2D-8A6D-44B5-B0B0-1CBB9D4FFFF7}"/>
                <w:text/>
              </w:sdtPr>
              <w:sdtContent>
                <w:r w:rsidR="00491F02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77EC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8477DC2D-8A6D-44B5-B0B0-1CBB9D4FFFF7}"/>
                <w:text/>
              </w:sdtPr>
              <w:sdtContent>
                <w:r w:rsidR="00491F02">
                  <w:rPr>
                    <w:iCs/>
                    <w:color w:val="000000"/>
                    <w:sz w:val="24"/>
                    <w:szCs w:val="24"/>
                  </w:rPr>
                  <w:t>12645000,00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8477DC2D-8A6D-44B5-B0B0-1CBB9D4FFFF7}"/>
                <w:text/>
              </w:sdtPr>
              <w:sdtContent>
                <w:r w:rsidR="00491F02">
                  <w:rPr>
                    <w:iCs/>
                    <w:color w:val="000000"/>
                    <w:sz w:val="24"/>
                    <w:szCs w:val="24"/>
                  </w:rPr>
                  <w:t>Двенадцать миллионов шестьсот сорок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77EC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8477DC2D-8A6D-44B5-B0B0-1CBB9D4FFFF7}"/>
                <w:text/>
              </w:sdtPr>
              <w:sdtContent>
                <w:r w:rsidR="00491F02">
                  <w:rPr>
                    <w:iCs/>
                    <w:color w:val="000000"/>
                    <w:sz w:val="24"/>
                    <w:szCs w:val="24"/>
                  </w:rPr>
                  <w:t>2276100,00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8477DC2D-8A6D-44B5-B0B0-1CBB9D4FFFF7}"/>
                <w:text/>
              </w:sdtPr>
              <w:sdtContent>
                <w:r w:rsidR="00491F02">
                  <w:rPr>
                    <w:iCs/>
                    <w:color w:val="000000"/>
                    <w:sz w:val="24"/>
                    <w:szCs w:val="24"/>
                  </w:rPr>
                  <w:t>два миллиона двести семьдесят шесть тысяч 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77EC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8477DC2D-8A6D-44B5-B0B0-1CBB9D4FFFF7}"/>
                <w:text/>
              </w:sdtPr>
              <w:sdtContent>
                <w:r w:rsidR="00491F02">
                  <w:rPr>
                    <w:iCs/>
                    <w:color w:val="000000"/>
                    <w:sz w:val="24"/>
                    <w:szCs w:val="24"/>
                  </w:rPr>
                  <w:t>14921100,00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8477DC2D-8A6D-44B5-B0B0-1CBB9D4FFFF7}"/>
                <w:text/>
              </w:sdtPr>
              <w:sdtContent>
                <w:r w:rsidR="00491F02">
                  <w:rPr>
                    <w:iCs/>
                    <w:color w:val="000000"/>
                    <w:sz w:val="24"/>
                    <w:szCs w:val="24"/>
                  </w:rPr>
                  <w:t>четырнадцать миллионов девятьсот двадцать одна тысяча сто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8477DC2D-8A6D-44B5-B0B0-1CBB9D4FFFF7}"/>
                <w:text/>
              </w:sdtPr>
              <w:sdtContent>
                <w:proofErr w:type="spellStart"/>
                <w:r w:rsidR="00491F02">
                  <w:rPr>
                    <w:sz w:val="24"/>
                    <w:szCs w:val="24"/>
                  </w:rPr>
                  <w:t>Рябичев</w:t>
                </w:r>
                <w:proofErr w:type="spellEnd"/>
                <w:r w:rsidR="00491F02">
                  <w:rPr>
                    <w:sz w:val="24"/>
                    <w:szCs w:val="24"/>
                  </w:rPr>
                  <w:t xml:space="preserve"> Валерий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FB1" w:rsidRDefault="00A32FB1">
      <w:r>
        <w:separator/>
      </w:r>
    </w:p>
  </w:endnote>
  <w:endnote w:type="continuationSeparator" w:id="0">
    <w:p w:rsidR="00A32FB1" w:rsidRDefault="00A32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1" w:rsidRDefault="00A32F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32FB1" w:rsidRDefault="00A32F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1" w:rsidRDefault="00A32FB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2FCA">
      <w:rPr>
        <w:rStyle w:val="a3"/>
        <w:noProof/>
      </w:rPr>
      <w:t>1</w:t>
    </w:r>
    <w:r>
      <w:rPr>
        <w:rStyle w:val="a3"/>
      </w:rPr>
      <w:fldChar w:fldCharType="end"/>
    </w:r>
  </w:p>
  <w:p w:rsidR="00A32FB1" w:rsidRDefault="00A32FB1">
    <w:pPr>
      <w:pStyle w:val="a4"/>
      <w:jc w:val="center"/>
    </w:pPr>
  </w:p>
  <w:p w:rsidR="00A32FB1" w:rsidRDefault="00A32FB1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1" w:rsidRDefault="00A32F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FB1" w:rsidRDefault="00A32FB1">
      <w:r>
        <w:separator/>
      </w:r>
    </w:p>
  </w:footnote>
  <w:footnote w:type="continuationSeparator" w:id="0">
    <w:p w:rsidR="00A32FB1" w:rsidRDefault="00A32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1" w:rsidRDefault="00A32FB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1" w:rsidRDefault="00A32FB1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1" w:rsidRDefault="00A32FB1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36391"/>
    <w:rsid w:val="00143119"/>
    <w:rsid w:val="0014458D"/>
    <w:rsid w:val="001552A1"/>
    <w:rsid w:val="00177EC9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91F02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2FB1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2FCA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84147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A6D01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A6D0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В-2.49.14 "Специализированное оборудование и материалы (Прочее)"</LotDesctiption>
    <UpLimitWithoutNDS>12876920,51</UpLimitWithoutNDS>
    <UpLimitWithNDS>15194766,20</UpLimitWithNDS>
    <SessionStartTime>10:00</SessionStartTime>
    <SessionEndTime>11:00</SessionEndTime>
    <SessionEnd>17.02.2014 г. 11:00 ч.</SessionEnd>
    <InvitedUsersCount>4</InvitedUsersCount>
  </LotInfo>
  <Company>
    <CompanyName>ЗАО "Машпром"</CompanyName>
    <CompanyPresident>Дорофейчук Владимир Федорович</CompanyPresident>
    <Date>17 февраля 2014 г.</Date>
    <SubNumber>238/И</SubNumber>
    <Time>11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12247900,00</AmountWithoutNDS>
    <AmountWithoutNDSStr>Двенадцать миллионов двести сорок семь тысяч девятьсот рублей 00 копеек</AmountWithoutNDSStr>
    <PecentOfNDS>18,00</PecentOfNDS>
    <NDS>2204622,02</NDS>
    <NDSStr>два миллиона двести четыре тысячи шестьсот двадцать два рубля 02 копейки</NDSStr>
    <Sum>14452522,02</Sum>
    <SumStr>четырнадцать миллионов четыреста пятьдесят две тысячи пятьсот двадцать два рубля 02 копейки</SumStr>
  </Company>
  <Company>
    <CompanyName>ООО "ТД "СпецтехкомплектПоставка"</CompanyName>
    <CompanyPresident>Рябичев Валерий Александрович</CompanyPresident>
    <Date>17 февраля 2014 г.</Date>
    <SubNumber>2</SubNumber>
    <Time>11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12645000,00</AmountWithoutNDS>
    <AmountWithoutNDSStr>Двенадцать миллионов шестьсот сорок пять тысяч рублей 00 копеек</AmountWithoutNDSStr>
    <PecentOfNDS>18,00</PecentOfNDS>
    <NDS>2276100,00</NDS>
    <NDSStr>два миллиона двести семьдесят шесть тысяч сто рублей 00 копеек</NDSStr>
    <Sum>14921100,00</Sum>
    <SumStr>четырнадцать миллионов девятьсот двадцать одна тысяча сто рублей 00 копеек</SumStr>
  </Company>
</root>
</file>

<file path=customXml/itemProps1.xml><?xml version="1.0" encoding="utf-8"?>
<ds:datastoreItem xmlns:ds="http://schemas.openxmlformats.org/officeDocument/2006/customXml" ds:itemID="{8477DC2D-8A6D-44B5-B0B0-1CBB9D4FFF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2014-02-17T07:12:00Z</cp:lastPrinted>
  <dcterms:created xsi:type="dcterms:W3CDTF">2014-02-17T07:11:00Z</dcterms:created>
  <dcterms:modified xsi:type="dcterms:W3CDTF">2014-02-17T07:51:00Z</dcterms:modified>
</cp:coreProperties>
</file>