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3191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ED46A9">
            <w:t>Лот № 56-2014-Конкурс-103 «Офисная мебель БПТО»</w:t>
          </w:r>
        </w:sdtContent>
      </w:sdt>
    </w:p>
    <w:p w:rsidR="003B252E" w:rsidRPr="007C2385" w:rsidRDefault="0063191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ED46A9">
            <w:t>6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471E7C">
            <w:rPr>
              <w:lang w:val="en-US"/>
            </w:rPr>
            <w:t>25-</w:t>
          </w:r>
          <w:r w:rsidR="00471E7C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ED46A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3191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ED46A9">
                  <w:rPr>
                    <w:b/>
                    <w:sz w:val="24"/>
                    <w:szCs w:val="24"/>
                  </w:rPr>
                  <w:t>Лот № 56-2014-Конкурс-103 «Офисная мебель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AB09E5" w:rsidRDefault="00ED46A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988781,34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ED46A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1166761,98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71E7C" w:rsidRPr="002D65D4" w:rsidRDefault="00471E7C" w:rsidP="00471E7C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471E7C" w:rsidRDefault="00471E7C" w:rsidP="00471E7C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1E7C" w:rsidRDefault="00471E7C" w:rsidP="00471E7C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13</w:t>
      </w:r>
      <w:r w:rsidRPr="004D42AC">
        <w:rPr>
          <w:rFonts w:ascii="Times New Roman" w:hAnsi="Times New Roman"/>
          <w:sz w:val="24"/>
          <w:szCs w:val="24"/>
        </w:rPr>
        <w:t>» декабря</w:t>
      </w:r>
      <w:r w:rsidRPr="002D65D4">
        <w:rPr>
          <w:iCs/>
          <w:color w:val="000000"/>
          <w:sz w:val="24"/>
          <w:szCs w:val="24"/>
        </w:rPr>
        <w:t xml:space="preserve"> 2013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471E7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1DFCC91-E315-4EA4-8563-763CE31146B4}"/>
              <w:text/>
            </w:sdtPr>
            <w:sdtContent>
              <w:p w:rsidR="00AB09E5" w:rsidRPr="002E5894" w:rsidRDefault="00ED46A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 «Комплексные решения»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1DFCC91-E315-4EA4-8563-763CE31146B4}"/>
              <w:text/>
            </w:sdtPr>
            <w:sdtContent>
              <w:p w:rsidR="00AB09E5" w:rsidRPr="002E5894" w:rsidRDefault="00ED46A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196244 г. Санкт-Петербург, пр. Космонавтов д. 30 корп. 3 кв. 60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1DFCC91-E315-4EA4-8563-763CE31146B4}"/>
                <w:text/>
              </w:sdtPr>
              <w:sdtContent>
                <w:r w:rsidR="00ED46A9">
                  <w:rPr>
                    <w:sz w:val="24"/>
                    <w:szCs w:val="24"/>
                  </w:rPr>
                  <w:t>7810857195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1DFCC91-E315-4EA4-8563-763CE31146B4}"/>
                <w:text/>
              </w:sdtPr>
              <w:sdtContent>
                <w:r w:rsidR="00ED46A9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31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988600,00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Девятьсот восемьдесят восемь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31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177948,01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сто семьдесят семь тысяч девятьсот сорок восемь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319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1166548,01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1DFCC91-E315-4EA4-8563-763CE31146B4}"/>
                <w:text/>
              </w:sdtPr>
              <w:sdtContent>
                <w:r w:rsidR="00ED46A9">
                  <w:rPr>
                    <w:iCs/>
                    <w:color w:val="000000"/>
                    <w:sz w:val="24"/>
                    <w:szCs w:val="24"/>
                  </w:rPr>
                  <w:t>один миллион сто шестьдесят шесть тысяч пятьсот сорок восемь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1DFCC91-E315-4EA4-8563-763CE31146B4}"/>
                <w:text/>
              </w:sdtPr>
              <w:sdtContent>
                <w:r w:rsidR="00ED46A9">
                  <w:rPr>
                    <w:sz w:val="24"/>
                    <w:szCs w:val="24"/>
                  </w:rPr>
                  <w:t>Титов Никита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07149A" w:rsidRDefault="002C6A00" w:rsidP="0007149A">
      <w:pPr>
        <w:pStyle w:val="10"/>
        <w:rPr>
          <w:b/>
          <w:sz w:val="24"/>
          <w:szCs w:val="24"/>
          <w:lang w:val="en-US"/>
        </w:rPr>
      </w:pPr>
    </w:p>
    <w:sectPr w:rsidR="002C6A00" w:rsidRPr="0007149A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319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319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149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149A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56-2014-Конкурс-103 «Офисная мебель БПТО»</LotDesctiption>
    <UpLimitWithoutNDS>988781,34</UpLimitWithoutNDS>
    <UpLimitWithNDS>1166761,98</UpLimitWithNDS>
    <SessionStartTime>13:00</SessionStartTime>
    <SessionEndTime>14:00</SessionEndTime>
    <SessionEnd>06.12.2013 г. 14:00 ч.</SessionEnd>
    <InvitedUsersCount>1</InvitedUsersCount>
  </LotInfo>
  <Company>
    <CompanyName>ООО  «Комплексные решения»</CompanyName>
    <CompanyPresident>Титов Никита Сергеевич</CompanyPresident>
    <Date>6 декабря 2013 г.</Date>
    <SubNumber>25-БНП/И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2013-12-06T10:07:00Z</dcterms:created>
  <dcterms:modified xsi:type="dcterms:W3CDTF">2013-12-06T10:07:00Z</dcterms:modified>
</cp:coreProperties>
</file>