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439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BC37130-90A0-4453-8BF6-7E273B8F5457}"/>
          <w:text/>
        </w:sdtPr>
        <w:sdtContent>
          <w:r w:rsidR="00093862">
            <w:t>Лот № В-12.17.13 "Электротехническое оборудование (блоки управления)"</w:t>
          </w:r>
        </w:sdtContent>
      </w:sdt>
    </w:p>
    <w:p w:rsidR="003B252E" w:rsidRPr="007C2385" w:rsidRDefault="0003439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BC37130-90A0-4453-8BF6-7E273B8F5457}"/>
          <w:text/>
        </w:sdtPr>
        <w:sdtContent>
          <w:r w:rsidR="00093862">
            <w:t>27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BC37130-90A0-4453-8BF6-7E273B8F5457}"/>
          <w:text/>
        </w:sdtPr>
        <w:sdtContent>
          <w:r w:rsidR="006C2D14" w:rsidRPr="00A83A45">
            <w:t>79/И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BC37130-90A0-4453-8BF6-7E273B8F5457}"/>
        <w:text/>
      </w:sdtPr>
      <w:sdtContent>
        <w:p w:rsidR="004D4484" w:rsidRPr="004D4484" w:rsidRDefault="0009386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BC37130-90A0-4453-8BF6-7E273B8F5457}"/>
          <w:text/>
        </w:sdtPr>
        <w:sdtContent>
          <w:r w:rsidR="0009386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BC37130-90A0-4453-8BF6-7E273B8F5457}"/>
          <w:text/>
        </w:sdtPr>
        <w:sdtContent>
          <w:r w:rsidR="0009386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BC37130-90A0-4453-8BF6-7E273B8F5457}"/>
          <w:text/>
        </w:sdtPr>
        <w:sdtContent>
          <w:r w:rsidR="0009386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3439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BC37130-90A0-4453-8BF6-7E273B8F5457}"/>
                <w:text/>
              </w:sdtPr>
              <w:sdtContent>
                <w:r w:rsidR="00093862">
                  <w:rPr>
                    <w:b/>
                    <w:sz w:val="24"/>
                    <w:szCs w:val="24"/>
                  </w:rPr>
                  <w:t>Лот № В-12.17.13 "Электротехническое оборудование (блоки управления)"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BC37130-90A0-4453-8BF6-7E273B8F5457}"/>
              <w:text/>
            </w:sdtPr>
            <w:sdtContent>
              <w:p w:rsidR="00653A66" w:rsidRPr="00AB09E5" w:rsidRDefault="0009386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1027028,17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BC37130-90A0-4453-8BF6-7E273B8F5457}"/>
              <w:text/>
            </w:sdtPr>
            <w:sdtContent>
              <w:p w:rsidR="00653A66" w:rsidRPr="00AB09E5" w:rsidRDefault="0009386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1211893,24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C2D14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C2D14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BC37130-90A0-4453-8BF6-7E273B8F5457}"/>
              <w:text/>
            </w:sdtPr>
            <w:sdtContent>
              <w:p w:rsidR="00AB09E5" w:rsidRPr="002E5894" w:rsidRDefault="0009386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BC37130-90A0-4453-8BF6-7E273B8F5457}"/>
              <w:text/>
            </w:sdtPr>
            <w:sdtContent>
              <w:p w:rsidR="00AB09E5" w:rsidRPr="002E5894" w:rsidRDefault="0009386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BC37130-90A0-4453-8BF6-7E273B8F5457}"/>
                <w:text/>
              </w:sdtPr>
              <w:sdtContent>
                <w:r w:rsidR="00093862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BC37130-90A0-4453-8BF6-7E273B8F5457}"/>
                <w:text/>
              </w:sdtPr>
              <w:sdtContent>
                <w:r w:rsidR="00093862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439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1025928,00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Один миллион двадцать пять тысяч девятьсот двадцать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439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184667,05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сто восемьдесят четыре тысячи шестьсот шестьдесят семь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439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1210595,05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один миллион двести десять тысяч пятьсот девяносто пять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83A45" w:rsidRDefault="00A83A45" w:rsidP="00A83A45">
            <w:pPr>
              <w:rPr>
                <w:iCs/>
                <w:color w:val="000000"/>
                <w:sz w:val="24"/>
                <w:szCs w:val="24"/>
              </w:rPr>
            </w:pPr>
          </w:p>
          <w:p w:rsidR="00A83A45" w:rsidRDefault="00A83A45" w:rsidP="00A83A45">
            <w:pPr>
              <w:rPr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по производству</w:t>
            </w:r>
            <w:r w:rsidRPr="001C34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Чириков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Виктор Сергеевич</w:t>
            </w:r>
          </w:p>
          <w:p w:rsidR="00A83A45" w:rsidRDefault="00A83A45" w:rsidP="00A83A45">
            <w:pPr>
              <w:tabs>
                <w:tab w:val="left" w:pos="3918"/>
              </w:tabs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ab/>
              <w:t>На основании доверенности №140 от 01.09.2013 года.</w:t>
            </w:r>
          </w:p>
          <w:p w:rsidR="00A83A45" w:rsidRPr="00F65C4C" w:rsidRDefault="00A83A45" w:rsidP="00A83A45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A333F5" w:rsidRPr="00DD5A23" w:rsidRDefault="00A83A45" w:rsidP="00A83A45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BC37130-90A0-4453-8BF6-7E273B8F5457}"/>
              <w:text/>
            </w:sdtPr>
            <w:sdtContent>
              <w:p w:rsidR="00AB09E5" w:rsidRPr="002E5894" w:rsidRDefault="0009386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"ТЭК"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BC37130-90A0-4453-8BF6-7E273B8F5457}"/>
              <w:text/>
            </w:sdtPr>
            <w:sdtContent>
              <w:p w:rsidR="00AB09E5" w:rsidRPr="002E5894" w:rsidRDefault="0009386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634040, Томск, Россия, ул. Высоцкого,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BC37130-90A0-4453-8BF6-7E273B8F5457}"/>
                <w:text/>
              </w:sdtPr>
              <w:sdtContent>
                <w:r w:rsidR="00093862">
                  <w:rPr>
                    <w:sz w:val="24"/>
                    <w:szCs w:val="24"/>
                  </w:rPr>
                  <w:t>7020037139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BC37130-90A0-4453-8BF6-7E273B8F5457}"/>
                <w:text/>
              </w:sdtPr>
              <w:sdtContent>
                <w:r w:rsidR="00093862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439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1026928,00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Один миллион двадцать шесть тысяч девятьсот двадцать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439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184847,04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сто восемьдесят четыре тысячи восемьсот сорок семь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439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1211775,04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BC37130-90A0-4453-8BF6-7E273B8F5457}"/>
                <w:text/>
              </w:sdtPr>
              <w:sdtContent>
                <w:r w:rsidR="00093862">
                  <w:rPr>
                    <w:iCs/>
                    <w:color w:val="000000"/>
                    <w:sz w:val="24"/>
                    <w:szCs w:val="24"/>
                  </w:rPr>
                  <w:t>один миллион двести одиннадцать тысяч семьсот семьдесят пять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BC37130-90A0-4453-8BF6-7E273B8F5457}"/>
                <w:text/>
              </w:sdtPr>
              <w:sdtContent>
                <w:r w:rsidR="00093862">
                  <w:rPr>
                    <w:sz w:val="24"/>
                    <w:szCs w:val="24"/>
                  </w:rPr>
                  <w:t>Шестаков Андрей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E0F72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43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43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3A4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39C"/>
    <w:rsid w:val="00034E0E"/>
    <w:rsid w:val="000508AB"/>
    <w:rsid w:val="000528E3"/>
    <w:rsid w:val="00055D7A"/>
    <w:rsid w:val="00064E36"/>
    <w:rsid w:val="00073F05"/>
    <w:rsid w:val="00093862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2D1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532B4"/>
    <w:rsid w:val="009626A7"/>
    <w:rsid w:val="00966B26"/>
    <w:rsid w:val="00997968"/>
    <w:rsid w:val="009A61FD"/>
    <w:rsid w:val="009C12ED"/>
    <w:rsid w:val="009C4249"/>
    <w:rsid w:val="009C553D"/>
    <w:rsid w:val="009E0F72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3A45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20AF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94DC4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47872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478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В-12.17.13 "Электротехническое оборудование (блоки управления)"</LotDesctiption>
    <UpLimitWithoutNDS>1027028,17</UpLimitWithoutNDS>
    <UpLimitWithNDS>1211893,24</UpLimitWithNDS>
    <SessionStartTime>11:00</SessionStartTime>
    <SessionEndTime>12:00</SessionEndTime>
    <SessionEnd>27.08.2013 г. 12:00 ч.</SessionEnd>
    <InvitedUsersCount>2</InvitedUsersCount>
  </LotInfo>
  <Company>
    <CompanyName>ЗАО "ЭлеСи"</CompanyName>
    <CompanyPresident>Чириков Сергей Владимирович</CompanyPresident>
    <Date>27 августа 2013 г.</Date>
    <SubNumber>79/И</SubNumber>
    <Time>12 час. 00 мин.</Time>
    <OrganisationName>ЗАО "ЭлеСи"</OrganisationName>
    <OrganisationAdres>634021, Россия, г.Томск, ул.Алтайская, 161а</OrganisationAdres>
    <INN>7021004633</INN>
    <KPP>701750001</KPP>
    <CurrentAccount/>
    <BankName/>
    <CorrespondentAccount/>
    <BIK/>
    <Phone>(3822) 601-000</Phone>
    <Fax>(3822) 601-001</Fax>
    <Email/>
    <AmountWithoutNDS>1025928,00</AmountWithoutNDS>
    <AmountWithoutNDSStr>Один миллион двадцать пять тысяч девятьсот двадцать восемь рублей 00 копеек</AmountWithoutNDSStr>
    <PecentOfNDS>18,00</PecentOfNDS>
    <NDS>184667,05</NDS>
    <NDSStr>сто восемьдесят четыре тысячи шестьсот шестьдесят семь рублей 05 копеек</NDSStr>
    <Sum>1210595,05</Sum>
    <SumStr>один миллион двести десять тысяч пятьсот девяносто пять рублей 05 копеек</SumStr>
  </Company>
  <Company>
    <CompanyName>ООО НПП "ТЭК"</CompanyName>
    <CompanyPresident>Шестаков Андрей Николаевич</CompanyPresident>
    <Date>27 августа 2013 г.</Date>
    <SubNumber>2</SubNumber>
    <Time>12 час. 00 мин.</Time>
    <OrganisationName>ООО НПП "ТЭК"</OrganisationName>
    <OrganisationAdres>634040, Томск, Россия, ул. Высоцкого, 33</OrganisationAdres>
    <INN>7020037139</INN>
    <KPP>701750001</KPP>
    <CurrentAccount/>
    <BankName/>
    <CorrespondentAccount/>
    <BIK/>
    <Phone>(3822) 63-38-37, 61-08-00</Phone>
    <Fax>(3822) 63-38-41, 63-39-63</Fax>
    <Email/>
    <AmountWithoutNDS>1026928,00</AmountWithoutNDS>
    <AmountWithoutNDSStr>Один миллион двадцать шесть тысяч девятьсот двадцать восемь рублей 00 копеек</AmountWithoutNDSStr>
    <PecentOfNDS>18,00</PecentOfNDS>
    <NDS>184847,04</NDS>
    <NDSStr>сто восемьдесят четыре тысячи восемьсот сорок семь рублей 04 копейки</NDSStr>
    <Sum>1211775,04</Sum>
    <SumStr>один миллион двести одиннадцать тысяч семьсот семьдесят пять рублей 04 копейки</SumStr>
  </Company>
</root>
</file>

<file path=customXml/itemProps1.xml><?xml version="1.0" encoding="utf-8"?>
<ds:datastoreItem xmlns:ds="http://schemas.openxmlformats.org/officeDocument/2006/customXml" ds:itemID="{1BC37130-90A0-4453-8BF6-7E273B8F5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dcterms:created xsi:type="dcterms:W3CDTF">2013-08-27T08:22:00Z</dcterms:created>
  <dcterms:modified xsi:type="dcterms:W3CDTF">2013-08-27T09:11:00Z</dcterms:modified>
</cp:coreProperties>
</file>